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5A1" w:rsidRPr="00670F91" w:rsidRDefault="004B0A07" w:rsidP="004B0A07">
      <w:pPr>
        <w:jc w:val="center"/>
        <w:rPr>
          <w:b/>
          <w:sz w:val="24"/>
          <w:szCs w:val="24"/>
        </w:rPr>
      </w:pPr>
      <w:r w:rsidRPr="00670F91">
        <w:rPr>
          <w:b/>
          <w:sz w:val="24"/>
          <w:szCs w:val="24"/>
        </w:rPr>
        <w:t>Անի</w:t>
      </w:r>
      <w:r w:rsidR="006B15BD">
        <w:rPr>
          <w:b/>
          <w:sz w:val="24"/>
          <w:szCs w:val="24"/>
        </w:rPr>
        <w:t xml:space="preserve"> </w:t>
      </w:r>
      <w:r w:rsidR="00557C3D" w:rsidRPr="00670F91">
        <w:rPr>
          <w:b/>
          <w:sz w:val="24"/>
          <w:szCs w:val="24"/>
        </w:rPr>
        <w:t>համայնք</w:t>
      </w:r>
    </w:p>
    <w:p w:rsidR="00F5202C" w:rsidRPr="001434E1" w:rsidRDefault="0038015C" w:rsidP="00D4037E">
      <w:pPr>
        <w:spacing w:line="312" w:lineRule="auto"/>
        <w:ind w:firstLine="540"/>
        <w:jc w:val="both"/>
        <w:rPr>
          <w:rFonts w:cs="Tahoma"/>
          <w:sz w:val="24"/>
          <w:szCs w:val="24"/>
        </w:rPr>
      </w:pPr>
      <w:r w:rsidRPr="00670F91">
        <w:rPr>
          <w:sz w:val="24"/>
          <w:szCs w:val="24"/>
        </w:rPr>
        <w:t>Խոշորացման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>արդյունքում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>ձևավորվել է առավել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>մրցակցային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 xml:space="preserve">ավագանի, </w:t>
      </w:r>
      <w:r w:rsidR="00E644F6">
        <w:rPr>
          <w:sz w:val="24"/>
          <w:szCs w:val="24"/>
        </w:rPr>
        <w:t xml:space="preserve">կատարվել է </w:t>
      </w:r>
      <w:r w:rsidRPr="00670F91">
        <w:rPr>
          <w:sz w:val="24"/>
          <w:szCs w:val="24"/>
        </w:rPr>
        <w:t>հաս</w:t>
      </w:r>
      <w:r w:rsidR="00A63FC4" w:rsidRPr="00670F91">
        <w:rPr>
          <w:sz w:val="24"/>
          <w:szCs w:val="24"/>
        </w:rPr>
        <w:t>տ</w:t>
      </w:r>
      <w:r w:rsidRPr="00670F91">
        <w:rPr>
          <w:sz w:val="24"/>
          <w:szCs w:val="24"/>
        </w:rPr>
        <w:t>իքների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>վերաբաշխում, ինչի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>արդյունքում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>կրկնվող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>հաստիքները (աշխատակազմի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 xml:space="preserve">քարտուղար, ֆինանսիստ, </w:t>
      </w:r>
      <w:r w:rsidRPr="001434E1">
        <w:rPr>
          <w:sz w:val="24"/>
          <w:szCs w:val="24"/>
        </w:rPr>
        <w:t>հաշվապահ և այլն) փոխարինվել</w:t>
      </w:r>
      <w:r w:rsidR="006B15BD">
        <w:rPr>
          <w:sz w:val="24"/>
          <w:szCs w:val="24"/>
        </w:rPr>
        <w:t xml:space="preserve"> </w:t>
      </w:r>
      <w:r w:rsidRPr="001434E1">
        <w:rPr>
          <w:sz w:val="24"/>
          <w:szCs w:val="24"/>
        </w:rPr>
        <w:t>են</w:t>
      </w:r>
      <w:r w:rsidR="006B15BD">
        <w:rPr>
          <w:sz w:val="24"/>
          <w:szCs w:val="24"/>
        </w:rPr>
        <w:t xml:space="preserve"> </w:t>
      </w:r>
      <w:r w:rsidRPr="001434E1">
        <w:rPr>
          <w:sz w:val="24"/>
          <w:szCs w:val="24"/>
        </w:rPr>
        <w:t>ծառայություններ</w:t>
      </w:r>
      <w:r w:rsidR="006B15BD">
        <w:rPr>
          <w:sz w:val="24"/>
          <w:szCs w:val="24"/>
        </w:rPr>
        <w:t xml:space="preserve"> </w:t>
      </w:r>
      <w:r w:rsidRPr="001434E1">
        <w:rPr>
          <w:sz w:val="24"/>
          <w:szCs w:val="24"/>
        </w:rPr>
        <w:t>մատուցող</w:t>
      </w:r>
      <w:r w:rsidR="006B15BD">
        <w:rPr>
          <w:sz w:val="24"/>
          <w:szCs w:val="24"/>
        </w:rPr>
        <w:t xml:space="preserve"> </w:t>
      </w:r>
      <w:r w:rsidRPr="001434E1">
        <w:rPr>
          <w:sz w:val="24"/>
          <w:szCs w:val="24"/>
        </w:rPr>
        <w:t>հաստիքներով:</w:t>
      </w:r>
      <w:r w:rsidR="006B15BD">
        <w:rPr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Մասնավորապես, Անի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համայնքապետարանին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հատկացվել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են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նոր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հաստիքներ՝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տեղակալ-1,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ներքին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աուդիտի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բաժնի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առաջին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կարգի մասնագետ-1, առաջատար մասնագետ-6, առաջին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կարգի մասնագետ-2, երկրորդ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կարգի մասնագետ-24, ծառայողական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մեքենայի վարորդ-1, ակումբավար-1, մեխանիկ-1, Լանջիկ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բնակավայրում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գործող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մանկապարտեզին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հատկացվել է նոր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հաստիք` բուժքույր-1, Սառնաղբյուր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բնակավայրում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գործող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մանկապարտեզին՝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բակապահ-դռնապահ-1 և տնտեսվար-1: Նախկին 17 համայնքների՝ ընդհանուր 178 հաստիքների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փոխարեն, Անի</w:t>
      </w:r>
      <w:r w:rsidR="00F5202C" w:rsidRPr="001434E1">
        <w:rPr>
          <w:rFonts w:cs="Tahoma"/>
          <w:sz w:val="24"/>
          <w:szCs w:val="24"/>
          <w:lang w:val="hy-AM"/>
        </w:rPr>
        <w:t>ի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համայնքապետարանում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առկա է 75 հաստիք: Հայաստանի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Հանրապետության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Շիրակի</w:t>
      </w:r>
      <w:r w:rsidR="006B15BD">
        <w:rPr>
          <w:rFonts w:cs="Tahoma"/>
          <w:sz w:val="24"/>
          <w:szCs w:val="24"/>
        </w:rPr>
        <w:t xml:space="preserve"> </w:t>
      </w:r>
      <w:r w:rsidR="00F5202C" w:rsidRPr="006B15BD">
        <w:rPr>
          <w:rFonts w:cs="Tahoma"/>
          <w:sz w:val="24"/>
          <w:szCs w:val="24"/>
        </w:rPr>
        <w:t>մարզի</w:t>
      </w:r>
      <w:r w:rsidR="006B15BD" w:rsidRPr="006B15BD">
        <w:rPr>
          <w:rFonts w:cs="Tahoma"/>
          <w:sz w:val="24"/>
          <w:szCs w:val="24"/>
        </w:rPr>
        <w:t xml:space="preserve"> Անի համայնքի ավագանու </w:t>
      </w:r>
      <w:r w:rsidR="00F5202C" w:rsidRPr="006B15BD">
        <w:rPr>
          <w:rFonts w:cs="Tahoma"/>
          <w:sz w:val="24"/>
          <w:szCs w:val="24"/>
        </w:rPr>
        <w:t>2017 թվականի</w:t>
      </w:r>
      <w:r w:rsidR="006B15BD" w:rsidRPr="006B15BD">
        <w:rPr>
          <w:rFonts w:cs="Tahoma"/>
          <w:sz w:val="24"/>
          <w:szCs w:val="24"/>
        </w:rPr>
        <w:t xml:space="preserve"> </w:t>
      </w:r>
      <w:r w:rsidR="00F5202C" w:rsidRPr="006B15BD">
        <w:rPr>
          <w:rFonts w:cs="Tahoma"/>
          <w:sz w:val="24"/>
          <w:szCs w:val="24"/>
        </w:rPr>
        <w:t>դեկտեմբերի 22-ի թիվ 15-Ա որոշմամբ</w:t>
      </w:r>
      <w:r w:rsidR="006B15BD" w:rsidRPr="006B15BD">
        <w:rPr>
          <w:rFonts w:cs="Tahoma"/>
          <w:sz w:val="24"/>
          <w:szCs w:val="24"/>
        </w:rPr>
        <w:t xml:space="preserve"> </w:t>
      </w:r>
      <w:r w:rsidR="00F5202C" w:rsidRPr="006B15BD">
        <w:rPr>
          <w:rFonts w:cs="Tahoma"/>
          <w:sz w:val="24"/>
          <w:szCs w:val="24"/>
        </w:rPr>
        <w:t xml:space="preserve">ստեղծվել է </w:t>
      </w:r>
      <w:r w:rsidR="00F5202C" w:rsidRPr="006B15BD">
        <w:rPr>
          <w:rFonts w:cs="Tahoma"/>
          <w:sz w:val="24"/>
          <w:szCs w:val="24"/>
          <w:lang w:val="hy-AM"/>
        </w:rPr>
        <w:t>«</w:t>
      </w:r>
      <w:r w:rsidR="00F5202C" w:rsidRPr="006B15BD">
        <w:rPr>
          <w:rFonts w:cs="Tahoma"/>
          <w:sz w:val="24"/>
          <w:szCs w:val="24"/>
        </w:rPr>
        <w:t>Անի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կոմունալ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տնտեսություն</w:t>
      </w:r>
      <w:r w:rsidR="00F5202C" w:rsidRPr="001434E1">
        <w:rPr>
          <w:rFonts w:cs="Tahoma"/>
          <w:sz w:val="24"/>
          <w:szCs w:val="24"/>
          <w:lang w:val="hy-AM"/>
        </w:rPr>
        <w:t xml:space="preserve">» </w:t>
      </w:r>
      <w:r w:rsidR="00F5202C" w:rsidRPr="001434E1">
        <w:rPr>
          <w:rFonts w:cs="Tahoma"/>
          <w:sz w:val="24"/>
          <w:szCs w:val="24"/>
        </w:rPr>
        <w:t>համայնքային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բյուջետային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հիմնարկ</w:t>
      </w:r>
      <w:r w:rsidR="00F5202C" w:rsidRPr="001434E1">
        <w:rPr>
          <w:rFonts w:cs="Tahoma"/>
          <w:sz w:val="24"/>
          <w:szCs w:val="24"/>
          <w:lang w:val="hy-AM"/>
        </w:rPr>
        <w:t>, որի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աշխատակիցների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թվաքանակը 37</w:t>
      </w:r>
      <w:r w:rsidR="00F5202C" w:rsidRPr="001434E1">
        <w:rPr>
          <w:rFonts w:cs="Tahoma"/>
          <w:sz w:val="24"/>
          <w:szCs w:val="24"/>
          <w:lang w:val="hy-AM"/>
        </w:rPr>
        <w:t xml:space="preserve"> է</w:t>
      </w:r>
      <w:r w:rsidR="00F5202C" w:rsidRPr="001434E1">
        <w:rPr>
          <w:rFonts w:cs="Tahoma"/>
          <w:sz w:val="24"/>
          <w:szCs w:val="24"/>
        </w:rPr>
        <w:t xml:space="preserve">: </w:t>
      </w:r>
    </w:p>
    <w:p w:rsidR="00970603" w:rsidRPr="001434E1" w:rsidRDefault="007E09F0" w:rsidP="00926063">
      <w:pPr>
        <w:spacing w:line="312" w:lineRule="auto"/>
        <w:jc w:val="both"/>
        <w:rPr>
          <w:sz w:val="24"/>
          <w:szCs w:val="24"/>
        </w:rPr>
      </w:pPr>
      <w:r w:rsidRPr="001434E1">
        <w:rPr>
          <w:sz w:val="24"/>
          <w:szCs w:val="24"/>
          <w:lang w:val="ru-RU"/>
        </w:rPr>
        <w:t>Անի</w:t>
      </w:r>
      <w:r w:rsidR="006B15BD">
        <w:rPr>
          <w:sz w:val="24"/>
          <w:szCs w:val="24"/>
        </w:rPr>
        <w:t xml:space="preserve"> </w:t>
      </w:r>
      <w:r w:rsidR="00970603" w:rsidRPr="001434E1">
        <w:rPr>
          <w:sz w:val="24"/>
          <w:szCs w:val="24"/>
        </w:rPr>
        <w:t>խոշորացված</w:t>
      </w:r>
      <w:r w:rsidR="006B15BD">
        <w:rPr>
          <w:sz w:val="24"/>
          <w:szCs w:val="24"/>
        </w:rPr>
        <w:t xml:space="preserve"> </w:t>
      </w:r>
      <w:r w:rsidR="00970603" w:rsidRPr="001434E1">
        <w:rPr>
          <w:sz w:val="24"/>
          <w:szCs w:val="24"/>
        </w:rPr>
        <w:t>համայնքի</w:t>
      </w:r>
      <w:r w:rsidR="006B15BD">
        <w:rPr>
          <w:sz w:val="24"/>
          <w:szCs w:val="24"/>
        </w:rPr>
        <w:t xml:space="preserve"> </w:t>
      </w:r>
      <w:r w:rsidR="00970603" w:rsidRPr="001434E1">
        <w:rPr>
          <w:sz w:val="24"/>
          <w:szCs w:val="24"/>
        </w:rPr>
        <w:t>բյուջեի</w:t>
      </w:r>
      <w:r w:rsidR="006B15BD">
        <w:rPr>
          <w:sz w:val="24"/>
          <w:szCs w:val="24"/>
        </w:rPr>
        <w:t xml:space="preserve"> </w:t>
      </w:r>
      <w:r w:rsidR="00970603" w:rsidRPr="001434E1">
        <w:rPr>
          <w:sz w:val="24"/>
          <w:szCs w:val="24"/>
        </w:rPr>
        <w:t>միջոցների</w:t>
      </w:r>
      <w:r w:rsidR="006B15BD">
        <w:rPr>
          <w:sz w:val="24"/>
          <w:szCs w:val="24"/>
        </w:rPr>
        <w:t xml:space="preserve"> </w:t>
      </w:r>
      <w:r w:rsidR="00970603" w:rsidRPr="001434E1">
        <w:rPr>
          <w:sz w:val="24"/>
          <w:szCs w:val="24"/>
        </w:rPr>
        <w:t>հաշվին</w:t>
      </w:r>
      <w:r w:rsidR="006B15BD">
        <w:rPr>
          <w:sz w:val="24"/>
          <w:szCs w:val="24"/>
        </w:rPr>
        <w:t xml:space="preserve"> </w:t>
      </w:r>
      <w:r w:rsidR="00970603" w:rsidRPr="001434E1">
        <w:rPr>
          <w:sz w:val="24"/>
          <w:szCs w:val="24"/>
        </w:rPr>
        <w:t>մարվել</w:t>
      </w:r>
      <w:r w:rsidR="006B15BD">
        <w:rPr>
          <w:sz w:val="24"/>
          <w:szCs w:val="24"/>
        </w:rPr>
        <w:t xml:space="preserve"> </w:t>
      </w:r>
      <w:r w:rsidR="00970603" w:rsidRPr="001434E1">
        <w:rPr>
          <w:sz w:val="24"/>
          <w:szCs w:val="24"/>
        </w:rPr>
        <w:t>են.</w:t>
      </w:r>
    </w:p>
    <w:p w:rsidR="00F5202C" w:rsidRPr="001434E1" w:rsidRDefault="00F5202C" w:rsidP="00F5202C">
      <w:pPr>
        <w:spacing w:line="312" w:lineRule="auto"/>
        <w:ind w:firstLine="0"/>
        <w:jc w:val="both"/>
        <w:rPr>
          <w:rFonts w:cs="Tahoma"/>
          <w:sz w:val="24"/>
          <w:szCs w:val="24"/>
          <w:lang w:val="hy-AM"/>
        </w:rPr>
      </w:pPr>
      <w:r w:rsidRPr="001434E1">
        <w:rPr>
          <w:rFonts w:cs="Tahoma"/>
          <w:b/>
          <w:sz w:val="24"/>
          <w:szCs w:val="24"/>
        </w:rPr>
        <w:t>Մարալիկ,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Ձորակապ, Սառնաղբյուր,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Լանջիկ,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Քարաբերդ,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Ձիթանքով,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Գուսանագյուղ,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Շիրակավան,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Լուսաղբյուր</w:t>
      </w:r>
      <w:r w:rsidRPr="001434E1">
        <w:rPr>
          <w:rFonts w:cs="Tahoma"/>
          <w:b/>
          <w:sz w:val="24"/>
          <w:szCs w:val="24"/>
          <w:lang w:val="hy-AM"/>
        </w:rPr>
        <w:t xml:space="preserve">, </w:t>
      </w:r>
      <w:r w:rsidRPr="001434E1">
        <w:rPr>
          <w:rFonts w:cs="Tahoma"/>
          <w:b/>
          <w:sz w:val="24"/>
          <w:szCs w:val="24"/>
        </w:rPr>
        <w:t>Իսահակյան,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Աղին,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Ջրափի,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Սարակապ,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Հայկաձոր,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Բագրավան,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Անիավան, Անիպեմզա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sz w:val="24"/>
          <w:szCs w:val="24"/>
        </w:rPr>
        <w:t>նախկին</w:t>
      </w:r>
      <w:r w:rsidR="006B15BD">
        <w:rPr>
          <w:rFonts w:cs="Tahoma"/>
          <w:sz w:val="24"/>
          <w:szCs w:val="24"/>
        </w:rPr>
        <w:t xml:space="preserve"> </w:t>
      </w:r>
      <w:r w:rsidRPr="001434E1">
        <w:rPr>
          <w:rFonts w:cs="Tahoma"/>
          <w:sz w:val="24"/>
          <w:szCs w:val="24"/>
        </w:rPr>
        <w:t>համայնքների</w:t>
      </w:r>
      <w:r w:rsidR="006B15BD">
        <w:rPr>
          <w:rFonts w:cs="Tahoma"/>
          <w:sz w:val="24"/>
          <w:szCs w:val="24"/>
        </w:rPr>
        <w:t xml:space="preserve"> </w:t>
      </w:r>
      <w:r w:rsidRPr="001434E1">
        <w:rPr>
          <w:rFonts w:cs="Tahoma"/>
          <w:sz w:val="24"/>
          <w:szCs w:val="24"/>
        </w:rPr>
        <w:t>աշխատողների</w:t>
      </w:r>
      <w:r w:rsidR="006B15BD">
        <w:rPr>
          <w:rFonts w:cs="Tahoma"/>
          <w:sz w:val="24"/>
          <w:szCs w:val="24"/>
        </w:rPr>
        <w:t xml:space="preserve"> </w:t>
      </w:r>
      <w:r w:rsidRPr="001434E1">
        <w:rPr>
          <w:rFonts w:cs="Tahoma"/>
          <w:sz w:val="24"/>
          <w:szCs w:val="24"/>
        </w:rPr>
        <w:t>վերջնահաշվարկային</w:t>
      </w:r>
      <w:r w:rsidR="006B15BD">
        <w:rPr>
          <w:rFonts w:cs="Tahoma"/>
          <w:sz w:val="24"/>
          <w:szCs w:val="24"/>
        </w:rPr>
        <w:t xml:space="preserve"> </w:t>
      </w:r>
      <w:r w:rsidRPr="001434E1">
        <w:rPr>
          <w:rFonts w:cs="Tahoma"/>
          <w:sz w:val="24"/>
          <w:szCs w:val="24"/>
        </w:rPr>
        <w:t>բոլոր</w:t>
      </w:r>
      <w:r w:rsidR="006B15BD">
        <w:rPr>
          <w:rFonts w:cs="Tahoma"/>
          <w:sz w:val="24"/>
          <w:szCs w:val="24"/>
        </w:rPr>
        <w:t xml:space="preserve"> </w:t>
      </w:r>
      <w:r w:rsidRPr="001434E1">
        <w:rPr>
          <w:rFonts w:cs="Tahoma"/>
          <w:sz w:val="24"/>
          <w:szCs w:val="24"/>
        </w:rPr>
        <w:t>վճարումների 22160.9.0 հազ.</w:t>
      </w:r>
      <w:r w:rsidR="006B15BD">
        <w:rPr>
          <w:rFonts w:cs="Tahoma"/>
          <w:sz w:val="24"/>
          <w:szCs w:val="24"/>
        </w:rPr>
        <w:t xml:space="preserve"> </w:t>
      </w:r>
      <w:r w:rsidRPr="001434E1">
        <w:rPr>
          <w:rFonts w:cs="Tahoma"/>
          <w:sz w:val="24"/>
          <w:szCs w:val="24"/>
        </w:rPr>
        <w:t>դրամ</w:t>
      </w:r>
      <w:r w:rsidR="006B15BD">
        <w:rPr>
          <w:rFonts w:cs="Tahoma"/>
          <w:sz w:val="24"/>
          <w:szCs w:val="24"/>
        </w:rPr>
        <w:t xml:space="preserve"> </w:t>
      </w:r>
      <w:r w:rsidRPr="001434E1">
        <w:rPr>
          <w:rFonts w:cs="Tahoma"/>
          <w:sz w:val="24"/>
          <w:szCs w:val="24"/>
        </w:rPr>
        <w:t>գումարը</w:t>
      </w:r>
      <w:r w:rsidRPr="001434E1">
        <w:rPr>
          <w:rFonts w:cs="Tahoma"/>
          <w:sz w:val="24"/>
          <w:szCs w:val="24"/>
          <w:lang w:val="hy-AM"/>
        </w:rPr>
        <w:t>:</w:t>
      </w:r>
    </w:p>
    <w:p w:rsidR="00F5202C" w:rsidRPr="001434E1" w:rsidRDefault="00F5202C" w:rsidP="00F5202C">
      <w:pPr>
        <w:spacing w:line="312" w:lineRule="auto"/>
        <w:jc w:val="both"/>
        <w:rPr>
          <w:rFonts w:cs="Tahoma"/>
          <w:sz w:val="24"/>
          <w:szCs w:val="24"/>
          <w:lang w:val="hy-AM"/>
        </w:rPr>
      </w:pPr>
      <w:r w:rsidRPr="001434E1">
        <w:rPr>
          <w:rFonts w:cs="Tahoma"/>
          <w:b/>
          <w:sz w:val="24"/>
          <w:szCs w:val="24"/>
          <w:lang w:val="hy-AM"/>
        </w:rPr>
        <w:t>Սառնաղբյուր</w:t>
      </w:r>
      <w:r w:rsidR="006B15BD" w:rsidRPr="006B15BD">
        <w:rPr>
          <w:rFonts w:cs="Tahoma"/>
          <w:b/>
          <w:sz w:val="24"/>
          <w:szCs w:val="24"/>
          <w:lang w:val="hy-AM"/>
        </w:rPr>
        <w:t xml:space="preserve"> </w:t>
      </w:r>
      <w:r w:rsidRPr="001434E1">
        <w:rPr>
          <w:rFonts w:cs="Tahoma"/>
          <w:sz w:val="24"/>
          <w:szCs w:val="24"/>
          <w:lang w:val="hy-AM"/>
        </w:rPr>
        <w:t>նախկին համայնքի գազիֆիկացման աշխատանքների համաֆինանսավորման պարտավորություններից գոյացած 2706.0 հազ. դրամ  գումարը:</w:t>
      </w:r>
    </w:p>
    <w:p w:rsidR="00F5202C" w:rsidRPr="001434E1" w:rsidRDefault="00F5202C" w:rsidP="00F5202C">
      <w:pPr>
        <w:spacing w:line="312" w:lineRule="auto"/>
        <w:jc w:val="both"/>
        <w:rPr>
          <w:rFonts w:cs="Tahoma"/>
          <w:sz w:val="24"/>
          <w:szCs w:val="24"/>
          <w:lang w:val="hy-AM"/>
        </w:rPr>
      </w:pPr>
      <w:r w:rsidRPr="001434E1">
        <w:rPr>
          <w:rFonts w:cs="Tahoma"/>
          <w:b/>
          <w:sz w:val="24"/>
          <w:szCs w:val="24"/>
          <w:lang w:val="hy-AM"/>
        </w:rPr>
        <w:t>Սառնաղբյուր</w:t>
      </w:r>
      <w:r w:rsidRPr="001434E1">
        <w:rPr>
          <w:rFonts w:cs="Tahoma"/>
          <w:sz w:val="24"/>
          <w:szCs w:val="24"/>
          <w:lang w:val="hy-AM"/>
        </w:rPr>
        <w:t xml:space="preserve"> նախկին համայնքի խմելու ջրագծի կառուցման աշխատանքների վճարման պարտավորություններից գոյացած 893.0 հազ. դրամ  գումարը:</w:t>
      </w:r>
    </w:p>
    <w:p w:rsidR="00F5202C" w:rsidRPr="001434E1" w:rsidRDefault="00F5202C" w:rsidP="00F5202C">
      <w:pPr>
        <w:spacing w:line="312" w:lineRule="auto"/>
        <w:jc w:val="both"/>
        <w:rPr>
          <w:rFonts w:cs="Tahoma"/>
          <w:sz w:val="24"/>
          <w:szCs w:val="24"/>
          <w:lang w:val="hy-AM"/>
        </w:rPr>
      </w:pPr>
      <w:r w:rsidRPr="001434E1">
        <w:rPr>
          <w:rFonts w:cs="Tahoma"/>
          <w:b/>
          <w:sz w:val="24"/>
          <w:szCs w:val="24"/>
          <w:lang w:val="hy-AM"/>
        </w:rPr>
        <w:t>Ջրափի</w:t>
      </w:r>
      <w:r w:rsidRPr="001434E1">
        <w:rPr>
          <w:rFonts w:cs="Tahoma"/>
          <w:sz w:val="24"/>
          <w:szCs w:val="24"/>
          <w:lang w:val="hy-AM"/>
        </w:rPr>
        <w:t xml:space="preserve"> նախկին համայնքի խմելու ջրագծի կառուցման աշխատանքների վճարման պարտավորություններից գոյացած 600.0 հազ. դրամ  գումարը:</w:t>
      </w:r>
    </w:p>
    <w:p w:rsidR="00B62455" w:rsidRPr="00A5685F" w:rsidRDefault="00B62455" w:rsidP="00926063">
      <w:pPr>
        <w:spacing w:line="312" w:lineRule="auto"/>
        <w:ind w:firstLine="0"/>
        <w:jc w:val="both"/>
        <w:rPr>
          <w:sz w:val="24"/>
          <w:szCs w:val="24"/>
          <w:lang w:val="hy-AM"/>
        </w:rPr>
      </w:pPr>
      <w:r w:rsidRPr="001434E1">
        <w:rPr>
          <w:sz w:val="24"/>
          <w:szCs w:val="24"/>
          <w:lang w:val="hy-AM"/>
        </w:rPr>
        <w:tab/>
        <w:t>Համայնքապետարանում գործում է քաղաքացիների սպասարկման գրասենյակ (ՔՍԳ), որի միջոցով իրականացվում է բնակչությանը մատուցվող հանրային ծառայությունների տրամադրումը</w:t>
      </w:r>
      <w:r w:rsidR="00A5685F">
        <w:rPr>
          <w:sz w:val="24"/>
          <w:szCs w:val="24"/>
          <w:lang w:val="hy-AM"/>
        </w:rPr>
        <w:t>:</w:t>
      </w:r>
    </w:p>
    <w:p w:rsidR="007D0589" w:rsidRPr="005E2C32" w:rsidRDefault="007A288E" w:rsidP="00A5685F">
      <w:pPr>
        <w:spacing w:line="312" w:lineRule="auto"/>
        <w:ind w:firstLine="540"/>
        <w:jc w:val="both"/>
        <w:rPr>
          <w:noProof/>
          <w:sz w:val="24"/>
          <w:szCs w:val="24"/>
          <w:lang w:val="hy-AM"/>
        </w:rPr>
      </w:pPr>
      <w:r w:rsidRPr="001434E1">
        <w:rPr>
          <w:sz w:val="24"/>
          <w:szCs w:val="24"/>
          <w:lang w:val="hy-AM"/>
        </w:rPr>
        <w:t>Անի</w:t>
      </w:r>
      <w:r w:rsidR="00A5685F" w:rsidRPr="006A6EEB">
        <w:rPr>
          <w:noProof/>
          <w:sz w:val="24"/>
          <w:szCs w:val="24"/>
          <w:lang w:val="hy-AM"/>
        </w:rPr>
        <w:t xml:space="preserve"> համայնքում ներդրված է </w:t>
      </w:r>
      <w:r w:rsidR="00A5685F" w:rsidRPr="00C01767">
        <w:rPr>
          <w:b/>
          <w:noProof/>
          <w:sz w:val="24"/>
          <w:szCs w:val="24"/>
          <w:lang w:val="hy-AM"/>
        </w:rPr>
        <w:t>Համայնքային կառավարման տեղեկատվական համակարգի՝ (ՀԿՏՀ)</w:t>
      </w:r>
      <w:r w:rsidR="00A5685F" w:rsidRPr="006A6EEB">
        <w:rPr>
          <w:noProof/>
          <w:sz w:val="24"/>
          <w:szCs w:val="24"/>
          <w:lang w:val="hy-AM"/>
        </w:rPr>
        <w:t xml:space="preserve"> խոշորացված համայնքի համար մշակված տարբերակը, որը հնարավորություն է ընձեռում համայնքի բնակավայրերում, վարչական ղեկավարների միջոցով քաղաքացիներին էլեկտրոնային եղանակով մատուցել գրեթե բոլոր այն ծառայությունները, որոնք տրամադրվում են քաղաքացուն՝ համայնքապետարան այցելելու դեպքում:</w:t>
      </w:r>
      <w:r w:rsidR="006B15BD" w:rsidRPr="006B15BD">
        <w:rPr>
          <w:noProof/>
          <w:sz w:val="24"/>
          <w:szCs w:val="24"/>
          <w:lang w:val="hy-AM"/>
        </w:rPr>
        <w:t xml:space="preserve"> </w:t>
      </w:r>
      <w:r w:rsidR="00A5685F" w:rsidRPr="006A6EEB">
        <w:rPr>
          <w:noProof/>
          <w:sz w:val="24"/>
          <w:szCs w:val="24"/>
          <w:lang w:val="hy-AM"/>
        </w:rPr>
        <w:t>Համայքապետարանն ունի պաշտոնական համացանցային կայք (ww</w:t>
      </w:r>
      <w:r w:rsidR="00A5685F">
        <w:rPr>
          <w:noProof/>
          <w:sz w:val="24"/>
          <w:szCs w:val="24"/>
          <w:lang w:val="hy-AM"/>
        </w:rPr>
        <w:t>w.a</w:t>
      </w:r>
      <w:r w:rsidR="00A5685F" w:rsidRPr="00A5685F">
        <w:rPr>
          <w:noProof/>
          <w:sz w:val="24"/>
          <w:szCs w:val="24"/>
          <w:lang w:val="hy-AM"/>
        </w:rPr>
        <w:t>nicity</w:t>
      </w:r>
      <w:r w:rsidR="00A5685F" w:rsidRPr="006A6EEB">
        <w:rPr>
          <w:noProof/>
          <w:sz w:val="24"/>
          <w:szCs w:val="24"/>
          <w:lang w:val="hy-AM"/>
        </w:rPr>
        <w:t xml:space="preserve">.am), ինչը մեծապես նպաստում է համայնքի ղեկավարի և ավագանու գործունեության հրապարականության, թափանցիկության և հաշվետվողականության ապահովմանը, համայնքապետարան-բնակիչ կապի ամրապնդմանը: </w:t>
      </w:r>
      <w:r w:rsidR="007D0589" w:rsidRPr="005E2C32">
        <w:rPr>
          <w:sz w:val="24"/>
          <w:szCs w:val="24"/>
          <w:lang w:val="hy-AM"/>
        </w:rPr>
        <w:t>Կայքում</w:t>
      </w:r>
      <w:r w:rsidR="006B15BD" w:rsidRPr="006B15BD">
        <w:rPr>
          <w:sz w:val="24"/>
          <w:szCs w:val="24"/>
          <w:lang w:val="hy-AM"/>
        </w:rPr>
        <w:t xml:space="preserve"> </w:t>
      </w:r>
      <w:r w:rsidR="007D0589" w:rsidRPr="005E2C32">
        <w:rPr>
          <w:sz w:val="24"/>
          <w:szCs w:val="24"/>
          <w:lang w:val="hy-AM"/>
        </w:rPr>
        <w:t>հրապարակվել են համայնքի ղեկավարի և ավագանու որոշումները, ինչպես նաև սահմանված կարգով հրապարակվել են համայնքին վերաբերող այլ տեղեկություններ:</w:t>
      </w:r>
    </w:p>
    <w:p w:rsidR="00926063" w:rsidRPr="00720ACB" w:rsidRDefault="00B62455" w:rsidP="00F14FA9">
      <w:pPr>
        <w:ind w:firstLine="0"/>
        <w:jc w:val="center"/>
        <w:rPr>
          <w:b/>
          <w:sz w:val="24"/>
          <w:szCs w:val="24"/>
        </w:rPr>
      </w:pPr>
      <w:r w:rsidRPr="00720ACB">
        <w:rPr>
          <w:b/>
          <w:sz w:val="24"/>
          <w:szCs w:val="24"/>
        </w:rPr>
        <w:t>Համայնքի</w:t>
      </w:r>
      <w:r w:rsidR="006B15BD">
        <w:rPr>
          <w:b/>
          <w:sz w:val="24"/>
          <w:szCs w:val="24"/>
        </w:rPr>
        <w:t xml:space="preserve"> </w:t>
      </w:r>
      <w:r w:rsidRPr="00720ACB">
        <w:rPr>
          <w:b/>
          <w:sz w:val="24"/>
          <w:szCs w:val="24"/>
        </w:rPr>
        <w:t>հաստիքներ</w:t>
      </w:r>
    </w:p>
    <w:tbl>
      <w:tblPr>
        <w:tblW w:w="10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6"/>
        <w:gridCol w:w="3253"/>
        <w:gridCol w:w="2117"/>
        <w:gridCol w:w="2906"/>
      </w:tblGrid>
      <w:tr w:rsidR="00366A6E" w:rsidRPr="00720ACB" w:rsidTr="00741A46">
        <w:trPr>
          <w:trHeight w:val="458"/>
          <w:jc w:val="center"/>
        </w:trPr>
        <w:tc>
          <w:tcPr>
            <w:tcW w:w="2486" w:type="dxa"/>
            <w:vMerge w:val="restart"/>
            <w:shd w:val="clear" w:color="auto" w:fill="auto"/>
            <w:noWrap/>
            <w:vAlign w:val="center"/>
            <w:hideMark/>
          </w:tcPr>
          <w:p w:rsidR="00366A6E" w:rsidRPr="00720ACB" w:rsidRDefault="00366A6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20ACB">
              <w:rPr>
                <w:rFonts w:eastAsia="Times New Roman" w:cs="Calibri"/>
                <w:sz w:val="24"/>
                <w:szCs w:val="24"/>
              </w:rPr>
              <w:t xml:space="preserve">Համայնք </w:t>
            </w:r>
            <w:r w:rsidRPr="00720ACB">
              <w:rPr>
                <w:rFonts w:eastAsia="Times New Roman" w:cs="Calibri"/>
                <w:sz w:val="24"/>
                <w:szCs w:val="24"/>
              </w:rPr>
              <w:lastRenderedPageBreak/>
              <w:t>(բնակավայր)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366A6E" w:rsidRPr="00720ACB" w:rsidRDefault="00366A6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20ACB">
              <w:rPr>
                <w:rFonts w:eastAsia="Times New Roman" w:cs="Calibri"/>
                <w:sz w:val="24"/>
                <w:szCs w:val="24"/>
              </w:rPr>
              <w:lastRenderedPageBreak/>
              <w:t>Մինչև</w:t>
            </w:r>
            <w:r w:rsidR="006B15BD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720ACB">
              <w:rPr>
                <w:rFonts w:eastAsia="Times New Roman" w:cs="Calibri"/>
                <w:sz w:val="24"/>
                <w:szCs w:val="24"/>
              </w:rPr>
              <w:t>խոշորացումը</w:t>
            </w:r>
          </w:p>
        </w:tc>
        <w:tc>
          <w:tcPr>
            <w:tcW w:w="5023" w:type="dxa"/>
            <w:gridSpan w:val="2"/>
            <w:shd w:val="clear" w:color="auto" w:fill="auto"/>
            <w:noWrap/>
            <w:vAlign w:val="center"/>
            <w:hideMark/>
          </w:tcPr>
          <w:p w:rsidR="00366A6E" w:rsidRPr="00720ACB" w:rsidRDefault="00366A6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20ACB">
              <w:rPr>
                <w:rFonts w:eastAsia="Times New Roman" w:cs="Calibri"/>
                <w:sz w:val="24"/>
                <w:szCs w:val="24"/>
              </w:rPr>
              <w:t>Խոշորացումից</w:t>
            </w:r>
            <w:r w:rsidR="006B15BD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720ACB">
              <w:rPr>
                <w:rFonts w:eastAsia="Times New Roman" w:cs="Calibri"/>
                <w:sz w:val="24"/>
                <w:szCs w:val="24"/>
              </w:rPr>
              <w:t>հետո</w:t>
            </w:r>
          </w:p>
        </w:tc>
      </w:tr>
      <w:tr w:rsidR="00E15B42" w:rsidRPr="00720ACB" w:rsidTr="00741A46">
        <w:trPr>
          <w:trHeight w:val="467"/>
          <w:jc w:val="center"/>
        </w:trPr>
        <w:tc>
          <w:tcPr>
            <w:tcW w:w="2486" w:type="dxa"/>
            <w:vMerge/>
            <w:vAlign w:val="center"/>
            <w:hideMark/>
          </w:tcPr>
          <w:p w:rsidR="00E15B42" w:rsidRPr="00720ACB" w:rsidRDefault="00E15B42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E15B42" w:rsidRPr="00720ACB" w:rsidRDefault="00E15B42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20ACB">
              <w:rPr>
                <w:rFonts w:eastAsia="Times New Roman" w:cs="Calibri"/>
                <w:sz w:val="24"/>
                <w:szCs w:val="24"/>
              </w:rPr>
              <w:t>Հաստիք</w:t>
            </w:r>
          </w:p>
        </w:tc>
        <w:tc>
          <w:tcPr>
            <w:tcW w:w="2117" w:type="dxa"/>
            <w:shd w:val="clear" w:color="auto" w:fill="auto"/>
            <w:noWrap/>
            <w:vAlign w:val="center"/>
            <w:hideMark/>
          </w:tcPr>
          <w:p w:rsidR="00E15B42" w:rsidRPr="00720ACB" w:rsidRDefault="00E15B42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20ACB">
              <w:rPr>
                <w:rFonts w:eastAsia="Times New Roman" w:cs="Calibri"/>
                <w:sz w:val="24"/>
                <w:szCs w:val="24"/>
              </w:rPr>
              <w:t>Հաստիք</w:t>
            </w:r>
          </w:p>
        </w:tc>
        <w:tc>
          <w:tcPr>
            <w:tcW w:w="2906" w:type="dxa"/>
            <w:vAlign w:val="center"/>
          </w:tcPr>
          <w:p w:rsidR="00E15B42" w:rsidRPr="00720ACB" w:rsidRDefault="00E15B42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20ACB">
              <w:rPr>
                <w:rFonts w:eastAsia="Times New Roman" w:cs="Calibri"/>
                <w:sz w:val="24"/>
                <w:szCs w:val="24"/>
              </w:rPr>
              <w:t>Ավագանու</w:t>
            </w:r>
            <w:r w:rsidR="006B15BD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720ACB">
              <w:rPr>
                <w:rFonts w:eastAsia="Times New Roman" w:cs="Calibri"/>
                <w:sz w:val="24"/>
                <w:szCs w:val="24"/>
              </w:rPr>
              <w:t>անդամներ</w:t>
            </w:r>
          </w:p>
        </w:tc>
      </w:tr>
      <w:tr w:rsidR="004B0A07" w:rsidRPr="00720ACB" w:rsidTr="00741A46">
        <w:trPr>
          <w:trHeight w:val="440"/>
          <w:jc w:val="center"/>
        </w:trPr>
        <w:tc>
          <w:tcPr>
            <w:tcW w:w="10762" w:type="dxa"/>
            <w:gridSpan w:val="4"/>
            <w:vAlign w:val="center"/>
            <w:hideMark/>
          </w:tcPr>
          <w:p w:rsidR="004B0A07" w:rsidRPr="00720ACB" w:rsidRDefault="004B0A07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20ACB">
              <w:rPr>
                <w:rFonts w:eastAsia="Times New Roman" w:cs="Calibri"/>
                <w:b/>
                <w:bCs/>
                <w:sz w:val="24"/>
                <w:szCs w:val="24"/>
              </w:rPr>
              <w:lastRenderedPageBreak/>
              <w:t>Անի</w:t>
            </w:r>
          </w:p>
        </w:tc>
      </w:tr>
      <w:tr w:rsidR="009F164E" w:rsidRPr="004B0A07" w:rsidTr="00741A46">
        <w:trPr>
          <w:trHeight w:val="33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1.Մարալիկ ք.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46</w:t>
            </w:r>
          </w:p>
        </w:tc>
        <w:tc>
          <w:tcPr>
            <w:tcW w:w="2117" w:type="dxa"/>
            <w:shd w:val="clear" w:color="auto" w:fill="FFFFFF" w:themeFill="background1"/>
            <w:noWrap/>
            <w:vAlign w:val="center"/>
            <w:hideMark/>
          </w:tcPr>
          <w:p w:rsidR="009F164E" w:rsidRPr="006E021F" w:rsidRDefault="002C33D7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43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9F164E" w:rsidRPr="004B0A07" w:rsidTr="00741A46">
        <w:trPr>
          <w:trHeight w:val="33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2.Աղին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7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33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3.Անիավան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6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33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4.Անիպեմզա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5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9F164E" w:rsidRPr="004B0A07" w:rsidTr="00741A46">
        <w:trPr>
          <w:trHeight w:val="33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5.Բագրավան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8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9F164E" w:rsidRPr="004B0A07" w:rsidTr="00741A46">
        <w:trPr>
          <w:trHeight w:val="33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6.Նորշեն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0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35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7.Ջրափի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10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9F164E" w:rsidRPr="004B0A07" w:rsidTr="00741A46">
        <w:trPr>
          <w:trHeight w:val="37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8.Շիրակավան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7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332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9. Հայկաձոր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9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332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10.Իսահակյան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10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9F164E" w:rsidRPr="004B0A07" w:rsidTr="00741A46">
        <w:trPr>
          <w:trHeight w:val="433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11.Բարձրաշեն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0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422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12.Գուսանագյուղ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9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35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13.Լուսաղբյուր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7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442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14.Լանջիկ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7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9F164E" w:rsidRPr="004B0A07" w:rsidTr="00741A46">
        <w:trPr>
          <w:trHeight w:val="35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15.Սառնաղբյուր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13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</w:tr>
      <w:tr w:rsidR="009F164E" w:rsidRPr="004B0A07" w:rsidTr="00741A46">
        <w:trPr>
          <w:trHeight w:val="433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16.Սարակապ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5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9F164E" w:rsidRPr="004B0A07" w:rsidTr="00741A46">
        <w:trPr>
          <w:trHeight w:val="442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17.Ձիթհանքով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9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397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18.Ձորակապ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10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9F164E" w:rsidRPr="004B0A07" w:rsidTr="00741A46">
        <w:trPr>
          <w:trHeight w:val="442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19.Քարաբերդ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10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9F164E" w:rsidRPr="004B0A07" w:rsidTr="00741A46">
        <w:trPr>
          <w:trHeight w:val="44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51DF4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Ընդամենը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178</w:t>
            </w:r>
          </w:p>
        </w:tc>
        <w:tc>
          <w:tcPr>
            <w:tcW w:w="2117" w:type="dxa"/>
            <w:shd w:val="clear" w:color="auto" w:fill="FFFFFF" w:themeFill="background1"/>
            <w:noWrap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75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951DF4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15</w:t>
            </w:r>
          </w:p>
        </w:tc>
      </w:tr>
    </w:tbl>
    <w:p w:rsidR="00720ACB" w:rsidRPr="00720ACB" w:rsidRDefault="00720ACB" w:rsidP="00951DF4">
      <w:pPr>
        <w:jc w:val="both"/>
        <w:rPr>
          <w:sz w:val="24"/>
          <w:szCs w:val="24"/>
        </w:rPr>
      </w:pPr>
      <w:r w:rsidRPr="00720ACB">
        <w:rPr>
          <w:sz w:val="24"/>
          <w:szCs w:val="24"/>
        </w:rPr>
        <w:t>Անի</w:t>
      </w:r>
      <w:r w:rsidR="006B15BD">
        <w:rPr>
          <w:sz w:val="24"/>
          <w:szCs w:val="24"/>
        </w:rPr>
        <w:t xml:space="preserve"> </w:t>
      </w:r>
      <w:r w:rsidR="00367E2C" w:rsidRPr="00720ACB">
        <w:rPr>
          <w:sz w:val="24"/>
          <w:szCs w:val="24"/>
        </w:rPr>
        <w:t>համայնքում</w:t>
      </w:r>
      <w:r w:rsidR="006B15BD">
        <w:rPr>
          <w:sz w:val="24"/>
          <w:szCs w:val="24"/>
        </w:rPr>
        <w:t xml:space="preserve"> </w:t>
      </w:r>
      <w:r w:rsidR="00367E2C" w:rsidRPr="00720ACB">
        <w:rPr>
          <w:sz w:val="24"/>
          <w:szCs w:val="24"/>
        </w:rPr>
        <w:t>խոշորացումից</w:t>
      </w:r>
      <w:r w:rsidR="006B15BD">
        <w:rPr>
          <w:sz w:val="24"/>
          <w:szCs w:val="24"/>
        </w:rPr>
        <w:t xml:space="preserve"> </w:t>
      </w:r>
      <w:r w:rsidR="00367E2C" w:rsidRPr="00720ACB">
        <w:rPr>
          <w:sz w:val="24"/>
          <w:szCs w:val="24"/>
        </w:rPr>
        <w:t>հետո</w:t>
      </w:r>
      <w:r w:rsidR="006B15BD">
        <w:rPr>
          <w:sz w:val="24"/>
          <w:szCs w:val="24"/>
        </w:rPr>
        <w:t xml:space="preserve"> </w:t>
      </w:r>
      <w:r w:rsidR="00367E2C" w:rsidRPr="00720ACB">
        <w:rPr>
          <w:sz w:val="24"/>
          <w:szCs w:val="24"/>
        </w:rPr>
        <w:t>կրճատվել</w:t>
      </w:r>
      <w:r w:rsidR="006B15BD">
        <w:rPr>
          <w:sz w:val="24"/>
          <w:szCs w:val="24"/>
        </w:rPr>
        <w:t xml:space="preserve"> </w:t>
      </w:r>
      <w:r w:rsidR="00367E2C" w:rsidRPr="00720ACB">
        <w:rPr>
          <w:sz w:val="24"/>
          <w:szCs w:val="24"/>
        </w:rPr>
        <w:t>են</w:t>
      </w:r>
      <w:r w:rsidR="006B15BD">
        <w:rPr>
          <w:sz w:val="24"/>
          <w:szCs w:val="24"/>
        </w:rPr>
        <w:t xml:space="preserve"> </w:t>
      </w:r>
      <w:r w:rsidR="00F14FA9" w:rsidRPr="00720ACB">
        <w:rPr>
          <w:sz w:val="24"/>
          <w:szCs w:val="24"/>
        </w:rPr>
        <w:t>համայնքապետարան</w:t>
      </w:r>
      <w:r w:rsidR="00367E2C" w:rsidRPr="00720ACB">
        <w:rPr>
          <w:sz w:val="24"/>
          <w:szCs w:val="24"/>
        </w:rPr>
        <w:t>ի</w:t>
      </w:r>
      <w:r w:rsidR="006B15BD">
        <w:rPr>
          <w:sz w:val="24"/>
          <w:szCs w:val="24"/>
        </w:rPr>
        <w:t xml:space="preserve"> </w:t>
      </w:r>
      <w:r w:rsidRPr="00720ACB">
        <w:rPr>
          <w:sz w:val="24"/>
          <w:szCs w:val="24"/>
        </w:rPr>
        <w:t xml:space="preserve">103 </w:t>
      </w:r>
      <w:r w:rsidR="007E09F0">
        <w:rPr>
          <w:sz w:val="24"/>
          <w:szCs w:val="24"/>
        </w:rPr>
        <w:t>հաստիքներ</w:t>
      </w:r>
      <w:r w:rsidR="00914789">
        <w:rPr>
          <w:sz w:val="24"/>
          <w:szCs w:val="24"/>
        </w:rPr>
        <w:t>:</w:t>
      </w:r>
      <w:r w:rsidR="006B15BD">
        <w:rPr>
          <w:sz w:val="24"/>
          <w:szCs w:val="24"/>
        </w:rPr>
        <w:t xml:space="preserve"> </w:t>
      </w:r>
      <w:r w:rsidRPr="00720ACB">
        <w:rPr>
          <w:sz w:val="24"/>
          <w:szCs w:val="24"/>
        </w:rPr>
        <w:t>Անի</w:t>
      </w:r>
      <w:r w:rsidR="006B15BD">
        <w:rPr>
          <w:sz w:val="24"/>
          <w:szCs w:val="24"/>
        </w:rPr>
        <w:t xml:space="preserve"> </w:t>
      </w:r>
      <w:r w:rsidRPr="00720ACB">
        <w:rPr>
          <w:sz w:val="24"/>
          <w:szCs w:val="24"/>
        </w:rPr>
        <w:t>համայնքի</w:t>
      </w:r>
      <w:r w:rsidR="006B15BD">
        <w:rPr>
          <w:sz w:val="24"/>
          <w:szCs w:val="24"/>
        </w:rPr>
        <w:t xml:space="preserve"> </w:t>
      </w:r>
      <w:r w:rsidRPr="00720ACB">
        <w:rPr>
          <w:sz w:val="24"/>
          <w:szCs w:val="24"/>
        </w:rPr>
        <w:t>ավագանու 2017 թվականի</w:t>
      </w:r>
      <w:r w:rsidR="006B15BD">
        <w:rPr>
          <w:sz w:val="24"/>
          <w:szCs w:val="24"/>
        </w:rPr>
        <w:t xml:space="preserve"> </w:t>
      </w:r>
      <w:r w:rsidRPr="00720ACB">
        <w:rPr>
          <w:sz w:val="24"/>
          <w:szCs w:val="24"/>
        </w:rPr>
        <w:t>դեկտեմբերի</w:t>
      </w:r>
      <w:r w:rsidR="006B15BD">
        <w:rPr>
          <w:sz w:val="24"/>
          <w:szCs w:val="24"/>
        </w:rPr>
        <w:t xml:space="preserve"> </w:t>
      </w:r>
      <w:r w:rsidRPr="006B15BD">
        <w:rPr>
          <w:sz w:val="24"/>
          <w:szCs w:val="24"/>
        </w:rPr>
        <w:t xml:space="preserve">22-ի թիվ 15-Ա </w:t>
      </w:r>
      <w:r w:rsidR="006B15BD" w:rsidRPr="006B15BD">
        <w:rPr>
          <w:sz w:val="24"/>
          <w:szCs w:val="24"/>
        </w:rPr>
        <w:t>որոշմամ</w:t>
      </w:r>
      <w:r w:rsidRPr="006B15BD">
        <w:rPr>
          <w:sz w:val="24"/>
          <w:szCs w:val="24"/>
        </w:rPr>
        <w:t>բ</w:t>
      </w:r>
      <w:r w:rsidR="006B15BD">
        <w:rPr>
          <w:sz w:val="24"/>
          <w:szCs w:val="24"/>
        </w:rPr>
        <w:t xml:space="preserve"> </w:t>
      </w:r>
      <w:r w:rsidRPr="00720ACB">
        <w:rPr>
          <w:sz w:val="24"/>
          <w:szCs w:val="24"/>
        </w:rPr>
        <w:t>ստեղծվել է «Անի</w:t>
      </w:r>
      <w:r w:rsidR="006B15BD">
        <w:rPr>
          <w:sz w:val="24"/>
          <w:szCs w:val="24"/>
        </w:rPr>
        <w:t xml:space="preserve"> </w:t>
      </w:r>
      <w:r w:rsidRPr="00720ACB">
        <w:rPr>
          <w:sz w:val="24"/>
          <w:szCs w:val="24"/>
        </w:rPr>
        <w:t>կոմունալ</w:t>
      </w:r>
      <w:r w:rsidR="006B15BD">
        <w:rPr>
          <w:sz w:val="24"/>
          <w:szCs w:val="24"/>
        </w:rPr>
        <w:t xml:space="preserve"> </w:t>
      </w:r>
      <w:r w:rsidRPr="00720ACB">
        <w:rPr>
          <w:sz w:val="24"/>
          <w:szCs w:val="24"/>
        </w:rPr>
        <w:t>տնտեսություն» համայնքային</w:t>
      </w:r>
      <w:r w:rsidR="006B15BD">
        <w:rPr>
          <w:sz w:val="24"/>
          <w:szCs w:val="24"/>
        </w:rPr>
        <w:t xml:space="preserve"> </w:t>
      </w:r>
      <w:r w:rsidRPr="00720ACB">
        <w:rPr>
          <w:sz w:val="24"/>
          <w:szCs w:val="24"/>
        </w:rPr>
        <w:t>բյուջետային</w:t>
      </w:r>
      <w:r w:rsidR="006B15BD">
        <w:rPr>
          <w:sz w:val="24"/>
          <w:szCs w:val="24"/>
        </w:rPr>
        <w:t xml:space="preserve"> </w:t>
      </w:r>
      <w:r w:rsidRPr="00720ACB">
        <w:rPr>
          <w:sz w:val="24"/>
          <w:szCs w:val="24"/>
        </w:rPr>
        <w:t>հիմնարկ, աշխատակիցների</w:t>
      </w:r>
      <w:r w:rsidR="006B15BD">
        <w:rPr>
          <w:sz w:val="24"/>
          <w:szCs w:val="24"/>
        </w:rPr>
        <w:t xml:space="preserve"> </w:t>
      </w:r>
      <w:r w:rsidRPr="00720ACB">
        <w:rPr>
          <w:sz w:val="24"/>
          <w:szCs w:val="24"/>
        </w:rPr>
        <w:t>թվաքանակը՝ 37:</w:t>
      </w:r>
    </w:p>
    <w:p w:rsidR="00720ACB" w:rsidRDefault="002A653A" w:rsidP="002A653A">
      <w:pPr>
        <w:jc w:val="both"/>
        <w:rPr>
          <w:sz w:val="24"/>
          <w:szCs w:val="24"/>
        </w:rPr>
      </w:pPr>
      <w:r>
        <w:rPr>
          <w:sz w:val="24"/>
          <w:szCs w:val="24"/>
        </w:rPr>
        <w:t>Մինչ</w:t>
      </w:r>
      <w:r w:rsidR="006B15BD">
        <w:rPr>
          <w:sz w:val="24"/>
          <w:szCs w:val="24"/>
        </w:rPr>
        <w:t xml:space="preserve"> </w:t>
      </w:r>
      <w:r w:rsidR="00367E2C" w:rsidRPr="00720ACB">
        <w:rPr>
          <w:sz w:val="24"/>
          <w:szCs w:val="24"/>
        </w:rPr>
        <w:t>խոշորացումը</w:t>
      </w:r>
      <w:r w:rsidR="006B15BD">
        <w:rPr>
          <w:sz w:val="24"/>
          <w:szCs w:val="24"/>
        </w:rPr>
        <w:t xml:space="preserve"> </w:t>
      </w:r>
      <w:r w:rsidR="00720ACB" w:rsidRPr="009E3D02">
        <w:rPr>
          <w:sz w:val="24"/>
          <w:szCs w:val="24"/>
        </w:rPr>
        <w:t>Անի</w:t>
      </w:r>
      <w:r w:rsidR="006B15BD">
        <w:rPr>
          <w:sz w:val="24"/>
          <w:szCs w:val="24"/>
        </w:rPr>
        <w:t xml:space="preserve"> </w:t>
      </w:r>
      <w:r w:rsidR="00367E2C" w:rsidRPr="009E3D02">
        <w:rPr>
          <w:sz w:val="24"/>
          <w:szCs w:val="24"/>
        </w:rPr>
        <w:t>համայնքի</w:t>
      </w:r>
      <w:r w:rsidR="00367E2C" w:rsidRPr="00720ACB">
        <w:rPr>
          <w:sz w:val="24"/>
          <w:szCs w:val="24"/>
        </w:rPr>
        <w:t xml:space="preserve"> ՀՈԱԿ-ներում</w:t>
      </w:r>
      <w:r w:rsidR="006B15BD">
        <w:rPr>
          <w:sz w:val="24"/>
          <w:szCs w:val="24"/>
        </w:rPr>
        <w:t xml:space="preserve"> </w:t>
      </w:r>
      <w:r w:rsidR="00367E2C" w:rsidRPr="00720ACB">
        <w:rPr>
          <w:sz w:val="24"/>
          <w:szCs w:val="24"/>
        </w:rPr>
        <w:t>եղել է</w:t>
      </w:r>
      <w:r w:rsidR="00720ACB" w:rsidRPr="00720ACB">
        <w:rPr>
          <w:sz w:val="24"/>
          <w:szCs w:val="24"/>
        </w:rPr>
        <w:t xml:space="preserve"> 3</w:t>
      </w:r>
      <w:r w:rsidR="00367E2C" w:rsidRPr="00720ACB">
        <w:rPr>
          <w:sz w:val="24"/>
          <w:szCs w:val="24"/>
        </w:rPr>
        <w:t>8 հաստիք</w:t>
      </w:r>
      <w:r w:rsidR="00720ACB" w:rsidRPr="00720ACB">
        <w:rPr>
          <w:sz w:val="24"/>
          <w:szCs w:val="24"/>
        </w:rPr>
        <w:t>: Խ</w:t>
      </w:r>
      <w:r w:rsidR="00367E2C" w:rsidRPr="00720ACB">
        <w:rPr>
          <w:sz w:val="24"/>
          <w:szCs w:val="24"/>
        </w:rPr>
        <w:t>ոշորացումից</w:t>
      </w:r>
      <w:r w:rsidR="006B15BD">
        <w:rPr>
          <w:sz w:val="24"/>
          <w:szCs w:val="24"/>
        </w:rPr>
        <w:t xml:space="preserve"> </w:t>
      </w:r>
      <w:r w:rsidR="00367E2C" w:rsidRPr="00720ACB">
        <w:rPr>
          <w:sz w:val="24"/>
          <w:szCs w:val="24"/>
        </w:rPr>
        <w:t>հետո</w:t>
      </w:r>
      <w:r w:rsidR="006B15BD">
        <w:rPr>
          <w:sz w:val="24"/>
          <w:szCs w:val="24"/>
        </w:rPr>
        <w:t xml:space="preserve"> </w:t>
      </w:r>
      <w:r w:rsidR="00E36C02" w:rsidRPr="00720ACB">
        <w:rPr>
          <w:sz w:val="24"/>
          <w:szCs w:val="24"/>
        </w:rPr>
        <w:t>դրանց</w:t>
      </w:r>
      <w:r w:rsidR="006B15BD">
        <w:rPr>
          <w:sz w:val="24"/>
          <w:szCs w:val="24"/>
        </w:rPr>
        <w:t xml:space="preserve"> </w:t>
      </w:r>
      <w:r w:rsidR="00E36C02" w:rsidRPr="00720ACB">
        <w:rPr>
          <w:sz w:val="24"/>
          <w:szCs w:val="24"/>
        </w:rPr>
        <w:t>թիվը</w:t>
      </w:r>
      <w:r w:rsidR="006B15BD">
        <w:rPr>
          <w:sz w:val="24"/>
          <w:szCs w:val="24"/>
        </w:rPr>
        <w:t xml:space="preserve"> </w:t>
      </w:r>
      <w:r w:rsidR="00720ACB" w:rsidRPr="00720ACB">
        <w:rPr>
          <w:sz w:val="24"/>
          <w:szCs w:val="24"/>
        </w:rPr>
        <w:t>չի</w:t>
      </w:r>
      <w:r w:rsidR="006B15BD">
        <w:rPr>
          <w:sz w:val="24"/>
          <w:szCs w:val="24"/>
        </w:rPr>
        <w:t xml:space="preserve"> </w:t>
      </w:r>
      <w:r w:rsidR="00720ACB" w:rsidRPr="00720ACB">
        <w:rPr>
          <w:sz w:val="24"/>
          <w:szCs w:val="24"/>
        </w:rPr>
        <w:t>փոխվել, հաստիքներ</w:t>
      </w:r>
      <w:r w:rsidR="006B15BD">
        <w:rPr>
          <w:sz w:val="24"/>
          <w:szCs w:val="24"/>
        </w:rPr>
        <w:t xml:space="preserve"> </w:t>
      </w:r>
      <w:r w:rsidR="00720ACB" w:rsidRPr="00720ACB">
        <w:rPr>
          <w:sz w:val="24"/>
          <w:szCs w:val="24"/>
        </w:rPr>
        <w:t>չեն</w:t>
      </w:r>
      <w:r w:rsidR="006B15BD">
        <w:rPr>
          <w:sz w:val="24"/>
          <w:szCs w:val="24"/>
        </w:rPr>
        <w:t xml:space="preserve"> </w:t>
      </w:r>
      <w:r w:rsidR="00720ACB" w:rsidRPr="00720ACB">
        <w:rPr>
          <w:sz w:val="24"/>
          <w:szCs w:val="24"/>
        </w:rPr>
        <w:t>ավելացել և չեն</w:t>
      </w:r>
      <w:r w:rsidR="006B15BD">
        <w:rPr>
          <w:sz w:val="24"/>
          <w:szCs w:val="24"/>
        </w:rPr>
        <w:t xml:space="preserve"> </w:t>
      </w:r>
      <w:r w:rsidR="00720ACB" w:rsidRPr="00720ACB">
        <w:rPr>
          <w:sz w:val="24"/>
          <w:szCs w:val="24"/>
        </w:rPr>
        <w:t>պակասել:</w:t>
      </w:r>
    </w:p>
    <w:p w:rsidR="005E2C32" w:rsidRPr="00DF7084" w:rsidRDefault="005E2C32" w:rsidP="00720ACB">
      <w:pPr>
        <w:ind w:firstLine="0"/>
        <w:jc w:val="center"/>
        <w:rPr>
          <w:b/>
          <w:sz w:val="16"/>
          <w:szCs w:val="16"/>
        </w:rPr>
      </w:pPr>
    </w:p>
    <w:p w:rsidR="00A5685F" w:rsidRDefault="00A5685F" w:rsidP="00720ACB">
      <w:pPr>
        <w:ind w:firstLine="0"/>
        <w:jc w:val="center"/>
        <w:rPr>
          <w:b/>
          <w:sz w:val="24"/>
          <w:szCs w:val="24"/>
        </w:rPr>
      </w:pPr>
    </w:p>
    <w:p w:rsidR="00A5685F" w:rsidRDefault="00A5685F" w:rsidP="00720ACB">
      <w:pPr>
        <w:ind w:firstLine="0"/>
        <w:jc w:val="center"/>
        <w:rPr>
          <w:b/>
          <w:sz w:val="24"/>
          <w:szCs w:val="24"/>
        </w:rPr>
      </w:pPr>
    </w:p>
    <w:p w:rsidR="001605F2" w:rsidRPr="00670F91" w:rsidRDefault="001605F2" w:rsidP="00720ACB">
      <w:pPr>
        <w:ind w:firstLine="0"/>
        <w:jc w:val="center"/>
        <w:rPr>
          <w:sz w:val="24"/>
          <w:szCs w:val="24"/>
        </w:rPr>
      </w:pPr>
      <w:r w:rsidRPr="00670F91">
        <w:rPr>
          <w:b/>
          <w:sz w:val="24"/>
          <w:szCs w:val="24"/>
        </w:rPr>
        <w:t>Կապիտալծրագրեր</w:t>
      </w:r>
    </w:p>
    <w:tbl>
      <w:tblPr>
        <w:tblStyle w:val="a4"/>
        <w:tblW w:w="11100" w:type="dxa"/>
        <w:jc w:val="center"/>
        <w:tblLayout w:type="fixed"/>
        <w:tblLook w:val="04A0" w:firstRow="1" w:lastRow="0" w:firstColumn="1" w:lastColumn="0" w:noHBand="0" w:noVBand="1"/>
      </w:tblPr>
      <w:tblGrid>
        <w:gridCol w:w="7680"/>
        <w:gridCol w:w="3420"/>
      </w:tblGrid>
      <w:tr w:rsidR="001605F2" w:rsidRPr="00670F91" w:rsidTr="00D01AB7">
        <w:trPr>
          <w:trHeight w:val="482"/>
          <w:jc w:val="center"/>
        </w:trPr>
        <w:tc>
          <w:tcPr>
            <w:tcW w:w="7680" w:type="dxa"/>
            <w:vAlign w:val="center"/>
          </w:tcPr>
          <w:p w:rsidR="001605F2" w:rsidRPr="00670F91" w:rsidRDefault="002A653A" w:rsidP="00720ACB">
            <w:pPr>
              <w:ind w:firstLine="0"/>
              <w:jc w:val="center"/>
              <w:rPr>
                <w:sz w:val="24"/>
                <w:szCs w:val="24"/>
              </w:rPr>
            </w:pPr>
            <w:r w:rsidRPr="005E2C32">
              <w:rPr>
                <w:sz w:val="24"/>
                <w:szCs w:val="24"/>
              </w:rPr>
              <w:t>Մինչ</w:t>
            </w:r>
            <w:r w:rsidR="006B15BD">
              <w:rPr>
                <w:sz w:val="24"/>
                <w:szCs w:val="24"/>
              </w:rPr>
              <w:t xml:space="preserve"> </w:t>
            </w:r>
            <w:r w:rsidR="001605F2" w:rsidRPr="005E2C32">
              <w:rPr>
                <w:sz w:val="24"/>
                <w:szCs w:val="24"/>
              </w:rPr>
              <w:t>խոշորացումը</w:t>
            </w:r>
          </w:p>
        </w:tc>
        <w:tc>
          <w:tcPr>
            <w:tcW w:w="3420" w:type="dxa"/>
            <w:vAlign w:val="center"/>
          </w:tcPr>
          <w:p w:rsidR="001605F2" w:rsidRPr="00670F91" w:rsidRDefault="001605F2" w:rsidP="00815758">
            <w:pPr>
              <w:ind w:firstLine="0"/>
              <w:jc w:val="center"/>
              <w:rPr>
                <w:sz w:val="24"/>
                <w:szCs w:val="24"/>
              </w:rPr>
            </w:pPr>
            <w:r w:rsidRPr="00670F91">
              <w:rPr>
                <w:sz w:val="24"/>
                <w:szCs w:val="24"/>
              </w:rPr>
              <w:t>Խոշորացումից</w:t>
            </w:r>
            <w:r w:rsidR="006B15BD">
              <w:rPr>
                <w:sz w:val="24"/>
                <w:szCs w:val="24"/>
              </w:rPr>
              <w:t xml:space="preserve"> </w:t>
            </w:r>
            <w:r w:rsidRPr="00670F91">
              <w:rPr>
                <w:sz w:val="24"/>
                <w:szCs w:val="24"/>
              </w:rPr>
              <w:t>հետո</w:t>
            </w:r>
          </w:p>
        </w:tc>
      </w:tr>
      <w:tr w:rsidR="001605F2" w:rsidRPr="00CF2CD0" w:rsidTr="00D01AB7">
        <w:trPr>
          <w:trHeight w:val="482"/>
          <w:jc w:val="center"/>
        </w:trPr>
        <w:tc>
          <w:tcPr>
            <w:tcW w:w="7680" w:type="dxa"/>
            <w:vAlign w:val="center"/>
          </w:tcPr>
          <w:p w:rsidR="00447AA9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Մարալիկ`</w:t>
            </w:r>
          </w:p>
          <w:p w:rsidR="00447AA9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2016 թվական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`</w:t>
            </w:r>
          </w:p>
          <w:p w:rsidR="00447AA9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Կենտրոնական հրապարակի</w:t>
            </w:r>
            <w:r w:rsidR="004E7C0A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,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Գագարինի, Բարեկամության,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Ռիգայի,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Աբովյան, Հր.Շահինյան, Երիտասարդական, Ձերժինսկի, Մադաթյան փողոցների և հարակից մայթերի փոսային նորոգում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-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20.8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դրամ:</w:t>
            </w:r>
          </w:p>
          <w:p w:rsidR="00447AA9" w:rsidRPr="00C03ED7" w:rsidRDefault="002E62BD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Լուսավորության</w:t>
            </w:r>
            <w:r w:rsidR="00447AA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ցանցի</w:t>
            </w:r>
            <w:r w:rsidR="00A7379B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(տոնական) </w:t>
            </w:r>
            <w:r w:rsidR="00447AA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անցկացում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-</w:t>
            </w:r>
            <w:r w:rsidR="00447AA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1.0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447AA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447AA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դրամ:</w:t>
            </w:r>
          </w:p>
          <w:p w:rsidR="00447AA9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lastRenderedPageBreak/>
              <w:t>Խաղահրապարակի կառուցում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-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4.2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դրամ:</w:t>
            </w:r>
          </w:p>
          <w:p w:rsidR="00447AA9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2017 թվական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`</w:t>
            </w:r>
          </w:p>
          <w:p w:rsidR="00447AA9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Երիտասարդական </w:t>
            </w:r>
            <w:r w:rsidR="003A7B58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հրապ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արակին կից պուրակի կառուցում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-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1.0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դրամ:</w:t>
            </w:r>
          </w:p>
          <w:p w:rsidR="00447AA9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Քաղաքի կենտրոնական հրապարակի օվալաձև կենտրոնի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կառուցում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-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12.12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դրամ:</w:t>
            </w:r>
          </w:p>
          <w:p w:rsidR="00447AA9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Փողոցների ասֆալտապատում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-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5.8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դր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ամ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:</w:t>
            </w:r>
          </w:p>
          <w:p w:rsidR="00447AA9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Ձերժինսկի</w:t>
            </w:r>
            <w:r w:rsidR="003A7B58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,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Նոր–թաղամաս,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Մաշտոց, Ռիգայի, Երիտասարդական փողոցների կապիտալ նորոգում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-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18.4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դր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ամ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:</w:t>
            </w:r>
          </w:p>
          <w:p w:rsidR="00447AA9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Թվով 50 գիշերային  լուսակետերի անցկացում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-</w:t>
            </w:r>
            <w:r w:rsidR="005E2C32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4.5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դր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ամ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:</w:t>
            </w:r>
          </w:p>
          <w:p w:rsidR="00447AA9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Գեղարվեստական լույսի ցանցի անցկացում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-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2.0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դր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ամ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:</w:t>
            </w:r>
          </w:p>
          <w:p w:rsidR="00447AA9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Եկեղեցամերձ տարածքի արտաքին լուսավորության ցանցի անցկացում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-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1.0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դր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ամ:</w:t>
            </w:r>
          </w:p>
          <w:p w:rsidR="00447AA9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Սառնաղբյուր`</w:t>
            </w:r>
          </w:p>
          <w:p w:rsidR="00447AA9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2016 թվական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`</w:t>
            </w:r>
          </w:p>
          <w:p w:rsidR="00447AA9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Խմելու ջրի ջրամատակարարման համակարգերի կառուցում-4.9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դր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ամ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:</w:t>
            </w:r>
          </w:p>
          <w:p w:rsidR="00447AA9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2017 թվական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`</w:t>
            </w:r>
          </w:p>
          <w:p w:rsidR="00447AA9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Խմելու ջրի ջրամատակարարման համակարգերի կառուցում-15.5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 դր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ամ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:</w:t>
            </w:r>
          </w:p>
          <w:p w:rsidR="000E6119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Ձորակապ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`</w:t>
            </w:r>
          </w:p>
          <w:p w:rsidR="00B65CBF" w:rsidRPr="00C03ED7" w:rsidRDefault="00B65CBF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2016 թվական`</w:t>
            </w:r>
          </w:p>
          <w:p w:rsidR="00B65CBF" w:rsidRPr="00C03ED7" w:rsidRDefault="00B65CBF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Հուշարձանների կապիտալ նորոգման և պահպանման ծախսեր</w:t>
            </w:r>
            <w:r w:rsidR="005E2C32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-1.8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 դրամ:</w:t>
            </w:r>
          </w:p>
          <w:p w:rsidR="000E6119" w:rsidRPr="00C03ED7" w:rsidRDefault="000E611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Ճ</w:t>
            </w:r>
            <w:r w:rsidR="00447AA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անապարհների ասֆալտապատ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ու</w:t>
            </w:r>
            <w:r w:rsidR="00447AA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-</w:t>
            </w:r>
            <w:r w:rsidR="00447AA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1.8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447AA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447AA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դր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ամ:</w:t>
            </w:r>
          </w:p>
          <w:p w:rsidR="00447AA9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Ջրամատակարարաման սպասարկման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հ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ամար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-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0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.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3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դր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ամ:</w:t>
            </w:r>
          </w:p>
          <w:p w:rsidR="00DF7084" w:rsidRPr="00C03ED7" w:rsidRDefault="00DF7084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</w:p>
          <w:p w:rsidR="00DF7084" w:rsidRPr="00C03ED7" w:rsidRDefault="00DF7084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</w:p>
          <w:p w:rsidR="00447AA9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Ջրափի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`</w:t>
            </w:r>
          </w:p>
          <w:p w:rsidR="00B65CBF" w:rsidRPr="00C03ED7" w:rsidRDefault="00B65CBF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2016 թվական`</w:t>
            </w:r>
          </w:p>
          <w:p w:rsidR="00B65CBF" w:rsidRPr="00C03ED7" w:rsidRDefault="00B65CBF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Հուշարձանների կապիտալ նորոգման և պահպանման ծախսեր-1.8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 դրամ:</w:t>
            </w:r>
          </w:p>
          <w:p w:rsidR="00447AA9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Ճանապարհների ասֆալտա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տում-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0.7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դր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ամ:</w:t>
            </w:r>
          </w:p>
          <w:p w:rsidR="00447AA9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Լուսավորության ցանցի անցկացում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-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0.5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դր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ամ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:</w:t>
            </w:r>
          </w:p>
          <w:p w:rsidR="00447AA9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Բագրավան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`</w:t>
            </w:r>
          </w:p>
          <w:p w:rsidR="000E6119" w:rsidRPr="00C03ED7" w:rsidRDefault="000E611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2016 թվական`</w:t>
            </w:r>
          </w:p>
          <w:p w:rsidR="00B65CBF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Խմելու ջրի ջրամատակարարման համակարգերի կառուց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ու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 և սպասարկ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ում-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2.0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դր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ամ:</w:t>
            </w:r>
          </w:p>
          <w:p w:rsidR="00B65CBF" w:rsidRPr="00C03ED7" w:rsidRDefault="00B65CBF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Շենք շինությունների կառուցում-2.0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դրամ:</w:t>
            </w:r>
          </w:p>
          <w:p w:rsidR="000E6119" w:rsidRPr="00C03ED7" w:rsidRDefault="000E611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2017 թվական`</w:t>
            </w:r>
          </w:p>
          <w:p w:rsidR="00447AA9" w:rsidRPr="00C03ED7" w:rsidRDefault="000E611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Խմելու ջրիջրամատակարարման համակարգերի կառուցում և սպասարկում-1.3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դրամ:</w:t>
            </w:r>
          </w:p>
          <w:p w:rsidR="00447AA9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Գուսանագյուղ</w:t>
            </w:r>
            <w:r w:rsidR="000E611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`</w:t>
            </w:r>
          </w:p>
          <w:p w:rsidR="00B65CBF" w:rsidRPr="00C03ED7" w:rsidRDefault="00B65CBF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2016 թվական`</w:t>
            </w:r>
          </w:p>
          <w:p w:rsidR="00B65CBF" w:rsidRPr="00C03ED7" w:rsidRDefault="00B65CBF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Խմելու ջրի ջրամատակարարման համակարգերի կառուցում և սպասարկում-2.0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դրամ:</w:t>
            </w:r>
          </w:p>
          <w:p w:rsidR="00B65CBF" w:rsidRPr="00C03ED7" w:rsidRDefault="00B65CBF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2017 թվական`</w:t>
            </w:r>
          </w:p>
          <w:p w:rsidR="00B65CBF" w:rsidRPr="00C03ED7" w:rsidRDefault="00B65CBF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Խմելու ջրի ջրամատակարարման համակարգերի կառուցում և սպասարկում-4.0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դրամ:</w:t>
            </w:r>
          </w:p>
          <w:p w:rsidR="00447AA9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Ձիթհանքով</w:t>
            </w:r>
            <w:r w:rsidR="00B65CBF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`</w:t>
            </w:r>
          </w:p>
          <w:p w:rsidR="00B65CBF" w:rsidRPr="00C03ED7" w:rsidRDefault="00B65CBF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2016 թվական`</w:t>
            </w:r>
          </w:p>
          <w:p w:rsidR="0022737E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lastRenderedPageBreak/>
              <w:t>Հուշարձանների  կապիտալ  նորոգման և պահպանման  ծախսեր</w:t>
            </w:r>
            <w:r w:rsidR="00B65CBF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-1.8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B65CBF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 դրամ:</w:t>
            </w:r>
          </w:p>
          <w:p w:rsidR="0022737E" w:rsidRPr="00C03ED7" w:rsidRDefault="0022737E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Խմելու ջրի ջրամատակարարման համակարգերի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կառուցում և սպասարկում-2.0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դրամ:</w:t>
            </w:r>
          </w:p>
          <w:p w:rsidR="0022737E" w:rsidRPr="00C03ED7" w:rsidRDefault="0022737E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Փողոցային լուսավորության ցանցի անցկացում և պահպանում-0.6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դրամ:</w:t>
            </w:r>
          </w:p>
          <w:p w:rsidR="00B65CBF" w:rsidRPr="00C03ED7" w:rsidRDefault="00B65CBF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2017 թվական`</w:t>
            </w:r>
          </w:p>
          <w:p w:rsidR="0022737E" w:rsidRPr="00C03ED7" w:rsidRDefault="00B65CBF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Հուշարձանների կապիտալ նորոգման և պահպանման ծախսեր</w:t>
            </w:r>
            <w:r w:rsidR="005E2C32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-1.2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 դրամ:</w:t>
            </w:r>
          </w:p>
          <w:p w:rsidR="00447AA9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Փողոցային լուսավորության ցանցի անցկացում և պահպանում</w:t>
            </w:r>
            <w:r w:rsidR="0022737E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-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4.0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դր</w:t>
            </w:r>
            <w:r w:rsidR="0022737E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ամ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:</w:t>
            </w:r>
          </w:p>
          <w:p w:rsidR="00447AA9" w:rsidRPr="00C03ED7" w:rsidRDefault="0022737E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Աղին</w:t>
            </w:r>
          </w:p>
          <w:p w:rsidR="0022737E" w:rsidRPr="00C03ED7" w:rsidRDefault="0022737E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2016 թվական`</w:t>
            </w:r>
          </w:p>
          <w:p w:rsidR="00447AA9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Խմելու ջրի ջրամատակարարման համակարգերի կառուց</w:t>
            </w:r>
            <w:r w:rsidR="0022737E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ում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և սպասարկ</w:t>
            </w:r>
            <w:r w:rsidR="0022737E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ում-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0.9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դր</w:t>
            </w:r>
            <w:r w:rsidR="0022737E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ամ:</w:t>
            </w:r>
          </w:p>
          <w:p w:rsidR="007711A9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Սարակապ</w:t>
            </w:r>
            <w:r w:rsidR="007711A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`</w:t>
            </w:r>
          </w:p>
          <w:p w:rsidR="007711A9" w:rsidRPr="00C03ED7" w:rsidRDefault="007711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2016 թվական`</w:t>
            </w:r>
          </w:p>
          <w:p w:rsidR="00447AA9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Ճանապարհների գրունտային համահարթեց</w:t>
            </w:r>
            <w:r w:rsidR="007B2120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ում-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0.3 մլն.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դր</w:t>
            </w:r>
            <w:r w:rsidR="007B2120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ամ:</w:t>
            </w:r>
          </w:p>
          <w:p w:rsidR="00447AA9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Խմելու ջրի ջրամատակարարման համակարգերի կառուց</w:t>
            </w:r>
            <w:r w:rsidR="007B2120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ում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և սպասարկ</w:t>
            </w:r>
            <w:r w:rsidR="007B2120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ում-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5.1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մլն.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դր</w:t>
            </w:r>
            <w:r w:rsidR="007B2120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ամ:</w:t>
            </w:r>
          </w:p>
          <w:p w:rsidR="00B65CBF" w:rsidRPr="00C03ED7" w:rsidRDefault="00447AA9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Լանջիկ</w:t>
            </w:r>
            <w:r w:rsidR="007B2120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`</w:t>
            </w:r>
          </w:p>
          <w:p w:rsidR="007B2120" w:rsidRPr="00C03ED7" w:rsidRDefault="007B2120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2017 թվական`</w:t>
            </w:r>
          </w:p>
          <w:p w:rsidR="001605F2" w:rsidRPr="00C03ED7" w:rsidRDefault="005E2C32" w:rsidP="005E2C3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Լուսավորությա</w:t>
            </w:r>
            <w:r w:rsidR="00447AA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ն ցանցի  անցկացում</w:t>
            </w:r>
            <w:r w:rsidR="007B2120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-</w:t>
            </w:r>
            <w:r w:rsidR="00447AA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0.4 մլն.</w:t>
            </w:r>
            <w:r w:rsidR="006B15BD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447AA9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դր</w:t>
            </w:r>
            <w:r w:rsidR="007B2120" w:rsidRPr="00C03ED7">
              <w:rPr>
                <w:rFonts w:asciiTheme="minorHAnsi" w:hAnsiTheme="minorHAnsi" w:cs="Tahoma"/>
                <w:sz w:val="24"/>
                <w:szCs w:val="24"/>
                <w:lang w:val="hy-AM"/>
              </w:rPr>
              <w:t>ամ:</w:t>
            </w:r>
          </w:p>
        </w:tc>
        <w:tc>
          <w:tcPr>
            <w:tcW w:w="3420" w:type="dxa"/>
            <w:vAlign w:val="center"/>
          </w:tcPr>
          <w:p w:rsidR="003536AE" w:rsidRPr="00174DF8" w:rsidRDefault="003536AE" w:rsidP="004A31E2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lastRenderedPageBreak/>
              <w:t xml:space="preserve">2018 թվական </w:t>
            </w:r>
          </w:p>
          <w:p w:rsidR="007F00A0" w:rsidRPr="00174DF8" w:rsidRDefault="007F00A0" w:rsidP="004A31E2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1.Անիի համայնքապետարանի շենքի եվրոդռների և պատուհանների գնում և տեղադրում Անիի համայնքապետարանի բյուջեից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991136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</w:t>
            </w:r>
            <w:r w:rsidR="00581BA1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:</w:t>
            </w:r>
          </w:p>
          <w:p w:rsidR="007F00A0" w:rsidRPr="00174DF8" w:rsidRDefault="007F00A0" w:rsidP="004A31E2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</w:p>
          <w:p w:rsidR="007F00A0" w:rsidRPr="00174DF8" w:rsidRDefault="007F00A0" w:rsidP="004A31E2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lastRenderedPageBreak/>
              <w:t>2. Իսահակյան բնակավայ</w:t>
            </w:r>
            <w:r w:rsidR="00581BA1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-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րում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կոյուղագծի կապիտալ նորոգում Անիի համայնքապետարանի բյուջեից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984264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</w:t>
            </w:r>
            <w:r w:rsidR="00581BA1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:</w:t>
            </w:r>
          </w:p>
          <w:p w:rsidR="007F00A0" w:rsidRPr="00174DF8" w:rsidRDefault="007F00A0" w:rsidP="004A31E2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</w:p>
          <w:p w:rsidR="007F00A0" w:rsidRPr="00174DF8" w:rsidRDefault="007F00A0" w:rsidP="004A31E2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3. Լանջիկ բնակավայրի </w:t>
            </w:r>
            <w:r w:rsidR="00F82036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գազի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ֆիկացման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ցանցի անցկացման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համար խողո</w:t>
            </w:r>
            <w:r w:rsidR="00581BA1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-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վակների գնում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249970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</w:t>
            </w:r>
            <w:r w:rsidR="00581BA1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:</w:t>
            </w:r>
          </w:p>
          <w:p w:rsidR="007F00A0" w:rsidRPr="00174DF8" w:rsidRDefault="007F00A0" w:rsidP="004A31E2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</w:p>
          <w:p w:rsidR="007F00A0" w:rsidRPr="00174DF8" w:rsidRDefault="007F00A0" w:rsidP="004A31E2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Մարալիկ բնակավայրում</w:t>
            </w:r>
          </w:p>
          <w:p w:rsidR="007F00A0" w:rsidRPr="00174DF8" w:rsidRDefault="007F00A0" w:rsidP="004A31E2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4. փողոցների փոսային նորոգում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,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F82036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Անի համայնքապետարանի բյուջեից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763A6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2917</w:t>
            </w:r>
            <w:r w:rsidR="00F82036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7</w:t>
            </w:r>
            <w:r w:rsidR="00763A6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00</w:t>
            </w:r>
            <w:r w:rsidR="00F82036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,      </w:t>
            </w:r>
          </w:p>
          <w:p w:rsidR="007F00A0" w:rsidRPr="00174DF8" w:rsidRDefault="007F00A0" w:rsidP="004A31E2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5.Հր.Շահինյան և Մադաթ</w:t>
            </w:r>
            <w:r w:rsidR="00F82036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-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յան փողոցների լուսացույց- ների մայր սարքի նորոգում</w:t>
            </w:r>
            <w:r w:rsidR="00763A6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158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0</w:t>
            </w:r>
            <w:r w:rsidR="00763A6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00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դրամ, Անի համայնքապետարանի բյուջե</w:t>
            </w:r>
            <w:r w:rsidR="00F82036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ից</w:t>
            </w:r>
          </w:p>
          <w:p w:rsidR="007F00A0" w:rsidRPr="00174DF8" w:rsidRDefault="007F00A0" w:rsidP="004A31E2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6.լուսատուների ձեռքբերում</w:t>
            </w:r>
            <w:r w:rsidR="00763A6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161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6</w:t>
            </w:r>
            <w:r w:rsidR="00763A6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00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դրամ, Անի համայնքապետարանի բյուջե</w:t>
            </w:r>
            <w:r w:rsidR="00763A6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ից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, </w:t>
            </w:r>
          </w:p>
          <w:p w:rsidR="007F00A0" w:rsidRPr="00174DF8" w:rsidRDefault="007F00A0" w:rsidP="004A31E2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7.հանգստի գոտու նախագծում և կառուցում</w:t>
            </w:r>
            <w:r w:rsidR="00763A6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751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0</w:t>
            </w:r>
            <w:r w:rsidR="00763A6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00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դրամ, Անի համայնքապետարանի բյուջե</w:t>
            </w:r>
            <w:r w:rsidR="00CF095F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ից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,</w:t>
            </w:r>
          </w:p>
          <w:p w:rsidR="007F00A0" w:rsidRPr="00174DF8" w:rsidRDefault="007F00A0" w:rsidP="007F00A0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8.Երաժշտական դպրոցի գույքի ձեռք բերում</w:t>
            </w:r>
            <w:r w:rsidR="00CF095F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15000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0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,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Անի համայնքապետարանի բյուջե</w:t>
            </w:r>
            <w:r w:rsidR="00CF095F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ից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, </w:t>
            </w:r>
          </w:p>
          <w:p w:rsidR="007F00A0" w:rsidRPr="00174DF8" w:rsidRDefault="007F00A0" w:rsidP="007F00A0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9.մետաղապլաստե դռնե- րի և ապակիների ձեռքբերում /Մադաթյան 2 հասցեում գտնվող վարչական շենք</w:t>
            </w:r>
            <w:r w:rsidR="00CF095F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/ 693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4</w:t>
            </w:r>
            <w:r w:rsidR="00CF095F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00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դրամ, Անի համայնքա- պետարանի բյուջե</w:t>
            </w:r>
            <w:r w:rsidR="00CF095F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ից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, </w:t>
            </w:r>
          </w:p>
          <w:p w:rsidR="004F3BB1" w:rsidRPr="00174DF8" w:rsidRDefault="007F00A0" w:rsidP="007F00A0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10.Անի համայնքապետա-րանի վարչական շենքի կահույքի ձեռք բերում</w:t>
            </w:r>
            <w:r w:rsidR="00CF095F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91000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0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դրամ, Անի համայնքապետարանի բյուջե</w:t>
            </w:r>
            <w:r w:rsidR="00CF095F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ից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,</w:t>
            </w:r>
          </w:p>
          <w:p w:rsidR="007F00A0" w:rsidRPr="00174DF8" w:rsidRDefault="007F00A0" w:rsidP="007F00A0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11.փողոցների հիմնանո</w:t>
            </w:r>
            <w:r w:rsidR="00756EA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-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րոգման աշխատանքներ:</w:t>
            </w:r>
          </w:p>
          <w:p w:rsidR="007F00A0" w:rsidRPr="00174DF8" w:rsidRDefault="007F00A0" w:rsidP="007F00A0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Իրականացնող` Անիի համայնքապետարան</w:t>
            </w:r>
            <w:r w:rsidR="00756EA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,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756EA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կ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ատարող՝ «Անի ՃՇՇ» ԲԲԸ:</w:t>
            </w:r>
          </w:p>
          <w:p w:rsidR="007F00A0" w:rsidRPr="00174DF8" w:rsidRDefault="007F00A0" w:rsidP="007F00A0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Համայնքի բյուջե` 10345,4 հազ.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դրամ:</w:t>
            </w:r>
          </w:p>
          <w:p w:rsidR="00082E3E" w:rsidRPr="00174DF8" w:rsidRDefault="00756EAA" w:rsidP="00756EAA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12. Աղին բնակավայրի լու- սավորության ցանցի անց- կացում: </w:t>
            </w:r>
          </w:p>
          <w:p w:rsidR="00756EAA" w:rsidRPr="00174DF8" w:rsidRDefault="00756EAA" w:rsidP="00756EAA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Իրականացնող՝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Անի համայնքապետարան։                                                                                                                                                                                                                                                     Կատարող՝ &lt;&lt;Վերելակային տնտեսություն&gt;&gt; ԲԲԸ: 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Համայնքի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բյուջե՝ 352,8 հազ.դրամ։</w:t>
            </w:r>
          </w:p>
          <w:p w:rsidR="00756EAA" w:rsidRPr="00174DF8" w:rsidRDefault="00756EAA" w:rsidP="00756EAA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13.Սառնաղբյուր, Ձորակապ, Լանջիկ բնա- կավայրերի ճանապարհ- ների փոսային նորոգման աշխատանքներ:                                      </w:t>
            </w:r>
          </w:p>
          <w:p w:rsidR="00756EAA" w:rsidRPr="00174DF8" w:rsidRDefault="00756EAA" w:rsidP="00756EAA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Իրականացնող՝ Անիի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համայնքապետարան:                                                                                                                                                                   Կատարող՝ «Անիի ՃՇՇ» ՍՊԸ:                                                                                                                                                                                         Համայնքի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բյուջե՝ 9500,0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հազ. դրամ:</w:t>
            </w:r>
          </w:p>
          <w:p w:rsidR="00756EAA" w:rsidRPr="00174DF8" w:rsidRDefault="00756EAA" w:rsidP="00756EAA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14.Մարալիկ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քաղաքի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Մադաթյան 2 վարչական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շենքում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ջեռուցման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համակարգի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անցկացում:                                                                                                           Իրականացնող` Անիի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lastRenderedPageBreak/>
              <w:t xml:space="preserve">համայնքապետարան,                                                                                                      </w:t>
            </w:r>
          </w:p>
          <w:p w:rsidR="00886E6D" w:rsidRPr="00174DF8" w:rsidRDefault="00756EAA" w:rsidP="00756EAA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Կատարող՝ «Բարսիս» ՍՊԸ,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համայնքի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բյուջե` 979.3 հազ. դրամ:</w:t>
            </w:r>
          </w:p>
          <w:p w:rsidR="00581BA1" w:rsidRPr="00174DF8" w:rsidRDefault="00886E6D" w:rsidP="008A4742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15.Մարալիկ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քաղաքի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եկեղեցամերձ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հրապարա- կի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ասֆալտապատում:                                                                                                         Իրականացնող՝ Անիի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համայնքապետարան</w:t>
            </w:r>
            <w:r w:rsidR="008A4742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,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8A4742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կ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ատարող՝ «Ա.Վ.Ա ՇԻՆ» ՍՊԸ</w:t>
            </w:r>
            <w:r w:rsidR="008A4742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, համայնքի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8A4742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բյուջե՝ 5150,0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8A4742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հազ. դրամ:</w:t>
            </w:r>
          </w:p>
          <w:p w:rsidR="00335D53" w:rsidRPr="00174DF8" w:rsidRDefault="00581BA1" w:rsidP="00335D53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16.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Անի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համայնքի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սահմանամերձ և լեռնային 10 բնակավայրերում` (Աղին, Անիավան, Բագրավան, Ջրափի, Հայկաձոր, Գուսանագյուղ, Լուսաղբյուր, Լանջիկ, Սառնաղբյուր, Սարակապ) գիշերային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լուսավորության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ցանցի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անցկացում: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Իրականաց- նող` Անիի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համայնքապե- տարան: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Կատարող՝                                                                                            «Ույուտ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Սենթր» ՍՊԸ:</w:t>
            </w:r>
          </w:p>
          <w:p w:rsidR="00335D53" w:rsidRPr="00174DF8" w:rsidRDefault="00335D53" w:rsidP="00335D53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Համայնքի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բյուջե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8F1E6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21351.0 հազ. դրամ,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Պետական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բյուջե 12960.0 հազ. դրամ:</w:t>
            </w:r>
          </w:p>
          <w:p w:rsidR="008F1E6A" w:rsidRPr="00174DF8" w:rsidRDefault="008F1E6A" w:rsidP="008F1E6A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17.Անի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համայնքի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սահմանամերձ և լեռնային 10 բնակավայրերի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գիշե-</w:t>
            </w:r>
          </w:p>
          <w:p w:rsidR="008F1E6A" w:rsidRPr="00174DF8" w:rsidRDefault="00082E3E" w:rsidP="008F1E6A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ր</w:t>
            </w:r>
            <w:r w:rsidR="008F1E6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ային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8F1E6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լուսավորության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8F1E6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ցանցի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8F1E6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կառուցման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8F1E6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աշխատանքների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8F1E6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տեխնի- կական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8F1E6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հսկողություն:                                                                                               </w:t>
            </w:r>
          </w:p>
          <w:p w:rsidR="008F1E6A" w:rsidRPr="00174DF8" w:rsidRDefault="008F1E6A" w:rsidP="008F1E6A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Իրականացնող` Անիի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համայնքապետարան:                                                                                                      </w:t>
            </w:r>
          </w:p>
          <w:p w:rsidR="008F1E6A" w:rsidRPr="00174DF8" w:rsidRDefault="008F1E6A" w:rsidP="008F1E6A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Կատարող՝ &lt;&lt;ԱԳԷԱ&gt;&gt; ՍՊԸ:</w:t>
            </w:r>
          </w:p>
          <w:p w:rsidR="008F1E6A" w:rsidRPr="00174DF8" w:rsidRDefault="008F1E6A" w:rsidP="008F1E6A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Համայնքի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բյուջե` 700000 դրամ:        </w:t>
            </w:r>
          </w:p>
          <w:p w:rsidR="00335D53" w:rsidRPr="00174DF8" w:rsidRDefault="008F1E6A" w:rsidP="00335D53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18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.Մարալիկ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քաղաքի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Մադաթյան 1 հասցեում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գտնվող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համայնքապետա- րանի 2-րդ մասնաշենքի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գազիֆիկացման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շինմոն-տաժման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աշխատանքներ: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Իրականացնող` Անիի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հա-մայնքապետարան: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Կատարող՝  «Գազպրոմ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Արմենիա» ՓԲԸ:</w:t>
            </w:r>
          </w:p>
          <w:p w:rsidR="00335D53" w:rsidRPr="00174DF8" w:rsidRDefault="00335D53" w:rsidP="00335D53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Համայնքի բյուջե`587,9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հազ. դրամ:</w:t>
            </w:r>
          </w:p>
          <w:p w:rsidR="008F1E6A" w:rsidRPr="00174DF8" w:rsidRDefault="008F1E6A" w:rsidP="008F1E6A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19.Քարաբերդ բնակավայ- րի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լուսավորության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ցանցի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անցկացման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աշխատանք- ների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նախագծանախահաշ- վային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փաստաթղթերի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կազմում: </w:t>
            </w:r>
          </w:p>
          <w:p w:rsidR="008F1E6A" w:rsidRPr="00174DF8" w:rsidRDefault="008F1E6A" w:rsidP="008F1E6A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Իրականացնող` Անիի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համայնքապետարան:                                                                                        </w:t>
            </w:r>
          </w:p>
          <w:p w:rsidR="008F1E6A" w:rsidRPr="00174DF8" w:rsidRDefault="008F1E6A" w:rsidP="008F1E6A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Կատարող՝  «ԱՔԱՐԱ» ՍՊԸ:                                                                                                      </w:t>
            </w:r>
          </w:p>
          <w:p w:rsidR="008F1E6A" w:rsidRPr="00174DF8" w:rsidRDefault="008F1E6A" w:rsidP="008F1E6A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Համայնքի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բյուջե` 185000  դրամ:            </w:t>
            </w:r>
          </w:p>
          <w:p w:rsidR="00335D53" w:rsidRPr="00174DF8" w:rsidRDefault="008F1E6A" w:rsidP="00335D53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20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.Քարաբերդ բնակա- վայրի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փողոցային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լուսա- վորության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ցանցի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անցկա- ցում: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Իրականացնող`                                                           Անիի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համայնքապետա- րան: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Կատարող՝                                                                                                     «Գազելշին» ՍՊԸ:</w:t>
            </w:r>
          </w:p>
          <w:p w:rsidR="00335D53" w:rsidRPr="00174DF8" w:rsidRDefault="00335D53" w:rsidP="00335D53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Համայնքի բյուջե`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970,0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հազ. դրամ:</w:t>
            </w:r>
          </w:p>
          <w:p w:rsidR="008F1E6A" w:rsidRPr="00174DF8" w:rsidRDefault="008F1E6A" w:rsidP="008F1E6A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21.Ձիթհանքով բնակավայրի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լուսավորության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ցանցի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lastRenderedPageBreak/>
              <w:t>կառուցման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աշխատանք- 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նե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րի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նախագծանախահաշ- վային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փաստաթղթերի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կազմում:          Իրականացնող` Անիի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համայնքապետարան:                                                                                        </w:t>
            </w:r>
          </w:p>
          <w:p w:rsidR="008F1E6A" w:rsidRPr="00174DF8" w:rsidRDefault="008F1E6A" w:rsidP="008F1E6A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Կատարող՝  «ԱՔԱՐԱ» ՍՊԸ:                                                                                                      </w:t>
            </w:r>
          </w:p>
          <w:p w:rsidR="008F1E6A" w:rsidRPr="00174DF8" w:rsidRDefault="008F1E6A" w:rsidP="008F1E6A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Համայնքի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բյուջե` 288000 դրամ:                </w:t>
            </w:r>
          </w:p>
          <w:p w:rsidR="00335D53" w:rsidRPr="00174DF8" w:rsidRDefault="008F1E6A" w:rsidP="00335D53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22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.Ձիթհանքով բնակա- վայրի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փողոցային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լուսա- վորության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ցանցի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35D53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անցկա- ցում:                                                  </w:t>
            </w:r>
          </w:p>
          <w:p w:rsidR="00335D53" w:rsidRPr="00174DF8" w:rsidRDefault="00335D53" w:rsidP="00335D53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Իրականացնող` Անիի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համայնքապետարան:                                                                                                      </w:t>
            </w:r>
          </w:p>
          <w:p w:rsidR="00335D53" w:rsidRPr="00174DF8" w:rsidRDefault="00335D53" w:rsidP="00335D53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Կատարող՝  «Գազելշին» ՍՊԸ:</w:t>
            </w:r>
          </w:p>
          <w:p w:rsidR="00335D53" w:rsidRPr="00174DF8" w:rsidRDefault="00335D53" w:rsidP="00335D53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Համայնքի բյուջե`980,0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հազ. դրամ:</w:t>
            </w:r>
          </w:p>
          <w:p w:rsidR="008F1E6A" w:rsidRPr="00174DF8" w:rsidRDefault="00335D53" w:rsidP="00335D53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</w:t>
            </w:r>
            <w:r w:rsidR="008F1E6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3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="008F1E6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Մարալիկ-Ձորակապ-Սառնաղբյուր տանող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8F1E6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ճանապարհին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8F1E6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կից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8F1E6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մայթի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8F1E6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կառուցման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8F1E6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աշխատանք- ներ:</w:t>
            </w:r>
          </w:p>
          <w:p w:rsidR="00335D53" w:rsidRPr="00174DF8" w:rsidRDefault="00335D53" w:rsidP="00335D53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Իրականացնող</w:t>
            </w:r>
            <w:r w:rsidR="002134DB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`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Անիի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համայնքապետարան:                                                                                                      </w:t>
            </w:r>
          </w:p>
          <w:p w:rsidR="00335D53" w:rsidRPr="00174DF8" w:rsidRDefault="00335D53" w:rsidP="00335D53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Կատարող՝  «Ա.Վ.Ա.Շին» ՍՊԸ</w:t>
            </w:r>
            <w:r w:rsidR="002134DB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:</w:t>
            </w:r>
          </w:p>
          <w:p w:rsidR="002134DB" w:rsidRPr="00174DF8" w:rsidRDefault="00335D53" w:rsidP="00335D53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Համայնքի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բյուջե`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996616,0 դրամ:</w:t>
            </w:r>
          </w:p>
          <w:p w:rsidR="008F1E6A" w:rsidRPr="00174DF8" w:rsidRDefault="008F1E6A" w:rsidP="008F1E6A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24</w:t>
            </w:r>
            <w:r w:rsidR="002134DB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Մարալիկ-Ձորակապ-Սառնաղբյուր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տանող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ճանապարհին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կից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մայթի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բետոնյա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աստիճաների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կառուցման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աշխատանք- ներ:                                                                           Իրականացնող` Անիի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համայնքապետարան:                                                                                        </w:t>
            </w:r>
          </w:p>
          <w:p w:rsidR="008F1E6A" w:rsidRPr="00174DF8" w:rsidRDefault="008F1E6A" w:rsidP="008F1E6A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Կատարող՝  «Ա.Վ.Ա.Շին» ՍՊԸ</w:t>
            </w:r>
            <w:r w:rsidR="00CE5D7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:</w:t>
            </w:r>
          </w:p>
          <w:p w:rsidR="00756EAA" w:rsidRPr="00174DF8" w:rsidRDefault="008F1E6A" w:rsidP="008F1E6A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Համայնքի</w:t>
            </w:r>
            <w:r w:rsidR="00082E3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բյուջե` 981518  դրամ</w:t>
            </w:r>
            <w:r w:rsidR="00CE5D7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:</w:t>
            </w:r>
          </w:p>
          <w:p w:rsidR="003536AE" w:rsidRPr="00174DF8" w:rsidRDefault="003536AE" w:rsidP="008F1E6A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</w:p>
          <w:p w:rsidR="003536AE" w:rsidRPr="00174DF8" w:rsidRDefault="003536AE" w:rsidP="008F1E6A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2019 թվական</w:t>
            </w:r>
            <w:r w:rsidR="00587B81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/1-ին եռամսյակ/</w:t>
            </w:r>
          </w:p>
          <w:p w:rsidR="003536AE" w:rsidRPr="00174DF8" w:rsidRDefault="003536AE" w:rsidP="004A31E2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1.Շիրակավան բնակավայրի ճանապարհների նորոգման աշխատանքների նախագծա-նախահաշվային փաստաթղթերի կազմում</w:t>
            </w:r>
          </w:p>
          <w:p w:rsidR="003536AE" w:rsidRPr="00174DF8" w:rsidRDefault="003536AE" w:rsidP="004A31E2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Անիի համայնքապետարանի բյուջեից 85.0հազ.դրամ:</w:t>
            </w:r>
          </w:p>
          <w:p w:rsidR="003536AE" w:rsidRPr="00174DF8" w:rsidRDefault="003536AE" w:rsidP="004A31E2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2.Մարալիկ բնակավայրի «Սուրբ Աստվածածին» եկեղեցու ներքին հարդարման աշխատանքների նախագծա-նախահաշվային փաստաթղթերի կազմում</w:t>
            </w:r>
          </w:p>
          <w:p w:rsidR="003536AE" w:rsidRPr="00174DF8" w:rsidRDefault="003536AE" w:rsidP="004A31E2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Անիի համայնքապետարանի բյուջեից 245.0 հազ. դրամ: </w:t>
            </w:r>
          </w:p>
          <w:p w:rsidR="003536AE" w:rsidRPr="00174DF8" w:rsidRDefault="003536AE" w:rsidP="004A31E2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3. «Անի մանկապարտեզ» ՀՈԱԿ-ի համար գազօջախի ձեռքբերում: Անիի համայնքապետարանի բյուջեից 290.0   հազ. դրամ: </w:t>
            </w:r>
          </w:p>
          <w:p w:rsidR="003536AE" w:rsidRPr="00174DF8" w:rsidRDefault="003536AE" w:rsidP="008F1E6A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4.Սառնաղբյուր և Իսահակյան բնակավայրերի արտաքին լուսավորության ցանցի անցկացում Անիի համայնքապետարանի բյուջե 945.0 հազ. դրամ:                                                                                                                                                           </w:t>
            </w:r>
          </w:p>
          <w:p w:rsidR="003536AE" w:rsidRPr="00174DF8" w:rsidRDefault="003536AE" w:rsidP="004A31E2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5.«Սառնաղբյուրի նախադպրոցական ուսումնական հաստատություն» ՀՈԱԿ-ի խոհանոցի կահույքի ձեռք բերում</w:t>
            </w:r>
          </w:p>
          <w:p w:rsidR="003536AE" w:rsidRPr="00174DF8" w:rsidRDefault="003536AE" w:rsidP="004A31E2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Անիի համայնքապետարանի:</w:t>
            </w:r>
          </w:p>
          <w:p w:rsidR="003536AE" w:rsidRPr="00174DF8" w:rsidRDefault="003536AE" w:rsidP="003536AE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բյուջե 965.0 հազ. դրամ:                                                                                                                                                     </w:t>
            </w:r>
          </w:p>
          <w:p w:rsidR="003536AE" w:rsidRPr="00174DF8" w:rsidRDefault="003536AE" w:rsidP="004A31E2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6.Համակարգչային սարքավորումների ձեռք բերում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lastRenderedPageBreak/>
              <w:t>Անի համայնքապետարանի համար:</w:t>
            </w:r>
          </w:p>
          <w:p w:rsidR="003536AE" w:rsidRPr="00174DF8" w:rsidRDefault="003536AE" w:rsidP="003536AE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Անիի համայնքապետարա</w:t>
            </w:r>
            <w:r w:rsidR="00C0062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ն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</w:p>
          <w:p w:rsidR="003536AE" w:rsidRPr="00174DF8" w:rsidRDefault="003536AE" w:rsidP="003536AE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բյուջե 810.0 հազ. դրամ:   </w:t>
            </w:r>
          </w:p>
          <w:p w:rsidR="003536AE" w:rsidRPr="00174DF8" w:rsidRDefault="003536AE" w:rsidP="003536AE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</w:p>
          <w:p w:rsidR="003536AE" w:rsidRPr="00174DF8" w:rsidRDefault="003536AE" w:rsidP="003536AE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7.Խորքային պոմպի /Էցվ-25/ ձեռք բերում:</w:t>
            </w:r>
          </w:p>
          <w:p w:rsidR="003536AE" w:rsidRPr="00174DF8" w:rsidRDefault="003536AE" w:rsidP="003536AE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Անիի համայնքապետարան</w:t>
            </w:r>
          </w:p>
          <w:p w:rsidR="003536AE" w:rsidRPr="00174DF8" w:rsidRDefault="003536AE" w:rsidP="003536AE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բյուջե 960.0 հազ. դրամ:                                                                                                                                                         8.Խորքային պոմպի /Էցվ-8-25-100/ և շարժիչի վերանորոգում:</w:t>
            </w:r>
          </w:p>
          <w:p w:rsidR="003536AE" w:rsidRPr="00174DF8" w:rsidRDefault="003536AE" w:rsidP="003536AE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Անիի համայնքապետարանի:</w:t>
            </w:r>
          </w:p>
          <w:p w:rsidR="003536AE" w:rsidRPr="00174DF8" w:rsidRDefault="003536AE" w:rsidP="003536AE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բյուջե 340.0 հազ. դրամ:</w:t>
            </w:r>
          </w:p>
          <w:p w:rsidR="00587B81" w:rsidRPr="00174DF8" w:rsidRDefault="003536AE" w:rsidP="003536AE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</w:t>
            </w:r>
          </w:p>
          <w:p w:rsidR="00587B81" w:rsidRPr="00174DF8" w:rsidRDefault="00587B81" w:rsidP="003536AE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2-րդ եռամսյակ</w:t>
            </w:r>
          </w:p>
          <w:p w:rsidR="003536AE" w:rsidRPr="00174DF8" w:rsidRDefault="003536AE" w:rsidP="003536AE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</w:t>
            </w:r>
            <w:r w:rsidR="00390472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8</w:t>
            </w:r>
            <w:r w:rsidR="00A65EE6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A65EE6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Լանջիկ, Հայկաձոր, Քարաբերդ  և Լուսաղբյուր բնակավայրերում խաղասրահների տեղադրում։                                                                                                 Անիի համայնքապետարանի                                                                                                                                                                 բյուջե՝ 996000 հազ. դրամ: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                        </w:t>
            </w:r>
          </w:p>
          <w:p w:rsidR="003536AE" w:rsidRPr="00174DF8" w:rsidRDefault="004D11A3" w:rsidP="004D11A3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9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&lt;&lt;Անի մանակապարտեզ&gt;&gt; արտաքին լուսավորության ցանցի անցկացում:                                                           Անիի համայնքապետարանի                                                                                         բյուջե 855063 հազ. դրամ:                                                                                           10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&lt;&lt;Անի մանակապարտեզ&gt;&gt; գազահաշվիչի ձեռք բերում:                                                                        Անիի համայնքապետարանի                                                                                                                                                                                     բյուջե 485450 հազ. դրամ:</w:t>
            </w:r>
          </w:p>
          <w:p w:rsidR="0080648A" w:rsidRPr="00174DF8" w:rsidRDefault="004D11A3" w:rsidP="004D11A3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11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&lt;&lt;Անի մանակապարտեզ&gt;&gt; արտաքին լուսավորության ցանցի անցկացում:                                                           Անիի համայնքապետարանի                                                                                                                                                                                բյուջե 855063 հազ. դրամ:</w:t>
            </w:r>
            <w:r w:rsidR="00085711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12</w:t>
            </w:r>
            <w:r w:rsidR="00085711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085711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Սառնաղբյուր բնակավայրի վարչական ղեկավարի նստավայրում սանհանգույցի նորոգման նյութեր։                                             Անիի համայնքապետարանի                                                                                                                                                                            բյուջե 132350 հազ. դրամ:</w:t>
            </w:r>
          </w:p>
          <w:p w:rsidR="0080648A" w:rsidRPr="00174DF8" w:rsidRDefault="00390472" w:rsidP="004D11A3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13.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Ասֆալտապատում փողոցների նորոգման աշխատանքներ։                                                                                                    Անիի համայնքապետարան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ի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բյուջե՝ 300,0 հազ. դրամ:                                                                           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14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Մարալիկ, Ձորակապ, Սառնաղբյուր  տանող ճանապարհների մայքի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ասֆալտապատում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Անիի համայնքապետարան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ի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բյուջե՝ 710,0 հազ. դրամ:                                                            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15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Եզրասալերի գնում։                                                                                                  Անիի համայնքապետարան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ի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 բյուջե՝ 900,0 հազ. դրամ:                                                             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16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Մարալիկ և Ձորակապ բնակավայրի գիշերային լուսավոր ցանցի կառուցման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աշխատանքներ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Անիի համայնքապետարան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ի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բյուջե՝3480,0 հազ. դրամ:                                                            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17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նախագծա-նախահաշվային փաստաթղթերի կազմում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Անիի համայնքապետարան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ի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բյուջե՝185,0 հազ. դրամ:   </w:t>
            </w:r>
          </w:p>
          <w:p w:rsidR="0080648A" w:rsidRPr="00174DF8" w:rsidRDefault="00A746E6" w:rsidP="004D11A3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lastRenderedPageBreak/>
              <w:t>18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Հակակարկտային նորոգում                                                                                                   Անիի համայնքապետարան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ի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                                                             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բյուջե 210,0 հազ. դրամ:  </w:t>
            </w:r>
          </w:p>
          <w:p w:rsidR="0080648A" w:rsidRPr="00174DF8" w:rsidRDefault="00A746E6" w:rsidP="004D11A3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19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Հայկաձոր բնակավայրի ճանապարհնների հիմնանորոգում խիճավազ խառնուրդով                                                                                                     Անիի համայնքապետարան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ի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 բյուջե 979926 հազ. դրամ: </w:t>
            </w:r>
          </w:p>
          <w:p w:rsidR="0080648A" w:rsidRPr="00174DF8" w:rsidRDefault="00A746E6" w:rsidP="004D11A3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20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.Գուսանագյուղ բնակավայրի գազօջախի և օդաքարշ պահարանի գնում Անիի համայնքապետարան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ի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 բյուջե 180,0 հազ. դրամ: </w:t>
            </w:r>
          </w:p>
          <w:p w:rsidR="0080648A" w:rsidRPr="00174DF8" w:rsidRDefault="00A746E6" w:rsidP="004D11A3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21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Սառնաղբյուր բնակավայրի Կարմիր վանքի էլ</w:t>
            </w:r>
            <w:r w:rsidR="0080648A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լուսավորության ցանցի անցկացման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աշխատանքներ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Անիի համայնքապետարան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ի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բյուջե 980258 հազ. դրամ:</w:t>
            </w:r>
          </w:p>
          <w:p w:rsidR="0080648A" w:rsidRPr="00174DF8" w:rsidRDefault="00A746E6" w:rsidP="0080648A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22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Ձորակապ բնակավայրի անասունների խմոցների ջրագծի կառուցման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աշխատանքներ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Անիի համայնքապետարան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ի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                                                                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բյուջե 977669 հազ. դրամ: </w:t>
            </w:r>
          </w:p>
          <w:p w:rsidR="008F4208" w:rsidRPr="00174DF8" w:rsidRDefault="00A746E6" w:rsidP="00A746E6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23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Ձիթհանքով բնակավայրի 2-րդ և 3-րդ փողոցների փոսորակային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նորոգում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Անիի համայնքապետարան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ի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բյուջե 6272,990 հազ. դրամ:</w:t>
            </w:r>
          </w:p>
          <w:p w:rsidR="00D01AB7" w:rsidRPr="00174DF8" w:rsidRDefault="00D01AB7" w:rsidP="00A746E6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24. Մետաղապլաստե դռների և պատուհանների պատրաստում և տեղադրում Անիի համայնքապետարանի բյուջե 997,945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դրամ։</w:t>
            </w:r>
          </w:p>
          <w:p w:rsidR="00D01AB7" w:rsidRPr="00174DF8" w:rsidRDefault="00D01AB7" w:rsidP="00A746E6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25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Շիրակավան բնակավայրի ճանապարհային նորոգման աշխատանքների հեղինակային հսկողություն Անիի համայնքապետարանի բյուջե 33000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դրամ։</w:t>
            </w:r>
          </w:p>
          <w:p w:rsidR="00D01AB7" w:rsidRPr="00174DF8" w:rsidRDefault="00D01AB7" w:rsidP="00A746E6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26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Մարալիկ քաղաքի փոսային նորոգման աշխատանքների նախագծանախահաշվային փաստաթղթերի կազմում Անիի համայնքապետարանի բյուջե 450000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դրամ։</w:t>
            </w:r>
          </w:p>
          <w:p w:rsidR="0080648A" w:rsidRPr="00174DF8" w:rsidRDefault="00D01AB7" w:rsidP="00A746E6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27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Շիրակավան բնակավայրի ճանապարհի վերանորոգման աշխատանքների տեխնիկական հսկողություն Անիի համայնքապետարանի</w:t>
            </w:r>
            <w:r w:rsidR="0080648A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 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բյուջե 100000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</w:t>
            </w:r>
          </w:p>
          <w:p w:rsidR="0080648A" w:rsidRPr="00174DF8" w:rsidRDefault="00D01AB7" w:rsidP="004D11A3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28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Սարակապ բնակավայրի փողոցների ասֆալտապատման նախագծանախահաշվային փաստաթղթերի կազմում Անիի համայնքապետարանի բյուջե 560000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դրամ։</w:t>
            </w:r>
          </w:p>
          <w:p w:rsidR="00D01AB7" w:rsidRPr="00174DF8" w:rsidRDefault="00D01AB7" w:rsidP="004D11A3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29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Անի համայնքի Լանջիկ բնակավայրի փողոցների ասֆալտապատման աշխատանքների նախագծանախահաշվային փաստաթղթերի կազմում Անի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lastRenderedPageBreak/>
              <w:t>համայնքապետարանի բյուջե 575000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դրամ։</w:t>
            </w:r>
          </w:p>
          <w:p w:rsidR="00D01AB7" w:rsidRPr="00174DF8" w:rsidRDefault="00D01AB7" w:rsidP="004D11A3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30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Սառնաղբյուր բնակավայրի ճանապարհների փոսային նորոգման աշխատանք Անիի համայնքապետարանի բյուջե 808892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դրամ։</w:t>
            </w:r>
          </w:p>
          <w:p w:rsidR="00D01AB7" w:rsidRPr="00174DF8" w:rsidRDefault="00D01AB7" w:rsidP="004D11A3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31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A84877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Մարալիկ և Ձորակապ բնակավայրերի լուսավորության ցանցի կառուցման աշխատանքների հեղինակային հսկողություն Անիի համանքապետարանի բյուջե 14830 հազ</w:t>
            </w:r>
            <w:r w:rsidR="00A84877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A84877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դրամ;</w:t>
            </w:r>
          </w:p>
          <w:p w:rsidR="00A84877" w:rsidRPr="00174DF8" w:rsidRDefault="00A84877" w:rsidP="004D11A3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32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Գուսանագյուղ, Մարալիկ, Սառնաղբյուր, Լանջիկ, Քարաբերդ, Ձիթհանքով բնակավայրերի գիշերային լուսավորության ցանցի կառուցման աշխատանքների նախահաշվային փաստաթղթերի կազմում Անիի համայնքապետարանի բյուջե 960000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դրամ;</w:t>
            </w:r>
          </w:p>
          <w:p w:rsidR="00A84877" w:rsidRPr="00174DF8" w:rsidRDefault="00A84877" w:rsidP="004D11A3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33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Մարալիկ և Ձորակապ բնակավայրի լուսավորության ցանցի կառուցման աշխատանքներ տեխնիկական հսկողություն Անիի համայնքապետարանի բյուջե 40000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դրամ։</w:t>
            </w:r>
          </w:p>
          <w:p w:rsidR="00A84877" w:rsidRPr="00174DF8" w:rsidRDefault="00A84877" w:rsidP="00A84877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34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Ձիթհանքով բնակավայրի տնակի Անիի համայնքապետարանի բյուջե 560000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դրամ։</w:t>
            </w:r>
          </w:p>
          <w:p w:rsidR="00A84877" w:rsidRPr="00174DF8" w:rsidRDefault="00A84877" w:rsidP="00A84877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35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նստարանների գնում Անիի համայնքապետարանի բյուջե 992000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դրամ։</w:t>
            </w:r>
          </w:p>
          <w:p w:rsidR="00A84877" w:rsidRPr="00174DF8" w:rsidRDefault="00A84877" w:rsidP="00A84877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36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Սառնաղբյուր բնակավայրի մանկապարտեզի խմելու ջրագծի կապիտալ նորոգման աշխատանքներ Անիի համայնքապետարանի բյուջե 467483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դրամ։</w:t>
            </w:r>
          </w:p>
          <w:p w:rsidR="00A84877" w:rsidRPr="00174DF8" w:rsidRDefault="00A84877" w:rsidP="00A84877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37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Աղին բնակավայրի օրվա կարգավորիչ ջրամբարի նախահաշվային փաստաթղթերի կազմում Անիի համայնքապետարանի բյուջե 200000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դրամ; </w:t>
            </w:r>
          </w:p>
          <w:p w:rsidR="00651C54" w:rsidRPr="00174DF8" w:rsidRDefault="00651C54" w:rsidP="00A84877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</w:p>
          <w:p w:rsidR="00073D41" w:rsidRPr="00174DF8" w:rsidRDefault="00651C54" w:rsidP="00A84877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3-րդ եռամսյակ</w:t>
            </w:r>
          </w:p>
          <w:p w:rsidR="0082255C" w:rsidRPr="00174DF8" w:rsidRDefault="0082255C" w:rsidP="0082255C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38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073D41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Խաղասենյակի գույքի ձեռքբերում Լանջիկ, Ձորակապ, Մարալիկ, Քարաբերդ, Ձիթհանքով, Շիրակավան, Սարակապ, Բարձրաշեն: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Համայնքի բյուջե՝ 994 000 հազ</w:t>
            </w:r>
            <w:r w:rsidR="00073D41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073D41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դրամ;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39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073D41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Սառնաղբյուր բնակավայրի եկեղեցու և Ձորակապ բնակավայրի արտաքին լուսավորության ցանցի </w:t>
            </w:r>
            <w:r w:rsidR="00073D41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lastRenderedPageBreak/>
              <w:t>անցկացման շինմոնտաժային  աշխատանքներ: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Համայնքի բյուջե՝ 985 000 հազ</w:t>
            </w:r>
            <w:r w:rsidR="00073D41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073D41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դրամ;</w:t>
            </w:r>
          </w:p>
          <w:p w:rsidR="00D44DE8" w:rsidRPr="00174DF8" w:rsidRDefault="0082255C" w:rsidP="0082255C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40.Մարալիկ քաղաքի  Շիրակացի փողոցի սելավատարի  կառուցման  աշխատանքներ։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Համայնքի բյուջե՝ 937 400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41.Մարալիկի երաժշտական դպրոցի կահույքի ձեռք բերում/ գրասեղան, աթոռներ/: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Համայնքի բյուջե՝ 200 000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դրամ; </w:t>
            </w:r>
            <w:r w:rsidR="00073D41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</w:t>
            </w:r>
          </w:p>
          <w:p w:rsidR="00D81D4D" w:rsidRPr="00174DF8" w:rsidRDefault="00D44DE8" w:rsidP="00D44DE8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42.Անիավան բնակավայրի  էցվ-8-40-180/32 պոմպի և շարժիչի վերանորոգում: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Համայնքի բյուջե՝ 986 000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դրամ:</w:t>
            </w:r>
            <w:r w:rsidR="00073D41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</w:t>
            </w:r>
          </w:p>
          <w:p w:rsidR="00C549DD" w:rsidRPr="00174DF8" w:rsidRDefault="00D81D4D" w:rsidP="00D81D4D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43.Շինանյութերի ձեռք բերում Իսահակյան բնակավայրի հանդիսությունների սրահի կառուցման համար:                                                                          Իրականացնող՝ Անիի  համայնքապետարան: Համայնքի բյուջե 999 400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դրամ։</w:t>
            </w:r>
            <w:r w:rsidR="00073D41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</w:t>
            </w:r>
          </w:p>
          <w:p w:rsidR="00CB7516" w:rsidRPr="00174DF8" w:rsidRDefault="00C549DD" w:rsidP="00A61AB2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44.Սառնաղբյուր բնակավայրի  Գոռներ կոչվող այգու վերանորոգմանաշխատանքների տեխնիկական հսկողություն։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Համայնքի բյուջե՝ 45 000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դրամ;                                                                                                                                                                                                                  45.Սառնաղբյուր բնակավայրի  Գոռներ կոչվող այգու վերանորոգմանաշխատանքների։                                                                                                 Իրականացնող՝Անիի համայնքապետարան։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Համայնքի բյուջե՝ 2 191 700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դրամ;   </w:t>
            </w:r>
            <w:r w:rsidR="00073D41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A61AB2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1.  Գրասենյակային աթոռների ձեռք բերում  :                                                                                                                                                                      Իրականացնող՝ Անիի համայնքապետարան :                                                                                                                                                                                Համայնքի բյուջե ՝ 80000 հազ ՀՀ դրամ:                                                                                                                                                                                                  46.Ձիթհանքով բնակավայրի 2-րդ և 3-րդ փողոցների վերանորոգման աշխատանքների տեխնիկական հսկողություն։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Համայնքի բյուջե ՝ 125000հազ ՀՀդրամ:                                                                                                                                                                                                 47. Ձիթհանքով բնակավայրի մանկապարտեզի ջրագծերիև կոյուղագծերի անցկացում:                                                                                           </w:t>
            </w:r>
            <w:r w:rsidR="00A61AB2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lastRenderedPageBreak/>
              <w:t>Իրականացնող՝ Անիի համայնքապետարան                                                                                                                                                                           Համայնքի բյուջե ՝ 100 000հազ ՀՀ դրամ</w:t>
            </w:r>
            <w:r w:rsidR="009D073C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։</w:t>
            </w:r>
          </w:p>
          <w:p w:rsidR="004D6BF3" w:rsidRPr="00174DF8" w:rsidRDefault="00CB7516" w:rsidP="00CB7516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48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Մետաղապլաստե դռների և պատուհանների պատրաստում և տեղադրում։                                                                                                   Իրականացնող՝ Անիի համայնքապետարան:                                                                                      Կատարո&lt;&lt;Արմատ&gt;&gt; ՍՊԸ:                                                                                                      Համայնքի բյուջե՝ 997,945 հազ. դրամ:                                                                                         49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Մարալիկ և Ձորակապ բնակավայրերի լուսավորության ցանցի կառուցման աշխատանքների հեղինակային հսկողություն;                   Իրականացնող Անիի համայնքապետարան;                                                                                                                                                                                         Համայնքի բյուջե՝ 14830 հազ. դրամ:                                                                                               50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Գուսանագյուղ, Մարալիկ,Սառնաղբյուր, Լանջիկ, Քարաբերդ, Ձիթհանքով բնակավայրերի գիշերային լուսավորության ցանցի կառուցման աշխատանքների նախահաշվային փաստաթղթերի կազմում։                                                                        Իրականացնող Անիի համայնքապետարան;                                                                                        Համայնքի բյուջե՝960000 հազ. դրամ:                                                                                           51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Մարալիկ և Ձորակապ բնակավայրի լուսավորության ցանցի կառուցման աշխատանքների տեխնիկական հսկողություն;                      Իրականացնող Անիի համայնքապետարան;                                                                                        Համայնքի բյուջե՝40000 հազ. դրամ:                                                                                    52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Նստարանների գնում;                                                                                                  Իրականացնող՝ Անիի համայնքապետարան;                                                                                      Համայնքի բյուջե 992000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դրամ;</w:t>
            </w:r>
            <w:r w:rsidR="00A61AB2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</w:p>
          <w:p w:rsidR="004D6BF3" w:rsidRPr="00174DF8" w:rsidRDefault="004D6BF3" w:rsidP="004D6BF3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53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Մարալիկ քաղաքի փոսային նորոգման աշխատանքների նախագծանախահաշվային փաստաթղթերի կազմում:                                                          Իրականացնող՝ Անիի համայնքապետարան:                                                                                      Համայնքի բյուջե 450000 հազ. դրամ: </w:t>
            </w:r>
          </w:p>
          <w:p w:rsidR="006C11A9" w:rsidRPr="00174DF8" w:rsidRDefault="006C11A9" w:rsidP="006C11A9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54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Աղին բնակավայրի օրվա կարգավորիչ ջրամբարի նախահաշվային փաստաթղթերի կազմում։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Համայնքի բյուջե 200000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դրամ։</w:t>
            </w:r>
          </w:p>
          <w:p w:rsidR="004019C3" w:rsidRPr="00174DF8" w:rsidRDefault="004019C3" w:rsidP="004019C3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55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Շիրակավան բնակավայրի ճանապարհի նորոգման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lastRenderedPageBreak/>
              <w:t>աշխատանքների հեղինակային հսկողություն:                                                                                                  Իրականացնող՝ Անիի համայնքապետարան:                                                                                                                                                                                   Համայնքի բյուջե 33000 հազ. դրամ:                                                                                              56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Շիրակավան բնակավայրի ճանապարհի վերանորոգման աշխատանքների տեխնիկական հսկողություն։                                     Իրականացնող՝ Անիի համայնքապետարան։                                                                                       Համայնքի բյուջե 10000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դրամ։</w:t>
            </w:r>
          </w:p>
          <w:p w:rsidR="00BC7A52" w:rsidRPr="00174DF8" w:rsidRDefault="00B436CA" w:rsidP="00BC7A52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57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BC7A52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Լանջիկ բնակավայրի փողոցների ասֆալտապատման աշխատանքների նախագծանախահաշվային փաստաթղթերի կազմում։                                              Իրականացնող՝ Անիի համայնքապետարան։                                                                                        Համայնքի բյուջե 575000 հազ</w:t>
            </w:r>
            <w:r w:rsidR="00BC7A52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BC7A52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դրամ։</w:t>
            </w:r>
          </w:p>
          <w:p w:rsidR="00074860" w:rsidRPr="00174DF8" w:rsidRDefault="00266A74" w:rsidP="00266A74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58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Սառնաղբյուր բնակավայրի ճանապարհների փոսային նորոգման աշխատանքներ։                                                        Իրականացնող՝ Անիի համայնքապետարան։                                                                                        Համայնքի բյուջե՝ 808892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դրամ;                                                                                      59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Սառնաղբյուր բնակավայրի մանկապարտեզի խմելու ջրագծի կապիտալ նորոգման աշխատանքներ։                                                        Իրականացնող՝ Անիի համայնքապետարան։                                                                                        Համայնքի բյուջե՝ 467483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դրամ;</w:t>
            </w:r>
          </w:p>
          <w:p w:rsidR="00074860" w:rsidRPr="00174DF8" w:rsidRDefault="00074860" w:rsidP="00074860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60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Սարակապ բնակավայրի փողոցների ասֆալտապատման նախագծանախահաշվային փաստաթղթերի կազմում;                                           Իրականացնող՝ Անիի համայնքապետարան։                                                                                     Համայնքի բյուջե 560000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դրամ։</w:t>
            </w:r>
          </w:p>
          <w:p w:rsidR="008D2986" w:rsidRPr="00174DF8" w:rsidRDefault="008D2986" w:rsidP="008D2986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61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Ձիթհանքով բնակավայրի տնակի գնում;                                                                                     Իրականացնող՝ Անիի համայնքապետարան։                                                                                     Համայնքի բյուջե 560000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դրամ։</w:t>
            </w:r>
          </w:p>
          <w:p w:rsidR="0056358C" w:rsidRPr="00174DF8" w:rsidRDefault="003A5F01" w:rsidP="00266A74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62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Շինանյութեր Քարաբերդի եկեղեցու նորոգման համար։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Համայնքի բյուջե 970,0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դրամ։</w:t>
            </w:r>
          </w:p>
          <w:p w:rsidR="00107503" w:rsidRPr="00174DF8" w:rsidRDefault="0056358C" w:rsidP="0056358C">
            <w:pPr>
              <w:ind w:firstLine="0"/>
              <w:jc w:val="left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63.Անիպեմզա, Անիավան, Լուսաղբյուր բնակավայրերում ճանապարհի փոսային նորոգում:                                                      Իրականացնող՝ Անիի համայնքապետարան։                                                                                     Համայնքի բյուջե 6426,0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</w:t>
            </w:r>
          </w:p>
          <w:p w:rsidR="00EE5BC1" w:rsidRPr="00174DF8" w:rsidRDefault="00107503" w:rsidP="00EE5BC1">
            <w:pPr>
              <w:ind w:firstLine="0"/>
              <w:jc w:val="left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64. նախագծանախահաշվային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lastRenderedPageBreak/>
              <w:t>փաստաթղթերի կազմում Հր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Շահինյան փողոցից մինչև Ձերժինսկի և Աբովյան փողոցի մայթի նորոգման:                                                          Իրականացնող՝ Անիի համայնքապետարան:                                                                                                                                                                                     Համայնքի բյուջե 205,0 հազ. դրամ:                                                                                                   65.Համակարգչային սարքավորումներ։                                                                                               Իրականացնող՝ Անիի համայնքապետարան։                                                                                                Համայնքի բյուջե 587,9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դրամ։                                                                                              66. Այգու ճեմուղիների սալիկ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աշխատանքների հեղինակային հսկողություն։Իրականացնող՝ Անիի համայնքապետարան։ Համայնքի բյուջե 38,6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դրամ։                                                                                                                                                                                     </w:t>
            </w:r>
          </w:p>
          <w:p w:rsidR="00D74A7D" w:rsidRPr="00174DF8" w:rsidRDefault="00EE5BC1" w:rsidP="00EE5BC1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67.Անիավան բնակավայրի ճանապարհների փոսային նորոգում։                                                                        Իրականացնող Անիի համայնքապետարան։                                                                                                 Համայնքի բյուջե՝ 4569,6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դրամ։ </w:t>
            </w:r>
          </w:p>
          <w:p w:rsidR="00EE5BC1" w:rsidRPr="00174DF8" w:rsidRDefault="00D74A7D" w:rsidP="00EE5BC1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68.Մետաղապլաստե դռներ և պատուհաններ։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    Համայնքի բյուջե 453,1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դրամ։</w:t>
            </w:r>
          </w:p>
          <w:p w:rsidR="00641B9F" w:rsidRPr="00174DF8" w:rsidRDefault="00641B9F" w:rsidP="00641B9F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69.ԷՑՎ 10-65-150 Էլ շարժիչի վերանորոգում։                                                                               Իրականացնող՝ Անիի համայնքապետարան։                                                                                       Համայնքի բյուջե 857,0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դրամ։</w:t>
            </w:r>
          </w:p>
          <w:p w:rsidR="00065C7F" w:rsidRPr="00174DF8" w:rsidRDefault="00065C7F" w:rsidP="00065C7F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70.Շինանյութեր հանդիսությունների սրահի նորոգման համար։                                                                           Իրականացնող՝ Անիի համայնքապետարան։                                                                                       Համայնքի բյուջե 998170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դրամ։</w:t>
            </w:r>
          </w:p>
          <w:p w:rsidR="00314D72" w:rsidRPr="00174DF8" w:rsidRDefault="00065C7F" w:rsidP="00314D72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71.</w:t>
            </w:r>
            <w:r w:rsidR="00314D72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Ջրի պոմպի ձեռք բերում։                                                                                                                 Իրականացնող՝                                                                                                                       Անիի համայնքապետարան։                                                                                                             Համայնքի բյուջե 150,0 հազ</w:t>
            </w:r>
            <w:r w:rsidR="00314D72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314D72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դրամ։</w:t>
            </w:r>
          </w:p>
          <w:p w:rsidR="006C4DC9" w:rsidRPr="00174DF8" w:rsidRDefault="006C4DC9" w:rsidP="006C4DC9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72.Սառնաղբյուր բնակավայրից դեպի գերեզմանոց տանող ճանապարհի նորոգման նախագծա նախահաշվային փաստաթղթերի կազմում;                          Իրականացնող Անիի համայնքապետարան։                                                                                                Համայնքի բյուջե  970,0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</w:t>
            </w:r>
          </w:p>
          <w:p w:rsidR="00977A0C" w:rsidRPr="00174DF8" w:rsidRDefault="006C4DC9" w:rsidP="006C4DC9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73.Ձորակապ բնակավայրում մայթերի նորոգման աշխատանքներ։                                                                        Իրականացնող՝ Անիի համայնքապետարան։                                                                                 Համայնքի բյուջե 225,0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դրամ։</w:t>
            </w:r>
          </w:p>
          <w:p w:rsidR="006C4DC9" w:rsidRPr="00174DF8" w:rsidRDefault="00977A0C" w:rsidP="006C4DC9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4-րդ եռամսյակ</w:t>
            </w:r>
            <w:r w:rsidR="006C4DC9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</w:p>
          <w:p w:rsidR="00BC7A52" w:rsidRPr="00174DF8" w:rsidRDefault="001F1162" w:rsidP="004019C3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74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633AE4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Անիպեմզա, Լուսաղբյուր բնակավայրերում ճանապարհի փոսային նորոգման </w:t>
            </w:r>
            <w:r w:rsidR="00633AE4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lastRenderedPageBreak/>
              <w:t xml:space="preserve">աշխատանքների տեխնիկական հսկողություն:                                                      Իրականացնող՝ Անիի համայնքապետարան։                                                                                     Համայնքի բյուջե 250,0 հազար դրամ։                                                                          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75,</w:t>
            </w:r>
            <w:r w:rsidR="00633AE4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Այգու նստարանների և աղբամանների գնում                                                                                      Իրականացնող՝ Անիի համայնքապետարան։                                                                                                 Համայնքի բյուջե 990,0 հազ</w:t>
            </w:r>
            <w:r w:rsidR="00633AE4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633AE4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դրամ։                                                                            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76,</w:t>
            </w:r>
            <w:r w:rsidR="00633AE4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Անիպեմզա, Անիավան, Սարակապ, Հայկաձոր և Բարձրաշեն բնակավայրերի լուսավորության ցանցի անցկացում։                             Իրականացնող՝ Անիի համայնքապետարան։                                                                                               Համայնքի բյուջե 5,394,000 հազ,դրամ։                                                                  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77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633AE4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Անիպեմզա, Անիավան, Սարակապ, Հայկաձոր, Բարձրաշեն բնակավայրի լուսավորության ցանցի անցկլացման տեխնիկական հսկողություն։ Իրականացնող ՝ Անիի համայնքապետարան։                                                                                                                                                                                                      Համայնքի բյուջե 180,0 հազ</w:t>
            </w:r>
            <w:r w:rsidR="00633AE4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633AE4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դրամ։</w:t>
            </w:r>
          </w:p>
          <w:p w:rsidR="001F1162" w:rsidRPr="00174DF8" w:rsidRDefault="001F1162" w:rsidP="006C11A9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78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Մարալիկ քաղաքի Նոր թաղամասի 8,9,10 և 13 փողոցների հարթեցման աշխատանքների նախագծա-նախահաշվային փաստաթղթերի կազմում:                                                          Իրականացնող՝ Անիի համայնքապետարան:                                                                                      Համայնքի բյուջե 915,0 հազ. դրամ:        </w:t>
            </w:r>
          </w:p>
          <w:p w:rsidR="001F1162" w:rsidRPr="00174DF8" w:rsidRDefault="001F1162" w:rsidP="006C11A9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79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Լուսաղբյուր բնակավայրի ճանապարհի փոսային նորոգում։                                                                           Իրականացնող՝ Անիի համայնքապետարան։                                                                                       Համայնքի բյուջե 2,780,580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դրամ։</w:t>
            </w:r>
          </w:p>
          <w:p w:rsidR="004019C3" w:rsidRPr="00174DF8" w:rsidRDefault="001F1162" w:rsidP="006C11A9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80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Գոռներ կոչվող այգու վերանորոգման աշխատանքներ։                                                                           Իրականացնող՝ Անիի համայնքապետարան։                                                                                       Համայնքի բյուջե 4,082,040,00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դրամ։</w:t>
            </w:r>
          </w:p>
          <w:p w:rsidR="005312A5" w:rsidRPr="00174DF8" w:rsidRDefault="005312A5" w:rsidP="006C11A9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81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Մարալիկ, Ձորակապ, Իսահակյան, Բագրավան, Շիրակավան, Լանջիկ, Սառնաղբյուր, Ջրափի, Քարաբերդ բնակավայրերի արտաքին լուսավորության ցանցի նորոգում 48 կետ:                                                                                                                    Իրականացնող՝ Անիի համայնքապետարան։                                                                                     Համայնքի բյուջե 843,545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00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82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Լանջիկ, Իսահակյան բնակավայրերի փողոցների ասֆալտապատման աշխատանքների տեխ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lastRenderedPageBreak/>
              <w:t>հսկողություն;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                       Համայնքի բյուջե 480,000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00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</w:t>
            </w:r>
          </w:p>
          <w:p w:rsidR="005312A5" w:rsidRPr="00174DF8" w:rsidRDefault="005312A5" w:rsidP="006C11A9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83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Մարալիկ քաղաքի Մադաթյան, Ձերժինսկի,Երիտասարդական, Քաղաքային հրապարակ, Հաղթանակ, Գագարին,Երկաթուղայիններ, Թումանյան, Հր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Շահինյան, Ռիգա, Կոլտնտեսականներ փողոցների Ճանապարհների վերանորոգման աշխատանքներ;                                                                                                Իրականացնող՝ Անիի համայնքապետարան։                                                                                     Համայնքի բյուջե 3,933,231,00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                                                                        84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Մարալիկ քաղաքի Մադաթյան, Ձերժինսկի,Երիտասարդական, Քաղաքային հրապարակ, Հաղթանակ, Գագարին,Երկաթուղայիններ, Թումանյան, Հր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Շահինյան, Ռիգա, Կոլտնտեսականներ փողոցների փոսային և խճային հիմքով նորոգման աշխատանքների տեխնիկական հսկողություն։                            ԻՐականացնող՝ Անիի համայնքապետարան։                                                                                            Համայնքի բյուջե 170,430,00 հազար դրամ։</w:t>
            </w:r>
          </w:p>
          <w:p w:rsidR="005312A5" w:rsidRPr="00174DF8" w:rsidRDefault="0099403F" w:rsidP="006C11A9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85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5312A5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Լանջիկ բնակավայր մտնող կենտրոնական փողոցի ասֆալտապատման աշխատանքներ։                                                                           Իրականացնող՝ Անիի համայնքապետարան։                                                                                       Համայնքի բյուջե 5,843,983,00 հազ</w:t>
            </w:r>
            <w:r w:rsidR="005312A5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5312A5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դրամ։</w:t>
            </w:r>
          </w:p>
          <w:p w:rsidR="009D2387" w:rsidRPr="00174DF8" w:rsidRDefault="004D6BF3" w:rsidP="0099403F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073D41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</w:t>
            </w:r>
            <w:r w:rsidR="0099403F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86</w:t>
            </w:r>
            <w:r w:rsidR="0099403F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5312A5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Լուսավորման ցանցի անցկացման աշխատանքներ 18 կետ։                                                                           Իրականացնող՝ Անիի համայնքապետարան։                                                                                       Համայնքի բյուջե 979,820,00 հազ</w:t>
            </w:r>
            <w:r w:rsidR="005312A5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5312A5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դրամ։                                                          </w:t>
            </w:r>
            <w:r w:rsidR="0099403F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</w:t>
            </w:r>
            <w:r w:rsidR="005312A5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99403F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87</w:t>
            </w:r>
            <w:r w:rsidR="0099403F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5312A5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Անի համայնքի Սառնաղբյուր բնակավայրի Շիչանլու թաղամասի 630 մ/ք ճանապարհի նորոգում ավազակոպիճով;                                                         Իրականացնող՝ Անիի համայնքապետարան։                                                                                              Համայնքի բյուջե 398,602,00 հազար դրամ։</w:t>
            </w:r>
            <w:r w:rsidR="00073D41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</w:t>
            </w:r>
          </w:p>
          <w:p w:rsidR="00C1221F" w:rsidRPr="00174DF8" w:rsidRDefault="00493162" w:rsidP="00493162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89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Անի համայնքի Իսահակյան, Աղին,Լուսաղբյուր, Բագրավան, Ջրափի, Շիրակավան բնակավայրեր լուսավորության ցանցի անցկացման նախագծա նախահաշվային փաստաթղթերի կազմում;                                                                                              Իրականացնող՝ Անիի համայնքապետարան;                                                                                               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lastRenderedPageBreak/>
              <w:t>90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Համայնքի բյուջե 980,0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դրամ։2/ Անի համայնքի Աղին, Իսահակյան, Լուսաղբյուր, Բագրավան, Ջրափի, Շիրակավան բնակավայրերի լուսավորության ցանցի անցկացման նախագծա նախահաշվային փաստաթղթերի կազմում;                                                         Իրականացնող՝ Անիի համայնքապետարան;                                                                                               Համայնքի բյուջե՝ 760,2 հազար դրամ;                                                                                                91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Անի համայնքի Գուսանագյուղ, Մարալիկ, Սառնաղբյուր, Լանջիկ, Քարաբերդ, Ձիթհանքով բնակավայրերի լուսավորության ցանցի անցկացում; Իրականացնող՝ Անիի համայնքապետարան;                                                                                               Համայնքի բյուջե՝ 768,6 հազար դրամ;                                                                                                    92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Անի համայնքի Իսահակյան, Լուսաղբյուր, Բագրավան, Ջրափի, Շիրակավան բնակավայրերի գիշերային լուսավորության  ցանցի անցկացման աշխատանքների տեխնիկական հսկողություն;                                                                                            Իրականացնող՝ Անիի համայնքապետարան;                                                                                                                                                                                                    Համայնքի բյուջե՝ 570,0 հազար դրամ;                                                                                                  93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Անի համայնքի Գուսանագյուղ, Մարալիկ, Սառնաղբյուր, Լանջիկ, Քարաբերդ, Ձիթհանքով բնակավայրերի արտաքին լուսավորության ցանցի անցկացման աշխատանքների տեխնիկական հսկողություն;                                                                                             Իրականացնող՝ Անիի համայնքապետարան;                                                                                                                                                                                                    Համայնքի բյուջե՝ 580,0 հազար դրամ;                                                                                                       94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Անի համայնքի Գուսանագյուղ, Մարալիկ, Սառնաղբյուր, Լանջիկ, Քարաբերդ, Ձիթհանքով բնակավայրերի լուսավորության ցանցի անցկացում/սուբվենցիա/;                                                                                                              Համայնքի բյուջե՝ 1427,4 հազար դրամ;                                                                                              95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Անի համայնքի Ջրափի բնակավայրերի փողոցների ասֆալտապատման աշխատանքների նախահաշվային փաստաթղթերի կազմում;                                  Համայնքի բյուջե՝ 590,0 հազար դրամ։</w:t>
            </w:r>
            <w:r w:rsidR="00073D41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</w:t>
            </w:r>
          </w:p>
          <w:p w:rsidR="00452F8B" w:rsidRPr="00174DF8" w:rsidRDefault="00C1221F" w:rsidP="00C1221F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96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Սառնաղբյուրի Գոռներ կոչվող այգու կապիտալ նորոգման աշխատանքների որակի տեխնիկական հսկողություն։                                                                           Իրականացնող՝ Անիի համայնքապետարան։                                                                                       Համայնքի բյուջե 134,1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դրամ։                                                                                                       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lastRenderedPageBreak/>
              <w:t>97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Սառնաղբյուր բնակավայրի տոնածառի և խաղալիքների գնում;                                                                                              Իրականացնող՝ Անիի համայնքապետարան։                                                                                       Համայնքի բյուջե 278,0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դրամ։   </w:t>
            </w:r>
          </w:p>
          <w:p w:rsidR="00327BD7" w:rsidRPr="00174DF8" w:rsidRDefault="00452F8B" w:rsidP="00452F8B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98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Ձիթհանքովի մշակույթի տան ձևափոխման նախահաշիվ;                                                                           Իրականացնող՝ Անիի համայնքապետարան;                                                                                               Համայնքի բյուջե 105,0 հազ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դրամ;</w:t>
            </w:r>
          </w:p>
          <w:p w:rsidR="00327BD7" w:rsidRPr="00174DF8" w:rsidRDefault="00327BD7" w:rsidP="00452F8B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</w:p>
          <w:p w:rsidR="00327BD7" w:rsidRPr="00174DF8" w:rsidRDefault="00327BD7" w:rsidP="00327BD7">
            <w:pPr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2020 թվական 1-ին             եռամսյակ</w:t>
            </w:r>
          </w:p>
          <w:p w:rsidR="00D80E68" w:rsidRPr="00174DF8" w:rsidRDefault="0028454B" w:rsidP="009F25C3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1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27BD7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Մարալիկ քաղաքի արվեստի դպրոցի ջեռուցման համակարգի անցկացում: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Համայնքի բյուջե 991,0 հազար</w:t>
            </w:r>
            <w:r w:rsidR="00327BD7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327BD7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2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27BD7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Մարալիկ քաղաքի երաժշտական դպրոցի սենյակաների նորոգում: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Համայնքի բյուջե 340,0 հազար</w:t>
            </w:r>
            <w:r w:rsidR="00327BD7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327BD7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  ։                                                                                         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3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327BD7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Համակարգիչների ձեռք բերում: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        Համայնքի բյուջե 399,8 հազար</w:t>
            </w:r>
            <w:r w:rsidR="00327BD7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327BD7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</w:t>
            </w:r>
            <w:r w:rsidR="00073D41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</w:t>
            </w:r>
          </w:p>
          <w:p w:rsidR="00D80E68" w:rsidRPr="00174DF8" w:rsidRDefault="00D80E68" w:rsidP="00D80E68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4</w:t>
            </w:r>
            <w:r w:rsidR="0028454B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28454B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Գուսանագյուղ բնակավայրի գազահաշվիչի ձեռք բերում: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    Համայնքի բյուջե 71,3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</w:t>
            </w:r>
          </w:p>
          <w:p w:rsidR="005356EB" w:rsidRPr="00174DF8" w:rsidRDefault="0028454B" w:rsidP="005356EB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5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5356EB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Կենցաղային տեխնիկայի /գազօջախ, սառնարան,երաժշտական կոմպ</w:t>
            </w:r>
            <w:r w:rsidR="005356EB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5356EB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/ձեռք բերում Սառնաղբյուրի նախադպրոցական ուսումնական հաստատության համար: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  Համայնքի բյուջե 940,0 հազար</w:t>
            </w:r>
            <w:r w:rsidR="005356EB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5356EB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</w:t>
            </w:r>
          </w:p>
          <w:p w:rsidR="00FB690E" w:rsidRPr="00174DF8" w:rsidRDefault="0028454B" w:rsidP="00FB690E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6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FB690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Քարաբերդ բնակավայր համակարգիչների ձեռք բերում: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        Համայնքի բյուջե 204,2 հազար</w:t>
            </w:r>
            <w:r w:rsidR="00FB690E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FB690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</w:t>
            </w:r>
          </w:p>
          <w:p w:rsidR="0031255C" w:rsidRPr="00174DF8" w:rsidRDefault="0031255C" w:rsidP="0031255C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7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Երաժշտական դպրոցի համար գրասենյակային գույքի ձեռք բերում/աթոռներ, գրասեղան/:                                                                                  Իրականացնող՝ Անիի համայնքապետարան։                                                                                     Կատարող Ա/Ձ Արմեն Ափոյան։                                                                                                      Համայնքի բյուջե 208,0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8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Եկեղեցու ջահի ձեռք բերում։                                                                                                Իրականացնող՝ Անիի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lastRenderedPageBreak/>
              <w:t>համայնքապետարան։                                                                                                Կատարող՝ Մերուժան Ավետիսյան։                                                                                                      Համայնքի բյուջե 380,0 հազար դրամ։                                                                                                      9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Աղբարկղերի գնում։                                                                                                           Իրականացնող՝ Անիի համայնքապետարան։                                                                                               Կատարող՝ Ա/Ձ Ղուլիջօղլյան Ռաֆիկ։                                                                                                Համայնքի բյուջե 378, 0 հազար դրամ։                                                                                                                                                                                            </w:t>
            </w:r>
          </w:p>
          <w:p w:rsidR="00444E20" w:rsidRPr="00174DF8" w:rsidRDefault="00444E20" w:rsidP="00444E20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10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Հայկաձոր բնակավայրի խորքային պոմպի վերանորոգման աշխատանքներ։                                                                                                                         Իրականացնող՝ Անիի համայնքապետարան։                                                                                     Կատարող Արթուր Սարդարյան ՍՊԸ։                                                                                                                 Համայնքի բյուջե 358,0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</w:t>
            </w:r>
          </w:p>
          <w:p w:rsidR="00A127A9" w:rsidRPr="00174DF8" w:rsidRDefault="00A127A9" w:rsidP="00444E20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2020 թվական</w:t>
            </w:r>
            <w:r w:rsidR="009A02A4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2-րդ եռամսյակ</w:t>
            </w:r>
          </w:p>
          <w:p w:rsidR="005356EB" w:rsidRPr="00174DF8" w:rsidRDefault="00332C6C" w:rsidP="00D80E68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11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7648C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Մարալիկ քաղաքի եկեղեցու ջահի գնում: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Մերուժան Ավետիսյան։                                                                                                                                                                       Համայնքի բյուջե 600 000 հազար</w:t>
            </w:r>
            <w:r w:rsidR="007648CE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7648C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                                                                    12</w:t>
            </w:r>
            <w:r w:rsidR="007648CE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7648C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ճանապարհների փոսային նորոգում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Մ՚Բուատ ՍՊԸ։                                                                                                                                                                       Համայնքի բյուջե 1.224 260 հազար</w:t>
            </w:r>
            <w:r w:rsidR="007648CE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7648C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          </w:t>
            </w:r>
            <w:r w:rsidR="00993478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13</w:t>
            </w:r>
            <w:r w:rsidR="00774846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7648C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Լուսացույցների գնում և տեղադրում :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Գարիկ Ղռաթյան ։                                                                                                                                                                       Համայնքի բյուջե 400 000 հազար</w:t>
            </w:r>
            <w:r w:rsidR="007648CE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7648C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                                 </w:t>
            </w:r>
            <w:r w:rsidR="00993478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774846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14</w:t>
            </w:r>
            <w:r w:rsidR="00774846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7648C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Փոսային նորոգման աշխատանքների նախահաշվային փաստաթղթերի կազմում: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Աքարա ՍՊԸ։                                                                                                                                                                            Համայնքի բյուջե 333 000 հազար</w:t>
            </w:r>
            <w:r w:rsidR="007648CE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7648C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                               </w:t>
            </w:r>
            <w:r w:rsidR="00993478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</w:t>
            </w:r>
            <w:r w:rsidR="00774846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15</w:t>
            </w:r>
            <w:r w:rsidR="00774846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7648C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Մարզադպրոցի մետաղապլաաստե դռների և պատուհանների տեղադրում: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Պետրոս Պողոսյան։                                                                                                                                                                            Համայնքի բյուջե 971 030 հազար</w:t>
            </w:r>
            <w:r w:rsidR="007648CE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7648C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</w:t>
            </w:r>
          </w:p>
          <w:p w:rsidR="00A127A9" w:rsidRPr="00174DF8" w:rsidRDefault="00774846" w:rsidP="00D80E68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16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Ջրամատակարարում /խողովակների ձեռք բերում/: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lastRenderedPageBreak/>
              <w:t>Կատարող՝ Ա/Ձ Անի Իգիթյան։                                                                                                                                                                       Համայնքի բյուջե 177 750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</w:t>
            </w:r>
          </w:p>
          <w:p w:rsidR="00B03C8D" w:rsidRPr="00174DF8" w:rsidRDefault="0073142D" w:rsidP="00D80E68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17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Մարալիկ, Շիրակավան, Լուսաղբյուր բնակավայրերում զրուցատաղավարների ձեռք բերում։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Տիգրան Նահապետյան։                                                                                                                                                                       Համայնքի բյուջե 996,0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</w:t>
            </w:r>
          </w:p>
          <w:p w:rsidR="00D71FF8" w:rsidRPr="00174DF8" w:rsidRDefault="00B03C8D" w:rsidP="00D80E68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18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C6490D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Մարալիկի արտադպրոցական կենտրոնի վերանորոգման աշխատանքների նախահաշվային փաստաթղթերի կազմում։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Համայնքի բյուջե 50,0 հազար</w:t>
            </w:r>
            <w:r w:rsidR="00C6490D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C6490D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   19</w:t>
            </w:r>
            <w:r w:rsidR="00C6490D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C6490D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Մարալիկ քաղաքի մայթերի վերանորոգման աշխատանքների նախահաշվային փաստաթղթերի կազմում։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Համայնքի բյուջե 220,0 հազար</w:t>
            </w:r>
            <w:r w:rsidR="00C6490D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C6490D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                                                                            20</w:t>
            </w:r>
            <w:r w:rsidR="00C6490D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C6490D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Մարալիկի արվեստի դպրոցի բեմի վարագույրների ձեռք բերում։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Գառնիկ Սուքիասյան։                                                                                                                                                                       Համայնքի բյուջե 123,7 հազար</w:t>
            </w:r>
            <w:r w:rsidR="00C6490D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C6490D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21</w:t>
            </w:r>
            <w:r w:rsidR="00C6490D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C6490D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Մարալիկ քաղաքի Թումանյան, Երիտասարդական և Կոլտնտեսական փողոցների արտաքին լուսավորության ցանցի անցկացում։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 Գյումրու Վերելակային տնտեսություն ԲԲԸ։                                                                                                                                                                       Համայնքի բյուջե 995,0 հազար</w:t>
            </w:r>
            <w:r w:rsidR="00C6490D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C6490D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22</w:t>
            </w:r>
            <w:r w:rsidR="00C6490D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C6490D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Մարալիկի արտադպրոցական շենքի կապիտալ վերանորոգում։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&lt;&lt;Սահարա&gt;&gt; ՍՊԸ։                                                                                                                                                                       Համայնքի բյուջե 947,1 հազար</w:t>
            </w:r>
            <w:r w:rsidR="00C6490D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C6490D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</w:t>
            </w:r>
          </w:p>
          <w:p w:rsidR="00A83DEE" w:rsidRPr="00174DF8" w:rsidRDefault="00D71FF8" w:rsidP="00D80E68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23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Լուսավորության ցանցի նախահաշվային փաստաթղթերի կազմում                                                                         Իրականացնող՝ Անիի համայնքապետարան                                                                                                           Կատարող՝ &lt;&lt;Այբ-Ֆե&gt;&gt; ՍՊԸ                                                                                                         Համայնքի բյուջե 800,0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lastRenderedPageBreak/>
              <w:t>24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Լուսավորության ցանցի նախահաշվային փաստաթղթերի կազմում                                                                         Իրականացնող՝ Անիի համայնքապետարան                                                                                                           Կատարող՝ &lt;&lt;Այբ-Ֆե&gt;&gt; ՍՊԸ                                                                                                         Համայնքի բյուջե 190,0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25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Ջրամատակարարման ներքին ցանցի կառուցման աշխատանքների նախահաշիվների փորձաքննություն։                                                                        Իրականացնող՝ Անիի համայնքապետարան                                                                                                           Կատարող՝ &lt;&lt;Արման-Երեմ&gt;&gt; ՍՊԸ                                                                                                         Համայնքի բյուջե 430,0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</w:t>
            </w:r>
            <w:r w:rsidR="00C6490D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73142D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</w:t>
            </w:r>
          </w:p>
          <w:p w:rsidR="004D6C9F" w:rsidRPr="00174DF8" w:rsidRDefault="0073142D" w:rsidP="00D80E68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A83DE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26</w:t>
            </w:r>
            <w:r w:rsidR="00A83DEE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A83DE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Մետաղապլաստե խողովակների ձեռք բերում                                                                                      Իրականացնող՝ Անիի համայնքապետարան                                                                                                           Կատարող՝ Ա/Ձ Գեյիմ Առուշանյան                                                                                                      Համայնքի բյուջե 50,0 հազար</w:t>
            </w:r>
            <w:r w:rsidR="00A83DEE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A83DE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27</w:t>
            </w:r>
            <w:r w:rsidR="00A83DEE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A83DE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Ձորակապ բնակավայրի եկեղեցու նախահաշվային փաստաթղթերի կազմում։                                                                         Իրականացնող՝ Անիի համայնքապետարան                                                                                                           Կատարող՝ &lt;&lt;Աքարա&gt;&gt; ՍՊԸ                                                                                                         Համայնքի բյուջե 50,0 հազար</w:t>
            </w:r>
            <w:r w:rsidR="00A83DEE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A83DEE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</w:t>
            </w:r>
          </w:p>
          <w:p w:rsidR="00055212" w:rsidRPr="00174DF8" w:rsidRDefault="004D6C9F" w:rsidP="00D80E68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28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Մարալիկ,Ջրափի, Սարակապ բնակավայերում նախագծանախահաշվային փաստաթղթերի կազմում։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&lt;&lt;Արման-Երեմ&gt;&gt; ՍՊԸ։                                                                                                                                                                       Համայնքի բյուջե 274000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29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Մարալիկ,Ջրափի, Սարակապ բնակավայերում նախագծանախահաշվային փաստաթղթերի կազմում։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&lt;&lt;Ճաննախագիծ&gt;&gt; ՍՊԸ։                                                                                                                                                                       Համայնքի բյուջե 1999332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30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Անի համայնքի բոլոր բնակավայրերում հակակարկտային կայանների ձեռք բերում և տեղադրում։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&lt;&lt;Բարվա&gt;&gt; ՍՊԸ։                                                                                                                                                                       Համայնքի բյուջե 18900000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31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Գուսանագյուղ, Մարալիկ Անիավան խողովակների ձեռք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lastRenderedPageBreak/>
              <w:t>բերում։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Վարդան Ասոյան։                                                                                                                                                                       Համայնքի բյուջե 406000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32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Պուրակներ և խաղահրապարակներ բոլոր բնակավայրերում։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Տիգրան Նահապետյան։                                                                                                                                                                       Համայնքի բյուջե 996000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</w:t>
            </w:r>
            <w:r w:rsidR="000F7BF8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33</w:t>
            </w:r>
            <w:r w:rsidR="000F7BF8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0F7BF8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Լուսացույցներ տեղադրում, մոնտաժում Մարալիկ քաղաքում։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Գարիկ Ղոաթյան։                                                                                                                                                                       Համայնքի բյուջե440000 հազար</w:t>
            </w:r>
            <w:r w:rsidR="000F7BF8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0F7BF8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34</w:t>
            </w:r>
            <w:r w:rsidR="000F7BF8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0F7BF8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Մարալիկ քաղաքի Հաղթանակի, Ձերժինսկի, Կոլտնտեսականների, Մադաթյան, Ռիգայի և քաղաքային հրապարակի փողոցների  փոսային նորոգում։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&lt;&lt;ԵՎԱ ՇԻՆ 2009&gt;&gt; ՍՊԸ։                                                                                                                                                                       Համայնքի բյուջե 2334954 հազար</w:t>
            </w:r>
            <w:r w:rsidR="000F7BF8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0F7BF8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35</w:t>
            </w:r>
            <w:r w:rsidR="000F7BF8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0F7BF8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Հեռահար ջերմաչափի գնում։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Ռոման Պողոսյան։                                                                                                                                                                       Համայնքի բյուջե 59000 հազար</w:t>
            </w:r>
            <w:r w:rsidR="000F7BF8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0F7BF8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    36</w:t>
            </w:r>
            <w:r w:rsidR="000F7BF8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0F7BF8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2206 ԼԼ Էքսկավատոր բեռնիչի պոմպի խողովակի նորոգում։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&lt;&lt;ՄԸՏ Երկիր&gt;&gt; ՍՊԸ։                                                                                                                                                                       Համայնքի բյուջե 51000 հազար</w:t>
            </w:r>
            <w:r w:rsidR="000F7BF8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0F7BF8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37</w:t>
            </w:r>
            <w:r w:rsidR="000F7BF8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0F7BF8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Արվեստի դպրոցի բեմի վարագույրի գնում։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Գառնիկ Սուքիաասյան։                                                                                                                                                                       Համայնքի բյուջե 13680 հազար</w:t>
            </w:r>
            <w:r w:rsidR="000F7BF8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0F7BF8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</w:t>
            </w:r>
          </w:p>
          <w:p w:rsidR="00055212" w:rsidRPr="00174DF8" w:rsidRDefault="004D6C9F" w:rsidP="00D80E68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055212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38</w:t>
            </w:r>
            <w:r w:rsidR="00055212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055212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Ջրափի բնակավայրի հանդիսությունների սրահի կահույքի գնում։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Հրաչյա Նալբանդյան։                                                                                                                                                                       Համայնքի բյուջե 968000 հազար</w:t>
            </w:r>
            <w:r w:rsidR="00055212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055212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</w:t>
            </w:r>
            <w:r w:rsidR="0073142D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</w:p>
          <w:p w:rsidR="00B24B13" w:rsidRPr="00174DF8" w:rsidRDefault="00055212" w:rsidP="00D80E68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39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Իսահակյան բնակավայրի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lastRenderedPageBreak/>
              <w:t>հանդիսությունների սրահի կահույքի գնում։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Հրաչյա Նալբանդյան։                                                                                                                                                                       Համայնքի բյուջե 981000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</w:t>
            </w:r>
            <w:r w:rsidR="0073142D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</w:t>
            </w:r>
          </w:p>
          <w:p w:rsidR="00B24B13" w:rsidRPr="00174DF8" w:rsidRDefault="00B24B13" w:rsidP="00D80E68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</w:p>
          <w:p w:rsidR="0073142D" w:rsidRPr="00174DF8" w:rsidRDefault="00B24B13" w:rsidP="00D80E68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2020 թվականի 3-րդ եռամսյակ </w:t>
            </w:r>
            <w:r w:rsidR="0073142D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                                                       </w:t>
            </w:r>
          </w:p>
          <w:p w:rsidR="004217BC" w:rsidRPr="00174DF8" w:rsidRDefault="00073D41" w:rsidP="00452F8B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</w:t>
            </w:r>
          </w:p>
          <w:p w:rsidR="004217BC" w:rsidRPr="00174DF8" w:rsidRDefault="004217BC" w:rsidP="004217BC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40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Մարալիկի արվեստի դպրոցի ջերմաչափի ձեռք բերում։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&lt;&lt;Ռոման Պողոսյան&gt;&gt; ԱՁ։                                                                                                                                                                       Համայնքի բյուջե 33,0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   41․Մարալիկ քաղաքի փողոցների փոսային նորոգման և սելավատարի մետաղական կարկասի աշխատանքներ։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&lt;&lt;Եվա-Շին 2009&gt;&gt; ՍՊԸ։                                                                                                                                                                       Համայնքի բյուջե 4500,0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                                                                            42․Մարալիկի Ձերժինսկի, Կոլտնտեսականների, Մադաթյան, Ռիգայի, Հր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Շահինյան փողոցների փոսային նորոգման և սելավատարի մետաղական կարկասի աշխատանքներ։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&lt;&lt;Եվա-Շին 2009&gt;&gt; ՍՊԸ։                                                                                                                                                                        Համայնքի բյուջե 1908,5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43․Մարալիկի Ձերժինսկի, Կոլտնտեսականների, Մադաթյան, Ռիգայի, Հր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Շահինյան փողոցների փոսային նորոգման և սելավատարի մետաղական կարկասի աշխատանքների տեխ հսկողություն։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 &lt;&lt;ՏԳԷԱ&gt;&gt; ՍՊԸ։                                                                                                                                                                       Համայնքի բյուջե 150,0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44․Մարալիկի մանկապատանեկան մարզադպրոցի վերանորոգման աշխատանքների նախահաշվային փաստաթղթերի կազմում։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Կատարող՝ &lt;&lt;Աքարա&gt;&gt; ՍՊԸ։                                                                                                                                                                       Համայնքի բյուջե 260,0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</w:t>
            </w:r>
          </w:p>
          <w:p w:rsidR="0075312C" w:rsidRPr="00174DF8" w:rsidRDefault="00073D41" w:rsidP="00452F8B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</w:t>
            </w:r>
          </w:p>
          <w:p w:rsidR="00610B24" w:rsidRPr="00C03ED7" w:rsidRDefault="0075312C" w:rsidP="0075312C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45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Բագրավան բնակավայրի ԷՑՎ 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lastRenderedPageBreak/>
              <w:t>8-25-150 պոմպի պահեստամասերի կապիտալ նորոգման աշխատանքներ  փաստաթղթերի կազմում                                                                         Իրականացնող՝ Անիի համայնքապետարան                                                                                                           Կատարող՝ &lt;&lt;Ռազմիկ Հովհաննիսյան&gt;&gt; ԱՁ                                                                                                        Համայնքի բյուջե 857,0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</w:t>
            </w:r>
          </w:p>
          <w:p w:rsidR="00610B24" w:rsidRPr="00C03ED7" w:rsidRDefault="00610B24" w:rsidP="00610B24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46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Գուսանագյուղ բնակավայրի մշակույթի տան վերանորոգման աշխատանքների նախագծանախահաշվայինփաստաթղթերի կազմում                                                                                     Իրականացնող՝ Անիի համայնքապետարան                                                                                                           Կատարող՝ &lt;&lt;Աքարա&gt;&gt; ՍՊԸ                                                                                                      Համայնքի բյուջե 260,0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</w:t>
            </w:r>
          </w:p>
          <w:p w:rsidR="00610B24" w:rsidRPr="00C03ED7" w:rsidRDefault="0075312C" w:rsidP="0075312C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</w:t>
            </w:r>
          </w:p>
          <w:p w:rsidR="00610B24" w:rsidRPr="00C03ED7" w:rsidRDefault="00610B24" w:rsidP="00610B24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47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Սառնաղբյուր բնակավայրի 9-րդ փողոցի վերանորոգման աշխատանքների նախագծանախահաշվային փաստաթղթերի կազմում։                                                                                      Իրականացնող՝ Անիի համայնքապետարան                                                                                                           Կատարող՝  &lt;&lt;Աքարա&gt;&gt; ՍՊԸ                                                                                                      Համայնքի բյուջե 40,0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</w:t>
            </w:r>
          </w:p>
          <w:p w:rsidR="00610B24" w:rsidRPr="00C03ED7" w:rsidRDefault="00610B24" w:rsidP="00610B24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48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Ձորակապ բնակավայրի ոռոգման ջրագծերի նորոգում                                                                                     Իրականացնող՝ Անիի համայնքապետարան                                                                                                           Կատարող՝Խաչատրյան Արտավազդ                                                                                                     Համայնքի բյուջե 67,0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</w:t>
            </w:r>
          </w:p>
          <w:p w:rsidR="00610B24" w:rsidRPr="00C03ED7" w:rsidRDefault="00610B24" w:rsidP="00610B24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49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Ձիթհանքով բնակավայրի նախկին գյուղապետարանին կից այգու կառուցապատման աշխատանքներ։                                    Իրականացնող՝ Անիի համայնքապետարան                                                                                                           Կատարող՝ &lt;&lt;Տոնոյան Գրուպ&gt;&gt; ՍՊԸ                                                                                                     Համայնքի բյուջե 1513,3,0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</w:t>
            </w:r>
          </w:p>
          <w:p w:rsidR="00610B24" w:rsidRPr="00C03ED7" w:rsidRDefault="00610B24" w:rsidP="00610B24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</w:p>
          <w:p w:rsidR="008C5D3C" w:rsidRPr="00C03ED7" w:rsidRDefault="0075312C" w:rsidP="0075312C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</w:t>
            </w:r>
          </w:p>
          <w:p w:rsidR="008C5D3C" w:rsidRPr="00C03ED7" w:rsidRDefault="008C5D3C" w:rsidP="008C5D3C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50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Կահույքի գնում Անի համայնքապետարանի համար։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&lt;&lt;Արթուր Ափոյան&gt;&gt; ԱՁ։                                                                                                                                                                       Համայնքի բյուջե 495,0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51․Եռակցման ապարատի գնում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Ղարիբ Ներսիսյան։                                                                                                                                                                       Համայնքի բյուջե 556,0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                     </w:t>
            </w:r>
          </w:p>
          <w:p w:rsidR="007D6095" w:rsidRPr="00C03ED7" w:rsidRDefault="007D6095" w:rsidP="007D6095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lastRenderedPageBreak/>
              <w:t>52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Սառնարանի /ԲԵՐԳ BR N317BB/ձեռք բերում                                                                                    Իրականացնող՝ Անիի համայնքապետարան                                                                                                           Կատարող՝ &lt;&lt;Վեգա ՈՒՐԼԴ&gt;&gt; ՍՊԸ                                                                                                      Համայնքի բյուջե 245,0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</w:t>
            </w:r>
          </w:p>
          <w:p w:rsidR="00760E4F" w:rsidRPr="00C03ED7" w:rsidRDefault="00760E4F" w:rsidP="00760E4F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53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Մարտկոցների գնում /հակակարկտային կայաններ/                                                                                       Իրականացնող՝ Անիի համայնքապետարան                                                                                                 Կատարող՝ Ա/Ձ Նվեր Սևումյան ՍՊԸ                                                                                                  Համայնքի բյուջե 111,0 հազար դրամ </w:t>
            </w:r>
          </w:p>
          <w:p w:rsidR="0075312C" w:rsidRPr="00174DF8" w:rsidRDefault="008531BA" w:rsidP="0075312C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54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Իսահակյան բնակավայրի փողոցի աասֆալտապատման աշխատանքներ                                                                                   Իրականացնող՝ Անիի համայնքապետարան                                                                                                 Կատարող՝ &lt;&lt;Էլիտ Արման&gt;&gt; Շին ՍՊԸ                                                                                                  Համայնքի բյուջե 8790,0 հազար դրամ  </w:t>
            </w:r>
          </w:p>
          <w:p w:rsidR="008531BA" w:rsidRPr="00174DF8" w:rsidRDefault="00B107BB" w:rsidP="00452F8B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073D41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</w:t>
            </w:r>
          </w:p>
          <w:p w:rsidR="008531BA" w:rsidRPr="00C03ED7" w:rsidRDefault="00B107BB" w:rsidP="008531BA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55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8531BA"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Ջեռուցման համակարգի անցկացում                                                                                     Իրականացնող՝ Անիի համայնքապետարան                                                                                                           Կատարող՝ &lt;&lt;Բարսիս&gt;&gt; ՍՊԸ                                                                                                      Համայնքի բյուջե 996,9 հազար</w:t>
            </w:r>
            <w:r w:rsidR="008531BA"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8531BA"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</w:t>
            </w:r>
          </w:p>
          <w:p w:rsidR="00FB3A36" w:rsidRPr="00174DF8" w:rsidRDefault="00073D41" w:rsidP="00452F8B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</w:t>
            </w:r>
          </w:p>
          <w:p w:rsidR="00FB3A36" w:rsidRPr="00C03ED7" w:rsidRDefault="00FB3A36" w:rsidP="00FB3A36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56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Լանջիկ բնակավայրի փողոցի աասֆալտապատում                                                                                   Իրականացնող՝ Անիի համայնքապետարան                                                                                                 Կատարող՝ &lt;&lt;Էլիտ Արման&gt;&gt; Շին ՍՊԸ                                                                                                  Համայնքի բյուջե 748,5 հազար դրամ                                                                                                  57․Լանջիկ բնակավայրի փողոցի աասֆալտապատում                                                                                   Իրականացնող՝ Անիի համայնքապետարան                                                                                                 Կատարող՝ &lt;&lt;Էլիտ Արման&gt;&gt; Շին ՍՊԸ                                                                                                  Համայնքի բյուջե 8017,6 հազար դրամ</w:t>
            </w:r>
          </w:p>
          <w:p w:rsidR="00842430" w:rsidRPr="00174DF8" w:rsidRDefault="00073D41" w:rsidP="00452F8B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</w:t>
            </w:r>
          </w:p>
          <w:p w:rsidR="00842430" w:rsidRPr="00C03ED7" w:rsidRDefault="00842430" w:rsidP="00842430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58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Կահույքի գնում                                                                                                        Իրականացնող՝ Անիի համայնքապետարան                                                                                                           Կատարող՝  Ա/Ձ Սերգեյ Հարությունյան                                                                                                      Համայնքի բյուջե 59,0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</w:t>
            </w:r>
          </w:p>
          <w:p w:rsidR="00842430" w:rsidRPr="00174DF8" w:rsidRDefault="00073D41" w:rsidP="00452F8B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</w:t>
            </w:r>
          </w:p>
          <w:p w:rsidR="00842430" w:rsidRPr="00174DF8" w:rsidRDefault="00842430" w:rsidP="00842430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59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Ձիթհանքով բնակավայրի այգու կառուցապատման աշխատանքների տեխնիկական հսկողություն։                                    Իրականացնող՝ Անիի համայնքապետարան                                                                                                           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lastRenderedPageBreak/>
              <w:t>Կատարող՝ &lt;&lt;ԱԳԷԱ&gt;&gt; ՍՊԸ                                                                                                     Համայնքի բյուջե 155,0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       60․Ձիթհանքով բնակավայրի այգու կառուցապատման և բարեկարգման աշխատանքներ։                                                 Իրականացնող՝ Անիի համայնքապետարան                                                                                                           Կատարող՝ &lt;&lt;Տոնոյան Գրուպ&gt;&gt; ՍՊԸ                                                                                                     Համայնքի բյուջե 4698,9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03ED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</w:t>
            </w:r>
          </w:p>
          <w:p w:rsidR="00174DF8" w:rsidRPr="00174DF8" w:rsidRDefault="00174DF8" w:rsidP="00842430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</w:p>
          <w:p w:rsidR="00174DF8" w:rsidRPr="00174DF8" w:rsidRDefault="00174DF8" w:rsidP="00174DF8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val="hy-AM"/>
              </w:rPr>
              <w:t>61․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Մարալիկ,Սառնաղբյուր, Շիրակավան,Իսահակյան կոյուղագծի եռաշերտ խողովակների գնում ф160,272 հատ։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Վարդան Աստոյան։                                                                                                                                                                       Համայնքի բյուջե 1283,7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74DF8" w:rsidRPr="00174DF8" w:rsidRDefault="00174DF8" w:rsidP="00174DF8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val="hy-AM"/>
              </w:rPr>
              <w:t>62․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Նախագծանախահաշվային փաստաթղթերի կազմում բազմաբնակարան շենքերի կտուրների նորոգման աշխատանքեր։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Համայնքի բյուջե 160,0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</w:t>
            </w:r>
          </w:p>
          <w:p w:rsidR="00174DF8" w:rsidRPr="00174DF8" w:rsidRDefault="00174DF8" w:rsidP="00174DF8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val="hy-AM"/>
              </w:rPr>
              <w:t>63․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Արոտավայրերում անասունների ջրի խմոցների համար ջրագծերի անցկացում։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Վարդան Աստոյան։                                                                                                                                                                       Համայնքի բյուջե 614,4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</w:t>
            </w:r>
          </w:p>
          <w:p w:rsidR="00174DF8" w:rsidRPr="00174DF8" w:rsidRDefault="00174DF8" w:rsidP="00174DF8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val="hy-AM"/>
              </w:rPr>
              <w:t>64․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Սառնաղբյուր բնակավայրի ազբոստե ջրատար խողովակների գնում 43 հատ, 180 գծ/մ երկարությամբ։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Միքայել Միքաելյան։                                                                                                                                                                       Համայնքի բյուջե 812,7 հազար</w:t>
            </w:r>
            <w:r w:rsidRPr="00174DF8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</w:t>
            </w:r>
          </w:p>
          <w:p w:rsidR="005A4F12" w:rsidRDefault="00CF2CD0" w:rsidP="00842430">
            <w:pPr>
              <w:ind w:firstLine="0"/>
              <w:jc w:val="both"/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val="hy-AM"/>
              </w:rPr>
            </w:pPr>
            <w:r w:rsidRPr="00CF2CD0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65</w:t>
            </w:r>
            <w:r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CF2CD0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Մարալիկ-Ձորակապ Հր</w:t>
            </w:r>
            <w:r w:rsidRPr="00CF2CD0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F2CD0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Շահինյան և Գագարինի փողոցների նորոգման աշխատանքների տեխնիկական հսկողություն։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</w:t>
            </w:r>
            <w:r w:rsidRPr="00CF2CD0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F2CD0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Գ</w:t>
            </w:r>
            <w:r w:rsidRPr="00CF2CD0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F2CD0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Է</w:t>
            </w:r>
            <w:r w:rsidRPr="00CF2CD0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F2CD0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Ա&gt;&gt; ՍՊԸ։                                                                                                                                                                       Համայնքի բյուջե 100,0 հազար</w:t>
            </w:r>
            <w:r w:rsidRPr="00CF2CD0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F2CD0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</w:t>
            </w:r>
            <w:r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66.</w:t>
            </w:r>
            <w:r w:rsidRPr="00CF2CD0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Մարալիկ-Ձորակապ բնակավայրի կապիտալ նորոգում։                                                                               </w:t>
            </w:r>
            <w:r w:rsidRPr="00CF2CD0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lastRenderedPageBreak/>
              <w:t>Իրականացնող՝ Անիի համայնքապետարան։                                                                                                                                                    Կատարող՝ &lt;&lt;Խաչատուրյանի Բիլդինգ Գրուպ&gt;&gt; ՍՊԸ։                                                                                                                                                                       Համայնքի բյուջե 4618,6 հազար</w:t>
            </w:r>
            <w:r w:rsidRPr="00CF2CD0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CF2CD0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</w:t>
            </w:r>
            <w:r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67.</w:t>
            </w:r>
            <w:r w:rsidRPr="00CF2CD0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Մարալիկ քաղաքի Մադաթյան Ձերժինսկի և Սառնաղբյուր բնակավայրի դեպի գերեզմանոց տանող ճանապարհի ասֆալտապատում հիմնանորոգում։             Իրականացնող՝ Անիի համայնքապետարան։                                                                                               Կատարող՝ &lt;&lt;Դուստր Մոնիկա&gt;&gt; ՍՊԸ։                                                                                              Համայնքի բյուջե 11925,2 հազար դրամ։ </w:t>
            </w:r>
          </w:p>
          <w:p w:rsidR="002F146A" w:rsidRDefault="005A4F12" w:rsidP="00842430">
            <w:pPr>
              <w:ind w:firstLine="0"/>
              <w:jc w:val="both"/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val="hy-AM"/>
              </w:rPr>
            </w:pPr>
            <w:r w:rsidRPr="005A4F12">
              <w:rPr>
                <w:rFonts w:ascii="Sylfaen" w:hAnsi="Sylfaen" w:cs="Calibri"/>
                <w:bCs/>
                <w:color w:val="000000"/>
                <w:sz w:val="24"/>
                <w:szCs w:val="24"/>
                <w:highlight w:val="yellow"/>
                <w:lang w:val="hy-AM"/>
              </w:rPr>
              <w:t>4-րդ</w:t>
            </w:r>
            <w:bookmarkStart w:id="0" w:name="_GoBack"/>
            <w:bookmarkEnd w:id="0"/>
            <w:r w:rsidRPr="005A4F12">
              <w:rPr>
                <w:rFonts w:ascii="Sylfaen" w:hAnsi="Sylfaen" w:cs="Calibri"/>
                <w:bCs/>
                <w:color w:val="000000"/>
                <w:sz w:val="24"/>
                <w:szCs w:val="24"/>
                <w:highlight w:val="yellow"/>
                <w:lang w:val="hy-AM"/>
              </w:rPr>
              <w:t>եռամսյակ</w:t>
            </w:r>
            <w:r w:rsidR="00CF2CD0" w:rsidRPr="005A4F12">
              <w:rPr>
                <w:rFonts w:ascii="Sylfaen" w:hAnsi="Sylfaen" w:cs="Calibri"/>
                <w:bCs/>
                <w:color w:val="000000"/>
                <w:sz w:val="24"/>
                <w:szCs w:val="24"/>
                <w:lang w:val="hy-AM"/>
              </w:rPr>
              <w:t xml:space="preserve">                                                                                                             </w:t>
            </w:r>
            <w:r w:rsidR="00CF2CD0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68.</w:t>
            </w:r>
            <w:r w:rsidR="00CF2CD0" w:rsidRPr="00CF2CD0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Շիրակավան, Սառնաղբյուր,Բագրավան,Լանջիկ, Հայկաձոր, Ջրափի,Գուսանգյուղ, Ձիթհանքով, Քարաբերդ բնակավայրերի լուսավորության ցանցի անցկացման նախահաշվային փաստաթղթերի կազմում։                                                                                        Իրականացնող՝ Անիի համայնքապետարան։                                                                                               Կատարող՝ &lt;&lt;Գլոբալ Պրոյեկտ&gt;&gt; ՍՊԸ։                                                                                              Համայնքի բյուջե 845,0 հազար դրամ։ </w:t>
            </w:r>
          </w:p>
          <w:p w:rsidR="00B165D4" w:rsidRDefault="00CF2CD0" w:rsidP="00842430">
            <w:pPr>
              <w:ind w:firstLine="0"/>
              <w:jc w:val="both"/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val="hy-AM"/>
              </w:rPr>
            </w:pPr>
            <w:r w:rsidRPr="00CF2CD0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2F146A" w:rsidRPr="002F146A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69.Կոմունալ տնտեսության մեքենատրակտորային պարկի կառուցման աշխատանքների նախահաշավային փաստաթղթերի կազմում։                               Իրականացնող՝ Անիի համայնքապետարան։                                                                                               Կատարող՝ &lt;&lt;Աքարա&gt;&gt; ՍՊԸ։                                                                                               Համայնքի բյուջե 1150,0 հազար դրամ։                                                                        </w:t>
            </w:r>
            <w:r w:rsidR="002F146A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70.</w:t>
            </w:r>
            <w:r w:rsidR="002F146A" w:rsidRPr="002F146A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Մարալիկի մարզադպրոցի տանիքի կապիտալ վերանորոգում։                                                                                 Իրականացնող՝ Անիի համայնքապետարան։                                                                                               Կատարող՝ &lt;&lt;Գունաշեն&gt;&gt; ՍՊԸ։                                                                                               Համայնքի բյուջե 4864,0 հազար դրամ։</w:t>
            </w:r>
          </w:p>
          <w:p w:rsidR="00174DF8" w:rsidRPr="00174DF8" w:rsidRDefault="00B165D4" w:rsidP="00842430">
            <w:pPr>
              <w:ind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B165D4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71.Բագրավան բնակավայրի գյուղապետարանաի և դպրոցի կից տարածքի պարսպապատման աշխատանքների նախահաշվային փաստաթղթերի կազմում։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Համայնքի բյուջե 625,0 հազար</w:t>
            </w:r>
            <w:r w:rsidRPr="00B165D4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B165D4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</w:t>
            </w:r>
          </w:p>
          <w:p w:rsidR="00F50B74" w:rsidRDefault="009149E7" w:rsidP="00452F8B">
            <w:pPr>
              <w:ind w:right="34" w:firstLine="0"/>
              <w:jc w:val="both"/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val="hy-AM"/>
              </w:rPr>
            </w:pPr>
            <w:r w:rsidRPr="009149E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72.Գուսանագյուղ բնակավայրի մշակույթի տան գազաֆիկացման շինմոնտաժային աշխատանքներ։                                               Իրականացնող՝ Անիի </w:t>
            </w:r>
            <w:r w:rsidRPr="009149E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lastRenderedPageBreak/>
              <w:t>համայնքապետարան։                                                                                                                                                    Կատարող՝ &lt;&lt;Գազպրոմ Արմենիա&gt;&gt;ՓԲԸ։                                                                                                                                                                       Համայնքի բյուջե 123,4 հազար</w:t>
            </w:r>
            <w:r w:rsidRPr="009149E7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9149E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</w:t>
            </w:r>
            <w:r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73.</w:t>
            </w:r>
            <w:r w:rsidRPr="009149E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Գուսանագյուղ բնակավայրի դիտահորի արժեքը։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Վարդան Ասոյան։                                                                                                                                                                       Համայնքի բյուջե 100,0 հազար</w:t>
            </w:r>
            <w:r w:rsidRPr="009149E7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9149E7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</w:t>
            </w:r>
            <w:r w:rsidR="00073D41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</w:t>
            </w:r>
          </w:p>
          <w:p w:rsidR="003E376B" w:rsidRDefault="00F50B74" w:rsidP="00452F8B">
            <w:pPr>
              <w:ind w:right="34" w:firstLine="0"/>
              <w:jc w:val="both"/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val="hy-AM"/>
              </w:rPr>
            </w:pPr>
            <w:r w:rsidRPr="00F50B74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74.Սառնաղբյուր բնակավայրի ճանապարհի փոսային նորոգում։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&lt;&lt;Անիի ՃՇՇ&gt;&gt; ՍՊԸ։                                                                                                                                                                       Համայնքի բյուջե 975,6 հազար</w:t>
            </w:r>
            <w:r w:rsidRPr="00F50B74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F50B74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</w:t>
            </w:r>
            <w:r w:rsidR="00073D41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</w:t>
            </w:r>
          </w:p>
          <w:p w:rsidR="00907634" w:rsidRDefault="003E376B" w:rsidP="00452F8B">
            <w:pPr>
              <w:ind w:right="34" w:firstLine="0"/>
              <w:jc w:val="both"/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75.</w:t>
            </w:r>
            <w:r w:rsidRPr="003E376B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Քարաբերդ բնակավայրի այգու կառուցման աշխատանքների նախահաշվային փաստաթղթերի մշակում։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Համայնքի բյուջե 280,0հազար</w:t>
            </w:r>
            <w:r w:rsidRPr="003E376B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3E376B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</w:t>
            </w:r>
          </w:p>
          <w:p w:rsidR="00D12819" w:rsidRDefault="00E70FC5" w:rsidP="00452F8B">
            <w:pPr>
              <w:ind w:right="34" w:firstLine="0"/>
              <w:jc w:val="both"/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val="hy-AM"/>
              </w:rPr>
            </w:pPr>
            <w:r w:rsidRPr="00E70FC5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76. Անի համայնքի Շիրակավան,Սառնաղբյուր, Բագրավան, Լանջիկ, Հայկաձոր, Ջրափի, Գուսանագյուղ, Ձիթհանքով, Քարաբերդ, Մարալիկ բնակավայրերի փողոցային լուսավորության ցանցի ընդլայնման և 20 ԿՎՏ հզորությամբ արևային համակարգի տեղադրման աշխատանքներ Իրականացնող՝ Անիի համայնքապետարան։                                                                                                                                                    Կատարող՝ &lt;&lt;Գյումրիի վերելակային տնտեսություն&gt;&gt; ԲԲԸ։                                                                                                                                                                       Համայնքի բյուջե 22745,7 հազար</w:t>
            </w:r>
            <w:r w:rsidRPr="00E70FC5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E70FC5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                                        </w:t>
            </w:r>
            <w:r w:rsidR="00D12819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77.</w:t>
            </w:r>
            <w:r w:rsidRPr="00E70FC5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Անի համայնքի Շիրակավան,Սառնաղբյուր, Բագրավան, Լանջիկ, Հայկաձոր, Ջրափի, Գուսանագյուղ, Ձիթհանքով, Քարաբերդ, Մարալիկ բնակավայրերի փողոցային լուսավորության ցանցի ընդլայնման և 20 ԿՎՏ հզորությամբ արևային համակարգի տեղադրման տեխնիկական հսկողության աշխատանքներ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&lt;&lt;Ա.Գ.Է.Ա.&gt;&gt; ՍՊԸ։                                                                                                                                                                       Համայնքի բյուջե 419,1 հազար</w:t>
            </w:r>
            <w:r w:rsidRPr="00E70FC5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E70FC5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                                           </w:t>
            </w:r>
            <w:r w:rsidR="00D12819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78.</w:t>
            </w:r>
            <w:r w:rsidRPr="00E70FC5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Անի համայնքի Շիրակավան,Սառնաղբյուր, Բագրավան, Լանջիկ, Հայկաձոր, </w:t>
            </w:r>
            <w:r w:rsidRPr="00E70FC5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lastRenderedPageBreak/>
              <w:t>Ջրափի, Գուսանագյուղ, Ձիթհանքով, Քարաբերդ, Մարալիկ բնակավայրերի փողոցային լուսավորության ցանցի ընդլայնման և 20 ԿՎՏ հզորությամբ արևային համակարգի տեղադրման հեղինակային հսկողության աշխատանքներ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&lt;&lt;Գլոբալ Պրոեկտ&gt;&gt; ՍՊԸ։                                                                                                                                                                       Համայնքի բյուջե 338,0 հազար</w:t>
            </w:r>
            <w:r w:rsidRPr="00E70FC5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E70FC5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</w:t>
            </w:r>
            <w:r w:rsidR="00073D41"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</w:t>
            </w:r>
          </w:p>
          <w:p w:rsidR="00D12819" w:rsidRDefault="00D12819" w:rsidP="00452F8B">
            <w:pPr>
              <w:ind w:right="34" w:firstLine="0"/>
              <w:jc w:val="both"/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val="hy-AM"/>
              </w:rPr>
            </w:pPr>
          </w:p>
          <w:p w:rsidR="00482D09" w:rsidRDefault="00372920" w:rsidP="00452F8B">
            <w:pPr>
              <w:ind w:right="34" w:firstLine="0"/>
              <w:jc w:val="both"/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val="hy-AM"/>
              </w:rPr>
            </w:pPr>
            <w:r w:rsidRPr="00372920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79.Ջրափի  բնակավայրի 1-ին փողոցի հիմնանորոգման աշխատանքներ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&lt;&lt;Դուստր Մոնիկա&gt;&gt; ՍՊԸ։                                                                                                                                                                       Համայնքի բյուջե 4320,2 հազար</w:t>
            </w:r>
            <w:r w:rsidRPr="00372920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372920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                                              </w:t>
            </w:r>
            <w:r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80.</w:t>
            </w:r>
            <w:r w:rsidRPr="00372920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Ջրափի բնակավայրի փողոցների ասֆալտապատման աշխատանքներ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&lt;&lt;Դուստր Մոնիկա&gt;&gt;  ՍՊԸ, &lt;&lt;Շինֆորում&gt;&gt; ՍՊԸ։                                                                                                                                                                       Համայնքի բյուջե 5689,9 հազար</w:t>
            </w:r>
            <w:r w:rsidRPr="00372920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372920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</w:t>
            </w:r>
          </w:p>
          <w:p w:rsidR="00482D09" w:rsidRDefault="00482D09" w:rsidP="00452F8B">
            <w:pPr>
              <w:ind w:right="34" w:firstLine="0"/>
              <w:jc w:val="both"/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val="hy-AM"/>
              </w:rPr>
            </w:pPr>
            <w:r w:rsidRPr="00482D09"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val="hy-AM"/>
              </w:rPr>
              <w:t>81.</w:t>
            </w:r>
            <w:r w:rsidRPr="00482D09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Իսահակյան բնակավայրի 1-ին փողոցի հիմնանորոգման աշխատանքներ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&lt;&lt;Դուստր Մոնիկա&gt;&gt; ՍՊԸ։                                                                                                                                                                       Համայնքի բյուջե 4957,2 հազար</w:t>
            </w:r>
            <w:r w:rsidRPr="00482D09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482D09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</w:t>
            </w:r>
          </w:p>
          <w:p w:rsidR="003E5123" w:rsidRPr="00411032" w:rsidRDefault="00A215E2" w:rsidP="00452F8B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411032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82. Անի համայնքի Մարալիկ, Շիրակավան, Սառնաղբյուր, Բագրավան, Հայկաձոր, Ջրափի, Գուսանագյուղ, Ձիթհանքով, Քարաբերդ բնակավայրերի փողոցային լուսավորության ցանցի անցկացման հեղինակային հսկողություն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&lt;&lt;Գլոբալ Պրոեկտ&gt;&gt; ՍՊԸ։                                                                                                                                                                       Համայնքի բյուջե 116,3 հազար</w:t>
            </w:r>
            <w:r w:rsidRPr="00411032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411032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83. Անի համայնքի Մարալիկ, Շիրակավան, Սառնաղբյուր, Բագրավան, Հայկաձոր, Ջրափի, Գուսանագյուղ, Ձիթհանքով, Քարաբերդ կարիքների համար նախագծանախահաշվային փաստաթղթերի փորձաքննության տրամադրում։                                                              </w:t>
            </w:r>
            <w:r w:rsidRPr="00411032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lastRenderedPageBreak/>
              <w:t>Իրականացնող ՝Անիի համայնքապետարան։                                                                                                  Կատարող՝ &lt;&lt;Արխիտեկտ&gt;&gt; ՍՊԸ։                                                                                                       Համայնքի բյուջե 150,0 հազար</w:t>
            </w:r>
            <w:r w:rsidRPr="00411032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411032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   84. Անի համայնքի Անիպեմզա,Աղին, Իսահակյան, Ձորակապ, Սարակապ  բնակավայրերի լուսավորության ցանցի անցկացման նախագծանախահաշվային փաստաթղթերի կազմում։                                                                                                    Իրականացնող ՝Անիի համայնքապետարան։                                                                                                  Կատարող՝ &lt;&lt;Աքարա&gt;&gt; ՍՊԸ։                                                                                                       Համայնքի բյուջե 560,0 հազար</w:t>
            </w:r>
            <w:r w:rsidRPr="00411032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411032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85. Իսահակյան և Ջրափի փողոցների փոսային նորոգման աշխտանքային հեղինակային հսկողություն։                                         Իրականացնող ՝Անիի համայնքապետարան։                                                                                                  Կատարող՝ &lt;&lt;Ճաննախագիծ&gt;&gt; ՍՊԸ։                                                                                                       Համայնքի բյուջե 243,3 հազար</w:t>
            </w:r>
            <w:r w:rsidRPr="00411032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411032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   86. Իսահակյան և Ջրափի բնակավայրերի ճանապարհների նորոգման աշխատանքների որակի տեխնիակական հսկողություն։                                         Իրականացնող ՝Անիի համայնքապետարան։                                                                                                  Կատարող՝ &lt;&lt;Հուսալի Կամար&gt;&gt; ՍՊԸ։                                                                                                       Համայնքի բյուջե 361,3 հազար</w:t>
            </w:r>
            <w:r w:rsidRPr="00411032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411032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</w:t>
            </w:r>
          </w:p>
          <w:p w:rsidR="008E6A96" w:rsidRPr="00411032" w:rsidRDefault="003E5123" w:rsidP="00452F8B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411032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87.Անի համայնքի Լուսաղբյուր բնակավայրի ջրամատակարարման համակարգի կառուցում։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&lt;&lt;Փայքլ&gt;&gt; ՍՊԸ։                                                                                                                                                                       Համայնքի բյուջե 21564,0 հազար</w:t>
            </w:r>
            <w:r w:rsidRPr="00411032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411032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88.Անի համայնքի Լուսաղբյուր բնակավայրի ջրամատակարարման համակարգի անցկացման որակի տեխնիկական հսկողություն։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&lt;&lt;Հայկասար&gt;&gt; ՍՊԸ։                                                                                                                                                                       Համայնքի բյուջե 360,0 հազար</w:t>
            </w:r>
            <w:r w:rsidRPr="00411032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411032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 89.Անի համայնքի Լուսաղբյուր բնակավայրի ջրամատակարարման անցկացման հեղինակային հսկողություն։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</w:t>
            </w:r>
            <w:r w:rsidRPr="00411032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lastRenderedPageBreak/>
              <w:t>Կատարող՝ &lt;&lt;Այբ-ֆե&gt;&gt; ՍՊԸ։                                                                                                                                                                       Համայնքի բյուջե 126,0 հազար</w:t>
            </w:r>
            <w:r w:rsidRPr="00411032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411032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</w:t>
            </w:r>
          </w:p>
          <w:p w:rsidR="007527AC" w:rsidRPr="00411032" w:rsidRDefault="008E6A96" w:rsidP="00452F8B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411032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90.Սառնաղբյուր բնակավայրից դեպի գերեզմանոց տանող ճանապարհի նախահաշվային փաստաթղթերի հեղինակային հսկողություն։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Համայնքի բյուջե 41,9 հազար</w:t>
            </w:r>
            <w:r w:rsidRPr="00411032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411032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                                                                                                              91.Սառնաղբյուր բնակավայրի մանկապարտեզի նորոգման աշխատանքների նախահաշվային փաստաթղթերի կազմում։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Համայնքի բյուջե 580,0 հազար</w:t>
            </w:r>
            <w:r w:rsidRPr="00411032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411032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</w:t>
            </w:r>
            <w:r w:rsidR="007527AC" w:rsidRPr="00411032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:</w:t>
            </w:r>
          </w:p>
          <w:p w:rsidR="00482D09" w:rsidRPr="00411032" w:rsidRDefault="007527AC" w:rsidP="00452F8B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411032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>92.Սարակապ բնակավայրի փողոցների ասֆալտապատում։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&lt;&lt;Շինֆորում&gt;&gt; ՍՊԸ։                                                                                                                                                                       Համայնքի բյուջե 4217,8 հազար</w:t>
            </w:r>
            <w:r w:rsidRPr="00411032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411032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դրամ։</w:t>
            </w:r>
          </w:p>
          <w:p w:rsidR="00651C54" w:rsidRPr="00174DF8" w:rsidRDefault="00073D41" w:rsidP="00452F8B">
            <w:pPr>
              <w:ind w:right="34" w:firstLine="0"/>
              <w:jc w:val="both"/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</w:pPr>
            <w:r w:rsidRPr="00174DF8">
              <w:rPr>
                <w:rFonts w:cs="Calibri"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                     </w:t>
            </w:r>
          </w:p>
        </w:tc>
      </w:tr>
    </w:tbl>
    <w:p w:rsidR="00A61A88" w:rsidRPr="00C03ED7" w:rsidRDefault="00A61A88" w:rsidP="004A31E2">
      <w:pPr>
        <w:spacing w:line="240" w:lineRule="auto"/>
        <w:ind w:right="34" w:firstLine="0"/>
        <w:jc w:val="both"/>
        <w:rPr>
          <w:rFonts w:asciiTheme="minorHAnsi" w:hAnsiTheme="minorHAnsi" w:cs="Tahoma"/>
          <w:sz w:val="24"/>
          <w:szCs w:val="24"/>
          <w:lang w:val="hy-AM"/>
        </w:rPr>
      </w:pPr>
    </w:p>
    <w:sectPr w:rsidR="00A61A88" w:rsidRPr="00C03ED7" w:rsidSect="00741A46">
      <w:pgSz w:w="12240" w:h="15840"/>
      <w:pgMar w:top="450" w:right="630" w:bottom="18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316" w:rsidRDefault="00472316" w:rsidP="00F34DAB">
      <w:pPr>
        <w:spacing w:line="240" w:lineRule="auto"/>
      </w:pPr>
      <w:r>
        <w:separator/>
      </w:r>
    </w:p>
  </w:endnote>
  <w:endnote w:type="continuationSeparator" w:id="0">
    <w:p w:rsidR="00472316" w:rsidRDefault="00472316" w:rsidP="00F34D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316" w:rsidRDefault="00472316" w:rsidP="00F34DAB">
      <w:pPr>
        <w:spacing w:line="240" w:lineRule="auto"/>
      </w:pPr>
      <w:r>
        <w:separator/>
      </w:r>
    </w:p>
  </w:footnote>
  <w:footnote w:type="continuationSeparator" w:id="0">
    <w:p w:rsidR="00472316" w:rsidRDefault="00472316" w:rsidP="00F34D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356C"/>
    <w:multiLevelType w:val="hybridMultilevel"/>
    <w:tmpl w:val="ED92B7C4"/>
    <w:lvl w:ilvl="0" w:tplc="6F14E4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96C99"/>
    <w:multiLevelType w:val="hybridMultilevel"/>
    <w:tmpl w:val="E258E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9580C"/>
    <w:multiLevelType w:val="hybridMultilevel"/>
    <w:tmpl w:val="FC946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A64A9"/>
    <w:multiLevelType w:val="hybridMultilevel"/>
    <w:tmpl w:val="A7A01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1370C"/>
    <w:multiLevelType w:val="hybridMultilevel"/>
    <w:tmpl w:val="506A83CC"/>
    <w:lvl w:ilvl="0" w:tplc="C6F08B7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7C3D"/>
    <w:rsid w:val="00011877"/>
    <w:rsid w:val="00032F85"/>
    <w:rsid w:val="0004101C"/>
    <w:rsid w:val="00044AC8"/>
    <w:rsid w:val="0005058F"/>
    <w:rsid w:val="00055212"/>
    <w:rsid w:val="00057A92"/>
    <w:rsid w:val="00065C7F"/>
    <w:rsid w:val="00072C3D"/>
    <w:rsid w:val="00073D41"/>
    <w:rsid w:val="00074860"/>
    <w:rsid w:val="00082E3E"/>
    <w:rsid w:val="00085711"/>
    <w:rsid w:val="00091A4B"/>
    <w:rsid w:val="000A2D7D"/>
    <w:rsid w:val="000A711D"/>
    <w:rsid w:val="000B7B0B"/>
    <w:rsid w:val="000D75F3"/>
    <w:rsid w:val="000E6119"/>
    <w:rsid w:val="000F7BF8"/>
    <w:rsid w:val="00107503"/>
    <w:rsid w:val="00123E28"/>
    <w:rsid w:val="00130C0C"/>
    <w:rsid w:val="001434E1"/>
    <w:rsid w:val="001448ED"/>
    <w:rsid w:val="001605F2"/>
    <w:rsid w:val="00163716"/>
    <w:rsid w:val="00174DF8"/>
    <w:rsid w:val="00186178"/>
    <w:rsid w:val="001A02F7"/>
    <w:rsid w:val="001B0607"/>
    <w:rsid w:val="001D0116"/>
    <w:rsid w:val="001D03BC"/>
    <w:rsid w:val="001F1162"/>
    <w:rsid w:val="001F4017"/>
    <w:rsid w:val="00205D87"/>
    <w:rsid w:val="002134DB"/>
    <w:rsid w:val="00224200"/>
    <w:rsid w:val="0022737E"/>
    <w:rsid w:val="00246D3F"/>
    <w:rsid w:val="002527B7"/>
    <w:rsid w:val="00265581"/>
    <w:rsid w:val="00265683"/>
    <w:rsid w:val="00266A74"/>
    <w:rsid w:val="0028454B"/>
    <w:rsid w:val="00292C9E"/>
    <w:rsid w:val="002A653A"/>
    <w:rsid w:val="002C33D7"/>
    <w:rsid w:val="002E62BD"/>
    <w:rsid w:val="002E6303"/>
    <w:rsid w:val="002F146A"/>
    <w:rsid w:val="0031255C"/>
    <w:rsid w:val="00314D72"/>
    <w:rsid w:val="00324EA6"/>
    <w:rsid w:val="00327BD7"/>
    <w:rsid w:val="00332C6C"/>
    <w:rsid w:val="00335D53"/>
    <w:rsid w:val="003429B6"/>
    <w:rsid w:val="003536AE"/>
    <w:rsid w:val="00366A6E"/>
    <w:rsid w:val="00367E2C"/>
    <w:rsid w:val="00372920"/>
    <w:rsid w:val="0038015C"/>
    <w:rsid w:val="00390472"/>
    <w:rsid w:val="00393FEC"/>
    <w:rsid w:val="003959B8"/>
    <w:rsid w:val="003A187D"/>
    <w:rsid w:val="003A478C"/>
    <w:rsid w:val="003A5F01"/>
    <w:rsid w:val="003A6B8D"/>
    <w:rsid w:val="003A7B58"/>
    <w:rsid w:val="003B1743"/>
    <w:rsid w:val="003B1DFB"/>
    <w:rsid w:val="003E376B"/>
    <w:rsid w:val="003E5123"/>
    <w:rsid w:val="004019C3"/>
    <w:rsid w:val="0041044E"/>
    <w:rsid w:val="00411032"/>
    <w:rsid w:val="00413804"/>
    <w:rsid w:val="0041515C"/>
    <w:rsid w:val="004217BC"/>
    <w:rsid w:val="00444E20"/>
    <w:rsid w:val="00447872"/>
    <w:rsid w:val="00447AA9"/>
    <w:rsid w:val="00452F8B"/>
    <w:rsid w:val="004672B3"/>
    <w:rsid w:val="00472316"/>
    <w:rsid w:val="004751DF"/>
    <w:rsid w:val="00482D09"/>
    <w:rsid w:val="00483799"/>
    <w:rsid w:val="0048442E"/>
    <w:rsid w:val="00487140"/>
    <w:rsid w:val="00493162"/>
    <w:rsid w:val="00495FB8"/>
    <w:rsid w:val="004A31E2"/>
    <w:rsid w:val="004B0A07"/>
    <w:rsid w:val="004B1BEC"/>
    <w:rsid w:val="004B3618"/>
    <w:rsid w:val="004B4EAD"/>
    <w:rsid w:val="004C23CD"/>
    <w:rsid w:val="004D11A3"/>
    <w:rsid w:val="004D67A2"/>
    <w:rsid w:val="004D6BF3"/>
    <w:rsid w:val="004D6C9F"/>
    <w:rsid w:val="004E7C0A"/>
    <w:rsid w:val="004F3BB1"/>
    <w:rsid w:val="005000E6"/>
    <w:rsid w:val="00514721"/>
    <w:rsid w:val="00527730"/>
    <w:rsid w:val="005312A5"/>
    <w:rsid w:val="005356EB"/>
    <w:rsid w:val="005415A0"/>
    <w:rsid w:val="00557C3D"/>
    <w:rsid w:val="0056149E"/>
    <w:rsid w:val="0056358C"/>
    <w:rsid w:val="0057559A"/>
    <w:rsid w:val="00581BA1"/>
    <w:rsid w:val="00587B81"/>
    <w:rsid w:val="005A4F12"/>
    <w:rsid w:val="005A4F99"/>
    <w:rsid w:val="005A6DBC"/>
    <w:rsid w:val="005C7B14"/>
    <w:rsid w:val="005D464A"/>
    <w:rsid w:val="005E2C32"/>
    <w:rsid w:val="00600F1F"/>
    <w:rsid w:val="00610B24"/>
    <w:rsid w:val="00610C8E"/>
    <w:rsid w:val="00624341"/>
    <w:rsid w:val="00630565"/>
    <w:rsid w:val="00633AE4"/>
    <w:rsid w:val="00637749"/>
    <w:rsid w:val="0064160C"/>
    <w:rsid w:val="00641B9F"/>
    <w:rsid w:val="006448DB"/>
    <w:rsid w:val="00651C54"/>
    <w:rsid w:val="00662C04"/>
    <w:rsid w:val="00667658"/>
    <w:rsid w:val="00670F91"/>
    <w:rsid w:val="00673D75"/>
    <w:rsid w:val="006A2F30"/>
    <w:rsid w:val="006B15BD"/>
    <w:rsid w:val="006B6B1E"/>
    <w:rsid w:val="006C11A9"/>
    <w:rsid w:val="006C4DC9"/>
    <w:rsid w:val="006C6228"/>
    <w:rsid w:val="006D3FFC"/>
    <w:rsid w:val="006D6729"/>
    <w:rsid w:val="006E021F"/>
    <w:rsid w:val="00720ACB"/>
    <w:rsid w:val="0073142D"/>
    <w:rsid w:val="00741A46"/>
    <w:rsid w:val="007467A5"/>
    <w:rsid w:val="007527AC"/>
    <w:rsid w:val="0075312C"/>
    <w:rsid w:val="00756EAA"/>
    <w:rsid w:val="00760E4F"/>
    <w:rsid w:val="00763A6A"/>
    <w:rsid w:val="007648CE"/>
    <w:rsid w:val="007711A9"/>
    <w:rsid w:val="00774846"/>
    <w:rsid w:val="007826B1"/>
    <w:rsid w:val="007A288E"/>
    <w:rsid w:val="007B0C32"/>
    <w:rsid w:val="007B2120"/>
    <w:rsid w:val="007C76AF"/>
    <w:rsid w:val="007D0589"/>
    <w:rsid w:val="007D6095"/>
    <w:rsid w:val="007E09F0"/>
    <w:rsid w:val="007E5D78"/>
    <w:rsid w:val="007F00A0"/>
    <w:rsid w:val="0080366B"/>
    <w:rsid w:val="0080648A"/>
    <w:rsid w:val="00815758"/>
    <w:rsid w:val="0082255C"/>
    <w:rsid w:val="00835CD1"/>
    <w:rsid w:val="00842430"/>
    <w:rsid w:val="00847AC4"/>
    <w:rsid w:val="008531BA"/>
    <w:rsid w:val="0086512A"/>
    <w:rsid w:val="0086681F"/>
    <w:rsid w:val="0088279C"/>
    <w:rsid w:val="00886E6D"/>
    <w:rsid w:val="008A4742"/>
    <w:rsid w:val="008C14BA"/>
    <w:rsid w:val="008C2614"/>
    <w:rsid w:val="008C5D3C"/>
    <w:rsid w:val="008D0087"/>
    <w:rsid w:val="008D2986"/>
    <w:rsid w:val="008D3009"/>
    <w:rsid w:val="008E6A96"/>
    <w:rsid w:val="008F05D5"/>
    <w:rsid w:val="008F1E6A"/>
    <w:rsid w:val="008F4208"/>
    <w:rsid w:val="0090175E"/>
    <w:rsid w:val="00907634"/>
    <w:rsid w:val="0091452B"/>
    <w:rsid w:val="00914789"/>
    <w:rsid w:val="009149E7"/>
    <w:rsid w:val="009176A2"/>
    <w:rsid w:val="00926063"/>
    <w:rsid w:val="00942919"/>
    <w:rsid w:val="00951DF4"/>
    <w:rsid w:val="00965DC1"/>
    <w:rsid w:val="00970603"/>
    <w:rsid w:val="00972391"/>
    <w:rsid w:val="00977A0C"/>
    <w:rsid w:val="00993478"/>
    <w:rsid w:val="0099403F"/>
    <w:rsid w:val="009A02A4"/>
    <w:rsid w:val="009A43B3"/>
    <w:rsid w:val="009A5A75"/>
    <w:rsid w:val="009B1955"/>
    <w:rsid w:val="009D073C"/>
    <w:rsid w:val="009D2387"/>
    <w:rsid w:val="009E3114"/>
    <w:rsid w:val="009E3D02"/>
    <w:rsid w:val="009F164E"/>
    <w:rsid w:val="009F25C3"/>
    <w:rsid w:val="00A00CA0"/>
    <w:rsid w:val="00A11122"/>
    <w:rsid w:val="00A127A9"/>
    <w:rsid w:val="00A13EC0"/>
    <w:rsid w:val="00A215E2"/>
    <w:rsid w:val="00A40927"/>
    <w:rsid w:val="00A51AD8"/>
    <w:rsid w:val="00A5685F"/>
    <w:rsid w:val="00A61A88"/>
    <w:rsid w:val="00A61AB2"/>
    <w:rsid w:val="00A63FC4"/>
    <w:rsid w:val="00A65EE6"/>
    <w:rsid w:val="00A7379B"/>
    <w:rsid w:val="00A746E6"/>
    <w:rsid w:val="00A83DEE"/>
    <w:rsid w:val="00A84877"/>
    <w:rsid w:val="00A96061"/>
    <w:rsid w:val="00AA031C"/>
    <w:rsid w:val="00AA5A70"/>
    <w:rsid w:val="00AB1077"/>
    <w:rsid w:val="00AD55C7"/>
    <w:rsid w:val="00AD5A71"/>
    <w:rsid w:val="00B03C8D"/>
    <w:rsid w:val="00B107BB"/>
    <w:rsid w:val="00B15F54"/>
    <w:rsid w:val="00B165D4"/>
    <w:rsid w:val="00B24B13"/>
    <w:rsid w:val="00B4149C"/>
    <w:rsid w:val="00B436CA"/>
    <w:rsid w:val="00B53251"/>
    <w:rsid w:val="00B54849"/>
    <w:rsid w:val="00B57366"/>
    <w:rsid w:val="00B62455"/>
    <w:rsid w:val="00B647E8"/>
    <w:rsid w:val="00B65CBF"/>
    <w:rsid w:val="00B84FA1"/>
    <w:rsid w:val="00BC6041"/>
    <w:rsid w:val="00BC7A52"/>
    <w:rsid w:val="00C0062A"/>
    <w:rsid w:val="00C03ED7"/>
    <w:rsid w:val="00C0562A"/>
    <w:rsid w:val="00C1221F"/>
    <w:rsid w:val="00C14E63"/>
    <w:rsid w:val="00C1745F"/>
    <w:rsid w:val="00C32038"/>
    <w:rsid w:val="00C34794"/>
    <w:rsid w:val="00C549DD"/>
    <w:rsid w:val="00C6490D"/>
    <w:rsid w:val="00C73065"/>
    <w:rsid w:val="00C74A67"/>
    <w:rsid w:val="00C839E3"/>
    <w:rsid w:val="00C93E1B"/>
    <w:rsid w:val="00CB7516"/>
    <w:rsid w:val="00CE16DC"/>
    <w:rsid w:val="00CE5D7E"/>
    <w:rsid w:val="00CE5FB9"/>
    <w:rsid w:val="00CF095F"/>
    <w:rsid w:val="00CF2CD0"/>
    <w:rsid w:val="00D01AB7"/>
    <w:rsid w:val="00D067E9"/>
    <w:rsid w:val="00D12819"/>
    <w:rsid w:val="00D3564D"/>
    <w:rsid w:val="00D4037E"/>
    <w:rsid w:val="00D414EF"/>
    <w:rsid w:val="00D44DE8"/>
    <w:rsid w:val="00D5686B"/>
    <w:rsid w:val="00D67A0C"/>
    <w:rsid w:val="00D71CDF"/>
    <w:rsid w:val="00D71FF8"/>
    <w:rsid w:val="00D74A7D"/>
    <w:rsid w:val="00D77946"/>
    <w:rsid w:val="00D8041B"/>
    <w:rsid w:val="00D80E68"/>
    <w:rsid w:val="00D81344"/>
    <w:rsid w:val="00D81D4D"/>
    <w:rsid w:val="00D94A64"/>
    <w:rsid w:val="00DB0D4F"/>
    <w:rsid w:val="00DC0EAF"/>
    <w:rsid w:val="00DF7084"/>
    <w:rsid w:val="00E11071"/>
    <w:rsid w:val="00E15B42"/>
    <w:rsid w:val="00E15F59"/>
    <w:rsid w:val="00E2622D"/>
    <w:rsid w:val="00E2777E"/>
    <w:rsid w:val="00E36C02"/>
    <w:rsid w:val="00E40740"/>
    <w:rsid w:val="00E45B05"/>
    <w:rsid w:val="00E5433C"/>
    <w:rsid w:val="00E644F6"/>
    <w:rsid w:val="00E70FC5"/>
    <w:rsid w:val="00E74BB4"/>
    <w:rsid w:val="00EC1818"/>
    <w:rsid w:val="00EC5B12"/>
    <w:rsid w:val="00EC6D59"/>
    <w:rsid w:val="00EE32DA"/>
    <w:rsid w:val="00EE5BC1"/>
    <w:rsid w:val="00EF00FD"/>
    <w:rsid w:val="00EF3E4A"/>
    <w:rsid w:val="00F03FF2"/>
    <w:rsid w:val="00F13D03"/>
    <w:rsid w:val="00F14AE0"/>
    <w:rsid w:val="00F14FA9"/>
    <w:rsid w:val="00F316C2"/>
    <w:rsid w:val="00F34B07"/>
    <w:rsid w:val="00F34DAB"/>
    <w:rsid w:val="00F41D99"/>
    <w:rsid w:val="00F45E6A"/>
    <w:rsid w:val="00F50B74"/>
    <w:rsid w:val="00F5202C"/>
    <w:rsid w:val="00F524A0"/>
    <w:rsid w:val="00F53CEC"/>
    <w:rsid w:val="00F56BD1"/>
    <w:rsid w:val="00F60D52"/>
    <w:rsid w:val="00F8080E"/>
    <w:rsid w:val="00F82036"/>
    <w:rsid w:val="00F830D1"/>
    <w:rsid w:val="00FA2F1D"/>
    <w:rsid w:val="00FB3A36"/>
    <w:rsid w:val="00FB690E"/>
    <w:rsid w:val="00FC2010"/>
    <w:rsid w:val="00FD0CD6"/>
    <w:rsid w:val="00FD4F5F"/>
    <w:rsid w:val="00FE2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B00D2"/>
  <w15:docId w15:val="{6B9165EA-1BE2-42F1-AA81-8D264A45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484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605F2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4F3B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3B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3BB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F34DAB"/>
    <w:pPr>
      <w:spacing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34DA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34D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41422-DA2B-4CA3-B321-3861F78F6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29</Pages>
  <Words>15582</Words>
  <Characters>88818</Characters>
  <Application>Microsoft Office Word</Application>
  <DocSecurity>0</DocSecurity>
  <Lines>740</Lines>
  <Paragraphs>208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104192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K.Bakoyan</dc:creator>
  <cp:lastModifiedBy>Пользователь Windows</cp:lastModifiedBy>
  <cp:revision>352</cp:revision>
  <cp:lastPrinted>2018-02-02T08:17:00Z</cp:lastPrinted>
  <dcterms:created xsi:type="dcterms:W3CDTF">2017-06-20T09:01:00Z</dcterms:created>
  <dcterms:modified xsi:type="dcterms:W3CDTF">2021-01-08T11:07:00Z</dcterms:modified>
</cp:coreProperties>
</file>